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D401" w14:textId="45234BA0" w:rsidR="000C227E" w:rsidRPr="002B1C73" w:rsidRDefault="00E87C9C" w:rsidP="003904AB">
      <w:pPr>
        <w:spacing w:line="276" w:lineRule="auto"/>
        <w:jc w:val="center"/>
        <w:rPr>
          <w:rFonts w:ascii="Arial" w:hAnsi="Arial" w:cs="Arial"/>
          <w:b/>
          <w:bCs/>
          <w:i/>
          <w:spacing w:val="8"/>
        </w:rPr>
      </w:pPr>
      <w:r w:rsidRPr="002B1C73">
        <w:rPr>
          <w:rFonts w:ascii="Arial" w:hAnsi="Arial" w:cs="Arial"/>
          <w:b/>
          <w:bCs/>
          <w:spacing w:val="8"/>
          <w:sz w:val="28"/>
          <w:szCs w:val="28"/>
        </w:rPr>
        <w:t>Pašije podle Matouše</w:t>
      </w:r>
      <w:r w:rsidR="0055273A" w:rsidRPr="002B1C73">
        <w:rPr>
          <w:rFonts w:ascii="Arial" w:hAnsi="Arial" w:cs="Arial"/>
          <w:b/>
          <w:bCs/>
          <w:spacing w:val="8"/>
        </w:rPr>
        <w:t xml:space="preserve"> </w:t>
      </w:r>
    </w:p>
    <w:p w14:paraId="6691D402" w14:textId="6AA94FEB" w:rsidR="000C227E" w:rsidRPr="002B1C73" w:rsidRDefault="000C227E" w:rsidP="00B74CA9">
      <w:pPr>
        <w:pStyle w:val="Odstavecseseznamem"/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/>
          <w:bCs/>
          <w:i/>
          <w:spacing w:val="8"/>
        </w:rPr>
      </w:pPr>
      <w:r w:rsidRPr="002B1C73">
        <w:rPr>
          <w:rFonts w:ascii="Arial" w:hAnsi="Arial" w:cs="Arial"/>
          <w:b/>
          <w:bCs/>
          <w:i/>
          <w:spacing w:val="8"/>
        </w:rPr>
        <w:t xml:space="preserve">čtení – HK, </w:t>
      </w:r>
      <w:r w:rsidR="00F70ED5">
        <w:rPr>
          <w:rFonts w:ascii="Arial" w:hAnsi="Arial" w:cs="Arial"/>
          <w:b/>
          <w:bCs/>
          <w:i/>
          <w:color w:val="00B050"/>
          <w:spacing w:val="8"/>
        </w:rPr>
        <w:t>HB</w:t>
      </w:r>
      <w:r w:rsidRPr="002B1C73">
        <w:rPr>
          <w:rFonts w:ascii="Arial" w:hAnsi="Arial" w:cs="Arial"/>
          <w:b/>
          <w:bCs/>
          <w:i/>
          <w:spacing w:val="8"/>
        </w:rPr>
        <w:t xml:space="preserve">, </w:t>
      </w:r>
      <w:r w:rsidR="00F70ED5">
        <w:rPr>
          <w:rFonts w:ascii="Arial" w:hAnsi="Arial" w:cs="Arial"/>
          <w:b/>
          <w:bCs/>
          <w:i/>
          <w:color w:val="FF0000"/>
          <w:spacing w:val="8"/>
        </w:rPr>
        <w:t>M</w:t>
      </w:r>
    </w:p>
    <w:p w14:paraId="6691D403" w14:textId="77777777" w:rsidR="000F259A" w:rsidRPr="002B1C73" w:rsidRDefault="000F259A" w:rsidP="00B74CA9">
      <w:pPr>
        <w:spacing w:line="276" w:lineRule="auto"/>
        <w:rPr>
          <w:rFonts w:ascii="Arial" w:hAnsi="Arial" w:cs="Arial"/>
          <w:b/>
          <w:bCs/>
          <w:i/>
          <w:spacing w:val="8"/>
        </w:rPr>
      </w:pPr>
    </w:p>
    <w:p w14:paraId="6691D407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1</w:t>
      </w:r>
      <w:r w:rsidRPr="002B1C73">
        <w:rPr>
          <w:rStyle w:val="versetext"/>
          <w:rFonts w:ascii="Arial" w:hAnsi="Arial" w:cs="Arial"/>
        </w:rPr>
        <w:t xml:space="preserve">Když Ježíš dokončil všechna tato slova, řekl svým učedníkům: </w:t>
      </w:r>
    </w:p>
    <w:p w14:paraId="6691D408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FF0000"/>
        </w:rPr>
      </w:pPr>
      <w:r w:rsidRPr="002B1C73">
        <w:rPr>
          <w:rFonts w:ascii="Arial" w:hAnsi="Arial" w:cs="Arial"/>
          <w:color w:val="FF0000"/>
          <w:vertAlign w:val="superscript"/>
        </w:rPr>
        <w:t>2</w:t>
      </w:r>
      <w:r w:rsidRPr="002B1C73">
        <w:rPr>
          <w:rStyle w:val="versetext"/>
          <w:rFonts w:ascii="Arial" w:hAnsi="Arial" w:cs="Arial"/>
          <w:color w:val="FF0000"/>
        </w:rPr>
        <w:t xml:space="preserve">„Víte, že za dva dny budou velikonoce, a Syn člověka bude vydán, aby byl ukřižován.“ </w:t>
      </w:r>
    </w:p>
    <w:p w14:paraId="6691D409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3</w:t>
      </w:r>
      <w:r w:rsidRPr="002B1C73">
        <w:rPr>
          <w:rStyle w:val="versetext"/>
          <w:rFonts w:ascii="Arial" w:hAnsi="Arial" w:cs="Arial"/>
        </w:rPr>
        <w:t xml:space="preserve">Tehdy se sešli velekněží a starší lidu ve dvoře velekněze, který se jmenoval Kaifáš, </w:t>
      </w:r>
    </w:p>
    <w:p w14:paraId="6691D40A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4</w:t>
      </w:r>
      <w:r w:rsidRPr="002B1C73">
        <w:rPr>
          <w:rStyle w:val="versetext"/>
          <w:rFonts w:ascii="Arial" w:hAnsi="Arial" w:cs="Arial"/>
        </w:rPr>
        <w:t xml:space="preserve">a uradili se, že se Ježíše zmocní lstí a že ho zabijí. </w:t>
      </w:r>
    </w:p>
    <w:p w14:paraId="6691D40B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5</w:t>
      </w:r>
      <w:r w:rsidRPr="002B1C73">
        <w:rPr>
          <w:rStyle w:val="versetext"/>
          <w:rFonts w:ascii="Arial" w:hAnsi="Arial" w:cs="Arial"/>
        </w:rPr>
        <w:t>Říkali: „</w:t>
      </w:r>
      <w:r w:rsidRPr="002B1C73">
        <w:rPr>
          <w:rStyle w:val="versetext"/>
          <w:rFonts w:ascii="Arial" w:hAnsi="Arial" w:cs="Arial"/>
          <w:color w:val="00B050"/>
        </w:rPr>
        <w:t>Jen ne při svátečním shromáždění, aby se lid nebouřil.</w:t>
      </w:r>
      <w:r w:rsidRPr="002B1C73">
        <w:rPr>
          <w:rStyle w:val="versetext"/>
          <w:rFonts w:ascii="Arial" w:hAnsi="Arial" w:cs="Arial"/>
          <w:color w:val="7030A0"/>
        </w:rPr>
        <w:t>“</w:t>
      </w:r>
      <w:r w:rsidRPr="002B1C73">
        <w:rPr>
          <w:rStyle w:val="versetext"/>
          <w:rFonts w:ascii="Arial" w:hAnsi="Arial" w:cs="Arial"/>
        </w:rPr>
        <w:t xml:space="preserve"> </w:t>
      </w:r>
    </w:p>
    <w:p w14:paraId="6691D40C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6</w:t>
      </w:r>
      <w:r w:rsidRPr="002B1C73">
        <w:rPr>
          <w:rStyle w:val="versetext"/>
          <w:rFonts w:ascii="Arial" w:hAnsi="Arial" w:cs="Arial"/>
        </w:rPr>
        <w:t xml:space="preserve">Když byl Ježíš v </w:t>
      </w:r>
      <w:proofErr w:type="spellStart"/>
      <w:r w:rsidRPr="002B1C73">
        <w:rPr>
          <w:rStyle w:val="versetext"/>
          <w:rFonts w:ascii="Arial" w:hAnsi="Arial" w:cs="Arial"/>
        </w:rPr>
        <w:t>Betanii</w:t>
      </w:r>
      <w:proofErr w:type="spellEnd"/>
      <w:r w:rsidRPr="002B1C73">
        <w:rPr>
          <w:rStyle w:val="versetext"/>
          <w:rFonts w:ascii="Arial" w:hAnsi="Arial" w:cs="Arial"/>
        </w:rPr>
        <w:t xml:space="preserve"> v domě Šimona Malomocného, </w:t>
      </w:r>
    </w:p>
    <w:p w14:paraId="6691D40D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7</w:t>
      </w:r>
      <w:r w:rsidRPr="002B1C73">
        <w:rPr>
          <w:rStyle w:val="versetext"/>
          <w:rFonts w:ascii="Arial" w:hAnsi="Arial" w:cs="Arial"/>
        </w:rPr>
        <w:t xml:space="preserve">přišla za ním žena, která měla alabastrovou nádobku drahocenného oleje, a vylila ji na jeho hlavu, jak seděl u stolu. </w:t>
      </w:r>
    </w:p>
    <w:p w14:paraId="6691D40E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00B050"/>
        </w:rPr>
      </w:pPr>
      <w:r w:rsidRPr="002B1C73">
        <w:rPr>
          <w:rFonts w:ascii="Arial" w:hAnsi="Arial" w:cs="Arial"/>
          <w:vertAlign w:val="superscript"/>
        </w:rPr>
        <w:t>8</w:t>
      </w:r>
      <w:r w:rsidRPr="002B1C73">
        <w:rPr>
          <w:rStyle w:val="versetext"/>
          <w:rFonts w:ascii="Arial" w:hAnsi="Arial" w:cs="Arial"/>
        </w:rPr>
        <w:t xml:space="preserve">Když to viděli učedníci, hněvali se: </w:t>
      </w:r>
      <w:r w:rsidRPr="002B1C73">
        <w:rPr>
          <w:rStyle w:val="versetext"/>
          <w:rFonts w:ascii="Arial" w:hAnsi="Arial" w:cs="Arial"/>
          <w:color w:val="00B050"/>
        </w:rPr>
        <w:t xml:space="preserve">„Nač taková ztráta? </w:t>
      </w:r>
    </w:p>
    <w:p w14:paraId="6691D40F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00B050"/>
        </w:rPr>
      </w:pPr>
      <w:r w:rsidRPr="002B1C73">
        <w:rPr>
          <w:rFonts w:ascii="Arial" w:hAnsi="Arial" w:cs="Arial"/>
          <w:color w:val="00B050"/>
          <w:vertAlign w:val="superscript"/>
        </w:rPr>
        <w:t>9</w:t>
      </w:r>
      <w:r w:rsidRPr="002B1C73">
        <w:rPr>
          <w:rStyle w:val="versetext"/>
          <w:rFonts w:ascii="Arial" w:hAnsi="Arial" w:cs="Arial"/>
          <w:color w:val="00B050"/>
        </w:rPr>
        <w:t xml:space="preserve">Mohlo se to prodat za mnoho peněz a ty dát chudým!“ </w:t>
      </w:r>
    </w:p>
    <w:p w14:paraId="6691D410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FF0000"/>
        </w:rPr>
      </w:pPr>
      <w:r w:rsidRPr="002B1C73">
        <w:rPr>
          <w:rFonts w:ascii="Arial" w:hAnsi="Arial" w:cs="Arial"/>
          <w:vertAlign w:val="superscript"/>
        </w:rPr>
        <w:t>10</w:t>
      </w:r>
      <w:r w:rsidRPr="002B1C73">
        <w:rPr>
          <w:rStyle w:val="versetext"/>
          <w:rFonts w:ascii="Arial" w:hAnsi="Arial" w:cs="Arial"/>
        </w:rPr>
        <w:t>Ježíš to zpozoroval a řekl jim: „</w:t>
      </w:r>
      <w:r w:rsidRPr="002B1C73">
        <w:rPr>
          <w:rStyle w:val="versetext"/>
          <w:rFonts w:ascii="Arial" w:hAnsi="Arial" w:cs="Arial"/>
          <w:color w:val="FF0000"/>
        </w:rPr>
        <w:t xml:space="preserve">Proč trápíte tu ženu? Vykonala na mně dobrý skutek. </w:t>
      </w:r>
    </w:p>
    <w:p w14:paraId="6691D411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FF0000"/>
        </w:rPr>
      </w:pPr>
      <w:r w:rsidRPr="002B1C73">
        <w:rPr>
          <w:rFonts w:ascii="Arial" w:hAnsi="Arial" w:cs="Arial"/>
          <w:color w:val="FF0000"/>
          <w:vertAlign w:val="superscript"/>
        </w:rPr>
        <w:t>11</w:t>
      </w:r>
      <w:r w:rsidRPr="002B1C73">
        <w:rPr>
          <w:rStyle w:val="versetext"/>
          <w:rFonts w:ascii="Arial" w:hAnsi="Arial" w:cs="Arial"/>
          <w:color w:val="FF0000"/>
        </w:rPr>
        <w:t xml:space="preserve">Vždyť chudé máte stále kolem sebe, mne však nemáte stále. </w:t>
      </w:r>
    </w:p>
    <w:p w14:paraId="6691D412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FF0000"/>
        </w:rPr>
      </w:pPr>
      <w:r w:rsidRPr="002B1C73">
        <w:rPr>
          <w:rFonts w:ascii="Arial" w:hAnsi="Arial" w:cs="Arial"/>
          <w:color w:val="FF0000"/>
          <w:vertAlign w:val="superscript"/>
        </w:rPr>
        <w:t>12</w:t>
      </w:r>
      <w:r w:rsidRPr="002B1C73">
        <w:rPr>
          <w:rStyle w:val="versetext"/>
          <w:rFonts w:ascii="Arial" w:hAnsi="Arial" w:cs="Arial"/>
          <w:color w:val="FF0000"/>
        </w:rPr>
        <w:t xml:space="preserve">Když vylila ten olej na mé tělo, učinila to k mému pohřbu. </w:t>
      </w:r>
    </w:p>
    <w:p w14:paraId="6691D413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FF0000"/>
        </w:rPr>
      </w:pPr>
      <w:r w:rsidRPr="002B1C73">
        <w:rPr>
          <w:rFonts w:ascii="Arial" w:hAnsi="Arial" w:cs="Arial"/>
          <w:color w:val="FF0000"/>
          <w:vertAlign w:val="superscript"/>
        </w:rPr>
        <w:t>13</w:t>
      </w:r>
      <w:r w:rsidRPr="002B1C73">
        <w:rPr>
          <w:rStyle w:val="versetext"/>
          <w:rFonts w:ascii="Arial" w:hAnsi="Arial" w:cs="Arial"/>
          <w:color w:val="FF0000"/>
        </w:rPr>
        <w:t xml:space="preserve">Amen, pravím vám, všude po celém světě, kde bude kázáno toto evangelium, bude se mluvit na její památku o tom, co ona učinila.“ </w:t>
      </w:r>
    </w:p>
    <w:p w14:paraId="6691D414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14</w:t>
      </w:r>
      <w:r w:rsidRPr="002B1C73">
        <w:rPr>
          <w:rStyle w:val="versetext"/>
          <w:rFonts w:ascii="Arial" w:hAnsi="Arial" w:cs="Arial"/>
        </w:rPr>
        <w:t xml:space="preserve">Tehdy šel jeden ze Dvanácti, jménem Jidáš Iškariotský, k velekněžím </w:t>
      </w:r>
    </w:p>
    <w:p w14:paraId="6691D415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15</w:t>
      </w:r>
      <w:r w:rsidRPr="002B1C73">
        <w:rPr>
          <w:rStyle w:val="versetext"/>
          <w:rFonts w:ascii="Arial" w:hAnsi="Arial" w:cs="Arial"/>
        </w:rPr>
        <w:t>a řekl: „</w:t>
      </w:r>
      <w:r w:rsidRPr="002B1C73">
        <w:rPr>
          <w:rStyle w:val="versetext"/>
          <w:rFonts w:ascii="Arial" w:hAnsi="Arial" w:cs="Arial"/>
          <w:color w:val="00B050"/>
        </w:rPr>
        <w:t>Co mi dáte? Já vám ho zradím</w:t>
      </w:r>
      <w:r w:rsidRPr="002B1C73">
        <w:rPr>
          <w:rStyle w:val="versetext"/>
          <w:rFonts w:ascii="Arial" w:hAnsi="Arial" w:cs="Arial"/>
        </w:rPr>
        <w:t xml:space="preserve">.“ Oni mu určili třicet stříbrných. </w:t>
      </w:r>
    </w:p>
    <w:p w14:paraId="6691D416" w14:textId="77777777" w:rsidR="006F2C10" w:rsidRDefault="006F2C10" w:rsidP="00B74CA9">
      <w:pPr>
        <w:spacing w:line="276" w:lineRule="auto"/>
        <w:rPr>
          <w:rStyle w:val="versetext"/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16</w:t>
      </w:r>
      <w:r w:rsidRPr="002B1C73">
        <w:rPr>
          <w:rStyle w:val="versetext"/>
          <w:rFonts w:ascii="Arial" w:hAnsi="Arial" w:cs="Arial"/>
        </w:rPr>
        <w:t xml:space="preserve">Od té chvíle hledal vhodnou příležitost, aby ho zradil. </w:t>
      </w:r>
    </w:p>
    <w:p w14:paraId="2ECDFEDC" w14:textId="77777777" w:rsidR="000C00E8" w:rsidRDefault="000C00E8" w:rsidP="00B74CA9">
      <w:pPr>
        <w:spacing w:line="276" w:lineRule="auto"/>
        <w:rPr>
          <w:rStyle w:val="versetext"/>
          <w:rFonts w:ascii="Arial" w:hAnsi="Arial" w:cs="Arial"/>
        </w:rPr>
      </w:pPr>
    </w:p>
    <w:p w14:paraId="4E030615" w14:textId="36917EA8" w:rsidR="000C00E8" w:rsidRPr="00DA1E4D" w:rsidRDefault="000C00E8" w:rsidP="00B74CA9">
      <w:pPr>
        <w:spacing w:line="276" w:lineRule="auto"/>
        <w:rPr>
          <w:rStyle w:val="versetext"/>
          <w:rFonts w:ascii="Arial" w:hAnsi="Arial" w:cs="Arial"/>
          <w:i/>
          <w:iCs/>
        </w:rPr>
      </w:pPr>
      <w:r w:rsidRPr="00DA1E4D">
        <w:rPr>
          <w:rStyle w:val="versetext"/>
          <w:rFonts w:ascii="Arial" w:hAnsi="Arial" w:cs="Arial"/>
          <w:i/>
          <w:iCs/>
        </w:rPr>
        <w:t>DB</w:t>
      </w:r>
      <w:r w:rsidR="00B74CA9">
        <w:rPr>
          <w:rStyle w:val="versetext"/>
          <w:rFonts w:ascii="Arial" w:hAnsi="Arial" w:cs="Arial"/>
          <w:i/>
          <w:iCs/>
        </w:rPr>
        <w:t xml:space="preserve"> </w:t>
      </w:r>
      <w:r w:rsidR="00DA1E4D" w:rsidRPr="00DA1E4D">
        <w:rPr>
          <w:rStyle w:val="versetext"/>
          <w:rFonts w:ascii="Arial" w:hAnsi="Arial" w:cs="Arial"/>
          <w:i/>
          <w:iCs/>
        </w:rPr>
        <w:t>1Tm 6,9n</w:t>
      </w:r>
    </w:p>
    <w:p w14:paraId="27E9050E" w14:textId="77777777" w:rsidR="00DA1E4D" w:rsidRDefault="00DA1E4D" w:rsidP="00B74CA9">
      <w:pPr>
        <w:spacing w:line="276" w:lineRule="auto"/>
        <w:rPr>
          <w:rStyle w:val="versetext"/>
          <w:rFonts w:ascii="Arial" w:hAnsi="Arial" w:cs="Arial"/>
        </w:rPr>
      </w:pPr>
    </w:p>
    <w:p w14:paraId="3F8534A2" w14:textId="7DF35F3A" w:rsidR="000C00E8" w:rsidRPr="00DB6C96" w:rsidRDefault="00DA1E4D" w:rsidP="00B74CA9">
      <w:pPr>
        <w:spacing w:line="276" w:lineRule="auto"/>
        <w:rPr>
          <w:rFonts w:ascii="Arial" w:hAnsi="Arial" w:cs="Arial"/>
          <w:b/>
          <w:bCs/>
        </w:rPr>
      </w:pPr>
      <w:r w:rsidRPr="00DB6C96">
        <w:rPr>
          <w:rFonts w:ascii="Arial" w:hAnsi="Arial" w:cs="Arial"/>
          <w:b/>
          <w:bCs/>
          <w:highlight w:val="yellow"/>
        </w:rPr>
        <w:t>Píse</w:t>
      </w:r>
      <w:r w:rsidR="0040582F" w:rsidRPr="00DB6C96">
        <w:rPr>
          <w:rFonts w:ascii="Arial" w:hAnsi="Arial" w:cs="Arial"/>
          <w:b/>
          <w:bCs/>
          <w:highlight w:val="yellow"/>
        </w:rPr>
        <w:t>ň 514,1-2</w:t>
      </w:r>
      <w:r w:rsidR="00DB6C96" w:rsidRPr="00DB6C96">
        <w:rPr>
          <w:rFonts w:ascii="Arial" w:hAnsi="Arial" w:cs="Arial"/>
          <w:b/>
          <w:bCs/>
          <w:highlight w:val="yellow"/>
        </w:rPr>
        <w:t xml:space="preserve"> Lidské pokolení</w:t>
      </w:r>
      <w:r w:rsidR="00DB6C96" w:rsidRPr="00DB6C96">
        <w:rPr>
          <w:rFonts w:ascii="Arial" w:hAnsi="Arial" w:cs="Arial"/>
          <w:b/>
          <w:bCs/>
        </w:rPr>
        <w:t xml:space="preserve"> </w:t>
      </w:r>
    </w:p>
    <w:p w14:paraId="6691D417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</w:p>
    <w:p w14:paraId="6691D41A" w14:textId="44ECFA21" w:rsidR="000C227E" w:rsidRPr="002B1C73" w:rsidRDefault="000C227E" w:rsidP="00B74CA9">
      <w:pPr>
        <w:pStyle w:val="Odstavecseseznamem"/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/>
          <w:bCs/>
          <w:i/>
          <w:spacing w:val="8"/>
        </w:rPr>
      </w:pPr>
      <w:r w:rsidRPr="002B1C73">
        <w:rPr>
          <w:rFonts w:ascii="Arial" w:hAnsi="Arial" w:cs="Arial"/>
          <w:b/>
          <w:bCs/>
          <w:i/>
          <w:spacing w:val="8"/>
        </w:rPr>
        <w:t xml:space="preserve">čtení – HK, </w:t>
      </w:r>
      <w:r w:rsidR="00DA1E4D">
        <w:rPr>
          <w:rFonts w:ascii="Arial" w:hAnsi="Arial" w:cs="Arial"/>
          <w:b/>
          <w:bCs/>
          <w:i/>
          <w:color w:val="00B050"/>
          <w:spacing w:val="8"/>
        </w:rPr>
        <w:t>HB</w:t>
      </w:r>
      <w:r w:rsidRPr="002B1C73">
        <w:rPr>
          <w:rFonts w:ascii="Arial" w:hAnsi="Arial" w:cs="Arial"/>
          <w:b/>
          <w:bCs/>
          <w:i/>
          <w:spacing w:val="8"/>
        </w:rPr>
        <w:t xml:space="preserve">, </w:t>
      </w:r>
      <w:r w:rsidR="00DA1E4D">
        <w:rPr>
          <w:rFonts w:ascii="Arial" w:hAnsi="Arial" w:cs="Arial"/>
          <w:b/>
          <w:bCs/>
          <w:i/>
          <w:color w:val="FF0000"/>
          <w:spacing w:val="8"/>
        </w:rPr>
        <w:t>M</w:t>
      </w:r>
    </w:p>
    <w:p w14:paraId="6691D41B" w14:textId="77777777" w:rsidR="00A14295" w:rsidRPr="002B1C73" w:rsidRDefault="00A14295" w:rsidP="00B74CA9">
      <w:pPr>
        <w:spacing w:line="276" w:lineRule="auto"/>
        <w:rPr>
          <w:rFonts w:ascii="Arial" w:hAnsi="Arial" w:cs="Arial"/>
          <w:vertAlign w:val="superscript"/>
        </w:rPr>
      </w:pPr>
    </w:p>
    <w:p w14:paraId="6691D41C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00B050"/>
        </w:rPr>
      </w:pPr>
      <w:r w:rsidRPr="002B1C73">
        <w:rPr>
          <w:rFonts w:ascii="Arial" w:hAnsi="Arial" w:cs="Arial"/>
          <w:vertAlign w:val="superscript"/>
        </w:rPr>
        <w:t>17</w:t>
      </w:r>
      <w:r w:rsidRPr="002B1C73">
        <w:rPr>
          <w:rStyle w:val="versetext"/>
          <w:rFonts w:ascii="Arial" w:hAnsi="Arial" w:cs="Arial"/>
        </w:rPr>
        <w:t>Prvního dne o svátcích nekvašených chlebů přišli učedníci za Ježíšem a řekli: „</w:t>
      </w:r>
      <w:r w:rsidRPr="002B1C73">
        <w:rPr>
          <w:rStyle w:val="versetext"/>
          <w:rFonts w:ascii="Arial" w:hAnsi="Arial" w:cs="Arial"/>
          <w:color w:val="00B050"/>
        </w:rPr>
        <w:t xml:space="preserve">Kde chceš, abychom ti připravili velikonoční večeři?“ </w:t>
      </w:r>
    </w:p>
    <w:p w14:paraId="6691D41D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18</w:t>
      </w:r>
      <w:r w:rsidRPr="002B1C73">
        <w:rPr>
          <w:rStyle w:val="versetext"/>
          <w:rFonts w:ascii="Arial" w:hAnsi="Arial" w:cs="Arial"/>
        </w:rPr>
        <w:t xml:space="preserve">On je poslal do města k jistému člověku, aby mu řekli: „Mistr vzkazuje: Můj čas je blízko, u tebe budu jíst se svými učedníky velikonočního beránka.“ </w:t>
      </w:r>
    </w:p>
    <w:p w14:paraId="6691D41E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19</w:t>
      </w:r>
      <w:r w:rsidRPr="002B1C73">
        <w:rPr>
          <w:rStyle w:val="versetext"/>
          <w:rFonts w:ascii="Arial" w:hAnsi="Arial" w:cs="Arial"/>
        </w:rPr>
        <w:t xml:space="preserve">Učedníci učinili, jak jim Ježíš nařídil, a připravili velikonočního beránka. </w:t>
      </w:r>
    </w:p>
    <w:p w14:paraId="6691D41F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20</w:t>
      </w:r>
      <w:r w:rsidRPr="002B1C73">
        <w:rPr>
          <w:rStyle w:val="versetext"/>
          <w:rFonts w:ascii="Arial" w:hAnsi="Arial" w:cs="Arial"/>
        </w:rPr>
        <w:t xml:space="preserve">Navečer usedl s Dvanácti ke stolu, </w:t>
      </w:r>
    </w:p>
    <w:p w14:paraId="6691D420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21</w:t>
      </w:r>
      <w:r w:rsidRPr="002B1C73">
        <w:rPr>
          <w:rStyle w:val="versetext"/>
          <w:rFonts w:ascii="Arial" w:hAnsi="Arial" w:cs="Arial"/>
        </w:rPr>
        <w:t>a když jedli, řekl jim: „</w:t>
      </w:r>
      <w:r w:rsidRPr="002B1C73">
        <w:rPr>
          <w:rStyle w:val="versetext"/>
          <w:rFonts w:ascii="Arial" w:hAnsi="Arial" w:cs="Arial"/>
          <w:color w:val="FF0000"/>
        </w:rPr>
        <w:t>Amen, pravím vám, že jeden z vás mě zradí.</w:t>
      </w:r>
      <w:r w:rsidRPr="002B1C73">
        <w:rPr>
          <w:rStyle w:val="versetext"/>
          <w:rFonts w:ascii="Arial" w:hAnsi="Arial" w:cs="Arial"/>
        </w:rPr>
        <w:t xml:space="preserve">“ </w:t>
      </w:r>
    </w:p>
    <w:p w14:paraId="6691D421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00B050"/>
        </w:rPr>
      </w:pPr>
      <w:r w:rsidRPr="002B1C73">
        <w:rPr>
          <w:rFonts w:ascii="Arial" w:hAnsi="Arial" w:cs="Arial"/>
          <w:vertAlign w:val="superscript"/>
        </w:rPr>
        <w:t>22</w:t>
      </w:r>
      <w:r w:rsidRPr="002B1C73">
        <w:rPr>
          <w:rStyle w:val="versetext"/>
          <w:rFonts w:ascii="Arial" w:hAnsi="Arial" w:cs="Arial"/>
        </w:rPr>
        <w:t xml:space="preserve">Velice je to zarmoutilo a začali se ho jeden po druhém ptát: </w:t>
      </w:r>
      <w:r w:rsidRPr="002B1C73">
        <w:rPr>
          <w:rStyle w:val="versetext"/>
          <w:rFonts w:ascii="Arial" w:hAnsi="Arial" w:cs="Arial"/>
          <w:color w:val="00B050"/>
        </w:rPr>
        <w:t xml:space="preserve">„Snad to nejsem já, Pane?“ </w:t>
      </w:r>
    </w:p>
    <w:p w14:paraId="6691D422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FF0000"/>
        </w:rPr>
      </w:pPr>
      <w:r w:rsidRPr="002B1C73">
        <w:rPr>
          <w:rFonts w:ascii="Arial" w:hAnsi="Arial" w:cs="Arial"/>
          <w:vertAlign w:val="superscript"/>
        </w:rPr>
        <w:t>23</w:t>
      </w:r>
      <w:r w:rsidRPr="002B1C73">
        <w:rPr>
          <w:rStyle w:val="versetext"/>
          <w:rFonts w:ascii="Arial" w:hAnsi="Arial" w:cs="Arial"/>
        </w:rPr>
        <w:t>On odpověděl: „</w:t>
      </w:r>
      <w:r w:rsidRPr="002B1C73">
        <w:rPr>
          <w:rStyle w:val="versetext"/>
          <w:rFonts w:ascii="Arial" w:hAnsi="Arial" w:cs="Arial"/>
          <w:color w:val="FF0000"/>
        </w:rPr>
        <w:t xml:space="preserve">Kdo se mnou omočil ruku v míse, ten mě zradí. </w:t>
      </w:r>
    </w:p>
    <w:p w14:paraId="6691D423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color w:val="FF0000"/>
          <w:vertAlign w:val="superscript"/>
        </w:rPr>
        <w:t>24</w:t>
      </w:r>
      <w:r w:rsidRPr="002B1C73">
        <w:rPr>
          <w:rStyle w:val="versetext"/>
          <w:rFonts w:ascii="Arial" w:hAnsi="Arial" w:cs="Arial"/>
          <w:color w:val="FF0000"/>
        </w:rPr>
        <w:t>Syn člověka sice odchází, jak je o něm psáno; ale běda tomu, který Syna člověka zrazuje. Pro toho by bylo lépe, kdyby se byl vůbec nenarodil</w:t>
      </w:r>
      <w:r w:rsidRPr="002B1C73">
        <w:rPr>
          <w:rStyle w:val="versetext"/>
          <w:rFonts w:ascii="Arial" w:hAnsi="Arial" w:cs="Arial"/>
        </w:rPr>
        <w:t xml:space="preserve">!“ </w:t>
      </w:r>
    </w:p>
    <w:p w14:paraId="6691D424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FF0000"/>
        </w:rPr>
      </w:pPr>
      <w:r w:rsidRPr="002B1C73">
        <w:rPr>
          <w:rFonts w:ascii="Arial" w:hAnsi="Arial" w:cs="Arial"/>
          <w:vertAlign w:val="superscript"/>
        </w:rPr>
        <w:t>25</w:t>
      </w:r>
      <w:r w:rsidRPr="002B1C73">
        <w:rPr>
          <w:rStyle w:val="versetext"/>
          <w:rFonts w:ascii="Arial" w:hAnsi="Arial" w:cs="Arial"/>
        </w:rPr>
        <w:t>Na to řekl Jidáš, který ho zrazoval: „</w:t>
      </w:r>
      <w:r w:rsidRPr="002B1C73">
        <w:rPr>
          <w:rStyle w:val="versetext"/>
          <w:rFonts w:ascii="Arial" w:hAnsi="Arial" w:cs="Arial"/>
          <w:color w:val="00B050"/>
        </w:rPr>
        <w:t>Jsem to snad já, Mistře?“</w:t>
      </w:r>
      <w:r w:rsidRPr="002B1C73">
        <w:rPr>
          <w:rStyle w:val="versetext"/>
          <w:rFonts w:ascii="Arial" w:hAnsi="Arial" w:cs="Arial"/>
        </w:rPr>
        <w:t xml:space="preserve"> Řekl mu: „</w:t>
      </w:r>
      <w:r w:rsidRPr="002B1C73">
        <w:rPr>
          <w:rStyle w:val="versetext"/>
          <w:rFonts w:ascii="Arial" w:hAnsi="Arial" w:cs="Arial"/>
          <w:color w:val="FF0000"/>
        </w:rPr>
        <w:t xml:space="preserve">Ty sám jsi to řekl.“ </w:t>
      </w:r>
    </w:p>
    <w:p w14:paraId="6691D425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FF0000"/>
        </w:rPr>
      </w:pPr>
      <w:r w:rsidRPr="002B1C73">
        <w:rPr>
          <w:rFonts w:ascii="Arial" w:hAnsi="Arial" w:cs="Arial"/>
          <w:vertAlign w:val="superscript"/>
        </w:rPr>
        <w:t>26</w:t>
      </w:r>
      <w:r w:rsidRPr="002B1C73">
        <w:rPr>
          <w:rStyle w:val="versetext"/>
          <w:rFonts w:ascii="Arial" w:hAnsi="Arial" w:cs="Arial"/>
        </w:rPr>
        <w:t xml:space="preserve">Když jedli, vzal Ježíš chléb, požehnal, lámal a dával učedníkům se slovy: </w:t>
      </w:r>
      <w:r w:rsidRPr="002B1C73">
        <w:rPr>
          <w:rStyle w:val="versetext"/>
          <w:rFonts w:ascii="Arial" w:hAnsi="Arial" w:cs="Arial"/>
          <w:color w:val="FF0000"/>
        </w:rPr>
        <w:t xml:space="preserve">„Vezměte, jezte, toto jest mé tělo.“ </w:t>
      </w:r>
    </w:p>
    <w:p w14:paraId="6691D426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FF0000"/>
        </w:rPr>
      </w:pPr>
      <w:r w:rsidRPr="002B1C73">
        <w:rPr>
          <w:rFonts w:ascii="Arial" w:hAnsi="Arial" w:cs="Arial"/>
          <w:vertAlign w:val="superscript"/>
        </w:rPr>
        <w:t>27</w:t>
      </w:r>
      <w:r w:rsidRPr="002B1C73">
        <w:rPr>
          <w:rStyle w:val="versetext"/>
          <w:rFonts w:ascii="Arial" w:hAnsi="Arial" w:cs="Arial"/>
        </w:rPr>
        <w:t>Pak vzal kalich, vzdal díky a podal jim ho se slovy: „</w:t>
      </w:r>
      <w:r w:rsidRPr="002B1C73">
        <w:rPr>
          <w:rStyle w:val="versetext"/>
          <w:rFonts w:ascii="Arial" w:hAnsi="Arial" w:cs="Arial"/>
          <w:color w:val="FF0000"/>
        </w:rPr>
        <w:t xml:space="preserve">Pijte z něho všichni. </w:t>
      </w:r>
    </w:p>
    <w:p w14:paraId="6691D427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FF0000"/>
        </w:rPr>
      </w:pPr>
      <w:r w:rsidRPr="002B1C73">
        <w:rPr>
          <w:rFonts w:ascii="Arial" w:hAnsi="Arial" w:cs="Arial"/>
          <w:color w:val="FF0000"/>
          <w:vertAlign w:val="superscript"/>
        </w:rPr>
        <w:t>28</w:t>
      </w:r>
      <w:r w:rsidRPr="002B1C73">
        <w:rPr>
          <w:rStyle w:val="versetext"/>
          <w:rFonts w:ascii="Arial" w:hAnsi="Arial" w:cs="Arial"/>
          <w:color w:val="FF0000"/>
        </w:rPr>
        <w:t xml:space="preserve">Neboť toto jest má krev, která zpečeťuje smlouvu a prolévá se za mnohé na odpuštění hříchů. </w:t>
      </w:r>
    </w:p>
    <w:p w14:paraId="6691D428" w14:textId="77777777" w:rsidR="006F2C10" w:rsidRDefault="006F2C10" w:rsidP="00B74CA9">
      <w:pPr>
        <w:spacing w:line="276" w:lineRule="auto"/>
        <w:rPr>
          <w:rStyle w:val="versetext"/>
          <w:rFonts w:ascii="Arial" w:hAnsi="Arial" w:cs="Arial"/>
          <w:color w:val="FF0000"/>
        </w:rPr>
      </w:pPr>
      <w:r w:rsidRPr="002B1C73">
        <w:rPr>
          <w:rFonts w:ascii="Arial" w:hAnsi="Arial" w:cs="Arial"/>
          <w:color w:val="FF0000"/>
          <w:vertAlign w:val="superscript"/>
        </w:rPr>
        <w:t>29</w:t>
      </w:r>
      <w:r w:rsidRPr="002B1C73">
        <w:rPr>
          <w:rStyle w:val="versetext"/>
          <w:rFonts w:ascii="Arial" w:hAnsi="Arial" w:cs="Arial"/>
          <w:color w:val="FF0000"/>
        </w:rPr>
        <w:t xml:space="preserve">Pravím vám, že již nebudu pít z tohoto plodu vinné révy až do toho dne, kdy budu s vámi pít kalich nový v království svého Otce.“ </w:t>
      </w:r>
    </w:p>
    <w:p w14:paraId="6CA1BFE9" w14:textId="77777777" w:rsidR="003904AB" w:rsidRPr="002B1C73" w:rsidRDefault="003904AB" w:rsidP="00B74CA9">
      <w:pPr>
        <w:spacing w:line="276" w:lineRule="auto"/>
        <w:rPr>
          <w:rFonts w:ascii="Arial" w:hAnsi="Arial" w:cs="Arial"/>
          <w:color w:val="FF0000"/>
        </w:rPr>
      </w:pPr>
    </w:p>
    <w:p w14:paraId="6182C671" w14:textId="38916F85" w:rsidR="004C1CEA" w:rsidRPr="004C1CEA" w:rsidRDefault="00DA1E4D" w:rsidP="00B74CA9">
      <w:pPr>
        <w:spacing w:line="276" w:lineRule="auto"/>
        <w:rPr>
          <w:rFonts w:ascii="Arial" w:hAnsi="Arial" w:cs="Arial"/>
          <w:i/>
          <w:iCs/>
        </w:rPr>
      </w:pPr>
      <w:r w:rsidRPr="004C1CEA">
        <w:rPr>
          <w:rFonts w:ascii="Arial" w:hAnsi="Arial" w:cs="Arial"/>
          <w:i/>
          <w:iCs/>
        </w:rPr>
        <w:t xml:space="preserve">DB </w:t>
      </w:r>
      <w:proofErr w:type="gramStart"/>
      <w:r w:rsidR="004C1CEA" w:rsidRPr="004C1CEA">
        <w:rPr>
          <w:rFonts w:ascii="Arial" w:hAnsi="Arial" w:cs="Arial"/>
          <w:i/>
          <w:iCs/>
        </w:rPr>
        <w:t>1K</w:t>
      </w:r>
      <w:proofErr w:type="gramEnd"/>
      <w:r w:rsidR="004C1CEA" w:rsidRPr="004C1CEA">
        <w:rPr>
          <w:rFonts w:ascii="Arial" w:hAnsi="Arial" w:cs="Arial"/>
          <w:i/>
          <w:iCs/>
        </w:rPr>
        <w:t xml:space="preserve"> 11,26-28</w:t>
      </w:r>
    </w:p>
    <w:p w14:paraId="396D33A7" w14:textId="326E8792" w:rsidR="004C1CEA" w:rsidRPr="001550DD" w:rsidRDefault="004C1CEA" w:rsidP="00B74CA9">
      <w:pPr>
        <w:spacing w:line="276" w:lineRule="auto"/>
        <w:rPr>
          <w:rFonts w:ascii="Arial" w:hAnsi="Arial" w:cs="Arial"/>
          <w:b/>
        </w:rPr>
      </w:pPr>
      <w:r w:rsidRPr="001550DD">
        <w:rPr>
          <w:rFonts w:ascii="Arial" w:hAnsi="Arial" w:cs="Arial"/>
          <w:b/>
          <w:highlight w:val="yellow"/>
        </w:rPr>
        <w:t>Píse</w:t>
      </w:r>
      <w:r w:rsidR="0040582F" w:rsidRPr="001550DD">
        <w:rPr>
          <w:rFonts w:ascii="Arial" w:hAnsi="Arial" w:cs="Arial"/>
          <w:b/>
          <w:highlight w:val="yellow"/>
        </w:rPr>
        <w:t>ň 377</w:t>
      </w:r>
      <w:r w:rsidR="002F5DAA" w:rsidRPr="001550DD">
        <w:rPr>
          <w:rFonts w:ascii="Arial" w:hAnsi="Arial" w:cs="Arial"/>
          <w:b/>
          <w:highlight w:val="yellow"/>
        </w:rPr>
        <w:t xml:space="preserve"> V té noc</w:t>
      </w:r>
      <w:r w:rsidR="001550DD">
        <w:rPr>
          <w:rFonts w:ascii="Arial" w:hAnsi="Arial" w:cs="Arial"/>
          <w:b/>
          <w:highlight w:val="yellow"/>
        </w:rPr>
        <w:t>i,</w:t>
      </w:r>
      <w:r w:rsidR="002F5DAA" w:rsidRPr="001550DD">
        <w:rPr>
          <w:rFonts w:ascii="Arial" w:hAnsi="Arial" w:cs="Arial"/>
          <w:b/>
          <w:highlight w:val="yellow"/>
        </w:rPr>
        <w:t xml:space="preserve"> kdy náš Pán Ježíš </w:t>
      </w:r>
      <w:r w:rsidR="001550DD" w:rsidRPr="001550DD">
        <w:rPr>
          <w:rFonts w:ascii="Arial" w:hAnsi="Arial" w:cs="Arial"/>
          <w:b/>
          <w:highlight w:val="yellow"/>
        </w:rPr>
        <w:t>zrazen byl</w:t>
      </w:r>
    </w:p>
    <w:p w14:paraId="6691D42D" w14:textId="77777777" w:rsidR="006F2C10" w:rsidRDefault="006F2C10" w:rsidP="00B74CA9">
      <w:pPr>
        <w:spacing w:line="276" w:lineRule="auto"/>
        <w:rPr>
          <w:rFonts w:ascii="Arial" w:hAnsi="Arial" w:cs="Arial"/>
        </w:rPr>
      </w:pPr>
    </w:p>
    <w:p w14:paraId="6691D42E" w14:textId="17B47545" w:rsidR="000C227E" w:rsidRPr="002B1C73" w:rsidRDefault="000C227E" w:rsidP="00B74CA9">
      <w:pPr>
        <w:pStyle w:val="Odstavecseseznamem"/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/>
          <w:bCs/>
          <w:i/>
          <w:spacing w:val="8"/>
        </w:rPr>
      </w:pPr>
      <w:r w:rsidRPr="002B1C73">
        <w:rPr>
          <w:rFonts w:ascii="Arial" w:hAnsi="Arial" w:cs="Arial"/>
          <w:b/>
          <w:bCs/>
          <w:i/>
          <w:spacing w:val="8"/>
        </w:rPr>
        <w:t xml:space="preserve">čtení – </w:t>
      </w:r>
      <w:r w:rsidR="00001DC5">
        <w:rPr>
          <w:rFonts w:ascii="Arial" w:hAnsi="Arial" w:cs="Arial"/>
          <w:b/>
          <w:bCs/>
          <w:i/>
          <w:spacing w:val="8"/>
        </w:rPr>
        <w:t>HK</w:t>
      </w:r>
      <w:r w:rsidRPr="002B1C73">
        <w:rPr>
          <w:rFonts w:ascii="Arial" w:hAnsi="Arial" w:cs="Arial"/>
          <w:b/>
          <w:bCs/>
          <w:i/>
          <w:spacing w:val="8"/>
        </w:rPr>
        <w:t xml:space="preserve">, </w:t>
      </w:r>
      <w:r w:rsidR="004C1CEA">
        <w:rPr>
          <w:rFonts w:ascii="Arial" w:hAnsi="Arial" w:cs="Arial"/>
          <w:b/>
          <w:bCs/>
          <w:i/>
          <w:color w:val="00B050"/>
          <w:spacing w:val="8"/>
        </w:rPr>
        <w:t>HB</w:t>
      </w:r>
      <w:r w:rsidRPr="002B1C73">
        <w:rPr>
          <w:rFonts w:ascii="Arial" w:hAnsi="Arial" w:cs="Arial"/>
          <w:b/>
          <w:bCs/>
          <w:i/>
          <w:spacing w:val="8"/>
        </w:rPr>
        <w:t xml:space="preserve">, </w:t>
      </w:r>
      <w:r w:rsidR="00001DC5">
        <w:rPr>
          <w:rFonts w:ascii="Arial" w:hAnsi="Arial" w:cs="Arial"/>
          <w:b/>
          <w:bCs/>
          <w:i/>
          <w:color w:val="FF0000"/>
          <w:spacing w:val="8"/>
        </w:rPr>
        <w:t>M</w:t>
      </w:r>
    </w:p>
    <w:p w14:paraId="6691D42F" w14:textId="77777777" w:rsidR="000C227E" w:rsidRPr="002B1C73" w:rsidRDefault="000C227E" w:rsidP="00B74CA9">
      <w:pPr>
        <w:spacing w:line="276" w:lineRule="auto"/>
        <w:rPr>
          <w:rFonts w:ascii="Arial" w:hAnsi="Arial" w:cs="Arial"/>
          <w:vertAlign w:val="superscript"/>
        </w:rPr>
      </w:pPr>
    </w:p>
    <w:p w14:paraId="6691D430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30</w:t>
      </w:r>
      <w:r w:rsidRPr="002B1C73">
        <w:rPr>
          <w:rStyle w:val="versetext"/>
          <w:rFonts w:ascii="Arial" w:hAnsi="Arial" w:cs="Arial"/>
        </w:rPr>
        <w:t xml:space="preserve">Potom zazpívali chvalozpěv a vyšli na Olivovou horu. </w:t>
      </w:r>
    </w:p>
    <w:p w14:paraId="6691D431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FF0000"/>
        </w:rPr>
      </w:pPr>
      <w:r w:rsidRPr="002B1C73">
        <w:rPr>
          <w:rFonts w:ascii="Arial" w:hAnsi="Arial" w:cs="Arial"/>
          <w:vertAlign w:val="superscript"/>
        </w:rPr>
        <w:t>31</w:t>
      </w:r>
      <w:r w:rsidRPr="002B1C73">
        <w:rPr>
          <w:rStyle w:val="versetext"/>
          <w:rFonts w:ascii="Arial" w:hAnsi="Arial" w:cs="Arial"/>
        </w:rPr>
        <w:t xml:space="preserve">Tu jim Ježíš řekl: </w:t>
      </w:r>
      <w:r w:rsidRPr="002B1C73">
        <w:rPr>
          <w:rStyle w:val="versetext"/>
          <w:rFonts w:ascii="Arial" w:hAnsi="Arial" w:cs="Arial"/>
          <w:color w:val="FF0000"/>
        </w:rPr>
        <w:t xml:space="preserve">„Vy všichni ode mne této noci odpadnete, neboť je psáno: ‚Budu bít pastýře a rozprchnou se ovce stáda.‘ </w:t>
      </w:r>
    </w:p>
    <w:p w14:paraId="6691D432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FF0000"/>
        </w:rPr>
      </w:pPr>
      <w:r w:rsidRPr="002B1C73">
        <w:rPr>
          <w:rFonts w:ascii="Arial" w:hAnsi="Arial" w:cs="Arial"/>
          <w:color w:val="FF0000"/>
          <w:vertAlign w:val="superscript"/>
        </w:rPr>
        <w:t>32</w:t>
      </w:r>
      <w:r w:rsidRPr="002B1C73">
        <w:rPr>
          <w:rStyle w:val="versetext"/>
          <w:rFonts w:ascii="Arial" w:hAnsi="Arial" w:cs="Arial"/>
          <w:color w:val="FF0000"/>
        </w:rPr>
        <w:t xml:space="preserve">Po svém vzkříšení však vás předejdu do Galileje.“ </w:t>
      </w:r>
    </w:p>
    <w:p w14:paraId="6691D433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33</w:t>
      </w:r>
      <w:r w:rsidRPr="002B1C73">
        <w:rPr>
          <w:rStyle w:val="versetext"/>
          <w:rFonts w:ascii="Arial" w:hAnsi="Arial" w:cs="Arial"/>
        </w:rPr>
        <w:t>Na to mu řekl Petr: „</w:t>
      </w:r>
      <w:r w:rsidRPr="002B1C73">
        <w:rPr>
          <w:rStyle w:val="versetext"/>
          <w:rFonts w:ascii="Arial" w:hAnsi="Arial" w:cs="Arial"/>
          <w:color w:val="00B050"/>
        </w:rPr>
        <w:t>Kdyby všichni od tebe odpadli, já nikdy ne!</w:t>
      </w:r>
      <w:r w:rsidRPr="002B1C73">
        <w:rPr>
          <w:rStyle w:val="versetext"/>
          <w:rFonts w:ascii="Arial" w:hAnsi="Arial" w:cs="Arial"/>
        </w:rPr>
        <w:t xml:space="preserve">“ </w:t>
      </w:r>
    </w:p>
    <w:p w14:paraId="6691D434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FF0000"/>
        </w:rPr>
      </w:pPr>
      <w:r w:rsidRPr="002B1C73">
        <w:rPr>
          <w:rFonts w:ascii="Arial" w:hAnsi="Arial" w:cs="Arial"/>
          <w:vertAlign w:val="superscript"/>
        </w:rPr>
        <w:t>34</w:t>
      </w:r>
      <w:r w:rsidRPr="002B1C73">
        <w:rPr>
          <w:rStyle w:val="versetext"/>
          <w:rFonts w:ascii="Arial" w:hAnsi="Arial" w:cs="Arial"/>
        </w:rPr>
        <w:t xml:space="preserve">Ježíš mu odpověděl: </w:t>
      </w:r>
      <w:r w:rsidRPr="002B1C73">
        <w:rPr>
          <w:rStyle w:val="versetext"/>
          <w:rFonts w:ascii="Arial" w:hAnsi="Arial" w:cs="Arial"/>
          <w:color w:val="FF0000"/>
        </w:rPr>
        <w:t xml:space="preserve">„Amen, pravím ti, že ještě této noci, dřív než kohout zakokrhá, třikrát mě zapřeš.“ </w:t>
      </w:r>
    </w:p>
    <w:p w14:paraId="6691D435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35</w:t>
      </w:r>
      <w:r w:rsidRPr="002B1C73">
        <w:rPr>
          <w:rStyle w:val="versetext"/>
          <w:rFonts w:ascii="Arial" w:hAnsi="Arial" w:cs="Arial"/>
        </w:rPr>
        <w:t xml:space="preserve">Petr prohlásil: </w:t>
      </w:r>
      <w:r w:rsidRPr="002B1C73">
        <w:rPr>
          <w:rStyle w:val="versetext"/>
          <w:rFonts w:ascii="Arial" w:hAnsi="Arial" w:cs="Arial"/>
          <w:color w:val="00B050"/>
        </w:rPr>
        <w:t>„I kdybych měl s tebou umřít, nezapřu tě.</w:t>
      </w:r>
      <w:r w:rsidRPr="002B1C73">
        <w:rPr>
          <w:rStyle w:val="versetext"/>
          <w:rFonts w:ascii="Arial" w:hAnsi="Arial" w:cs="Arial"/>
        </w:rPr>
        <w:t xml:space="preserve">“ Podobně mluvili všichni učedníci. </w:t>
      </w:r>
    </w:p>
    <w:p w14:paraId="6691D436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FF0000"/>
        </w:rPr>
      </w:pPr>
      <w:r w:rsidRPr="002B1C73">
        <w:rPr>
          <w:rFonts w:ascii="Arial" w:hAnsi="Arial" w:cs="Arial"/>
          <w:vertAlign w:val="superscript"/>
        </w:rPr>
        <w:t>36</w:t>
      </w:r>
      <w:r w:rsidRPr="002B1C73">
        <w:rPr>
          <w:rStyle w:val="versetext"/>
          <w:rFonts w:ascii="Arial" w:hAnsi="Arial" w:cs="Arial"/>
        </w:rPr>
        <w:t xml:space="preserve">Tu s nimi Ježíš přišel na místo zvané Getsemane a řekl učedníkům: </w:t>
      </w:r>
      <w:r w:rsidRPr="002B1C73">
        <w:rPr>
          <w:rStyle w:val="versetext"/>
          <w:rFonts w:ascii="Arial" w:hAnsi="Arial" w:cs="Arial"/>
          <w:color w:val="FF0000"/>
        </w:rPr>
        <w:t xml:space="preserve">„Počkejte zatím zde, já půjdu dál, abych se modlil.“ </w:t>
      </w:r>
    </w:p>
    <w:p w14:paraId="6691D437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37</w:t>
      </w:r>
      <w:r w:rsidRPr="002B1C73">
        <w:rPr>
          <w:rStyle w:val="versetext"/>
          <w:rFonts w:ascii="Arial" w:hAnsi="Arial" w:cs="Arial"/>
        </w:rPr>
        <w:t xml:space="preserve">Vzal s sebou Petra a oba syny </w:t>
      </w:r>
      <w:proofErr w:type="spellStart"/>
      <w:r w:rsidRPr="002B1C73">
        <w:rPr>
          <w:rStyle w:val="versetext"/>
          <w:rFonts w:ascii="Arial" w:hAnsi="Arial" w:cs="Arial"/>
        </w:rPr>
        <w:t>Zebedeovy</w:t>
      </w:r>
      <w:proofErr w:type="spellEnd"/>
      <w:r w:rsidRPr="002B1C73">
        <w:rPr>
          <w:rStyle w:val="versetext"/>
          <w:rFonts w:ascii="Arial" w:hAnsi="Arial" w:cs="Arial"/>
        </w:rPr>
        <w:t xml:space="preserve">; tu na něho padl zármutek a úzkost. </w:t>
      </w:r>
    </w:p>
    <w:p w14:paraId="6691D438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38</w:t>
      </w:r>
      <w:r w:rsidRPr="002B1C73">
        <w:rPr>
          <w:rStyle w:val="versetext"/>
          <w:rFonts w:ascii="Arial" w:hAnsi="Arial" w:cs="Arial"/>
        </w:rPr>
        <w:t>Tehdy jim řekl: „</w:t>
      </w:r>
      <w:r w:rsidRPr="002B1C73">
        <w:rPr>
          <w:rStyle w:val="versetext"/>
          <w:rFonts w:ascii="Arial" w:hAnsi="Arial" w:cs="Arial"/>
          <w:color w:val="FF0000"/>
        </w:rPr>
        <w:t>Má duše je smutná až k smrti. Zůstaňte zde a bděte se mnou!“</w:t>
      </w:r>
      <w:r w:rsidRPr="002B1C73">
        <w:rPr>
          <w:rStyle w:val="versetext"/>
          <w:rFonts w:ascii="Arial" w:hAnsi="Arial" w:cs="Arial"/>
        </w:rPr>
        <w:t xml:space="preserve"> </w:t>
      </w:r>
    </w:p>
    <w:p w14:paraId="6691D439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FF0000"/>
        </w:rPr>
      </w:pPr>
      <w:r w:rsidRPr="002B1C73">
        <w:rPr>
          <w:rFonts w:ascii="Arial" w:hAnsi="Arial" w:cs="Arial"/>
          <w:vertAlign w:val="superscript"/>
        </w:rPr>
        <w:t>39</w:t>
      </w:r>
      <w:r w:rsidRPr="002B1C73">
        <w:rPr>
          <w:rStyle w:val="versetext"/>
          <w:rFonts w:ascii="Arial" w:hAnsi="Arial" w:cs="Arial"/>
        </w:rPr>
        <w:t>Poodešel od nich, padl tváří k zemi a modlil se</w:t>
      </w:r>
      <w:r w:rsidRPr="002B1C73">
        <w:rPr>
          <w:rStyle w:val="versetext"/>
          <w:rFonts w:ascii="Arial" w:hAnsi="Arial" w:cs="Arial"/>
          <w:color w:val="FF0000"/>
        </w:rPr>
        <w:t xml:space="preserve">: „Otče můj, je-li možné, ať mne mine tento kalich; avšak ne jak já chci, ale jak ty chceš.“ </w:t>
      </w:r>
    </w:p>
    <w:p w14:paraId="6691D43A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FF0000"/>
        </w:rPr>
      </w:pPr>
      <w:r w:rsidRPr="002B1C73">
        <w:rPr>
          <w:rFonts w:ascii="Arial" w:hAnsi="Arial" w:cs="Arial"/>
          <w:vertAlign w:val="superscript"/>
        </w:rPr>
        <w:t>40</w:t>
      </w:r>
      <w:r w:rsidRPr="002B1C73">
        <w:rPr>
          <w:rStyle w:val="versetext"/>
          <w:rFonts w:ascii="Arial" w:hAnsi="Arial" w:cs="Arial"/>
        </w:rPr>
        <w:t xml:space="preserve">Potom přišel k učedníkům a zastihl je ve spánku. Řekl Petrovi: </w:t>
      </w:r>
      <w:r w:rsidRPr="002B1C73">
        <w:rPr>
          <w:rStyle w:val="versetext"/>
          <w:rFonts w:ascii="Arial" w:hAnsi="Arial" w:cs="Arial"/>
          <w:color w:val="FF0000"/>
        </w:rPr>
        <w:t xml:space="preserve">„To jste nemohli jedinou hodinu bdít se mnou? </w:t>
      </w:r>
    </w:p>
    <w:p w14:paraId="6691D43B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color w:val="FF0000"/>
          <w:vertAlign w:val="superscript"/>
        </w:rPr>
        <w:t>41</w:t>
      </w:r>
      <w:r w:rsidRPr="002B1C73">
        <w:rPr>
          <w:rStyle w:val="versetext"/>
          <w:rFonts w:ascii="Arial" w:hAnsi="Arial" w:cs="Arial"/>
          <w:color w:val="FF0000"/>
        </w:rPr>
        <w:t>Bděte a modlete se, abyste neupadli do pokušení. Duch je odhodlán, ale tělo slabé</w:t>
      </w:r>
      <w:r w:rsidRPr="002B1C73">
        <w:rPr>
          <w:rStyle w:val="versetext"/>
          <w:rFonts w:ascii="Arial" w:hAnsi="Arial" w:cs="Arial"/>
        </w:rPr>
        <w:t xml:space="preserve">.“ </w:t>
      </w:r>
    </w:p>
    <w:p w14:paraId="6691D43C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FF0000"/>
        </w:rPr>
      </w:pPr>
      <w:r w:rsidRPr="002B1C73">
        <w:rPr>
          <w:rFonts w:ascii="Arial" w:hAnsi="Arial" w:cs="Arial"/>
          <w:vertAlign w:val="superscript"/>
        </w:rPr>
        <w:t>42</w:t>
      </w:r>
      <w:r w:rsidRPr="002B1C73">
        <w:rPr>
          <w:rStyle w:val="versetext"/>
          <w:rFonts w:ascii="Arial" w:hAnsi="Arial" w:cs="Arial"/>
        </w:rPr>
        <w:t xml:space="preserve">Odešel podruhé a modlil se: </w:t>
      </w:r>
      <w:r w:rsidRPr="002B1C73">
        <w:rPr>
          <w:rStyle w:val="versetext"/>
          <w:rFonts w:ascii="Arial" w:hAnsi="Arial" w:cs="Arial"/>
          <w:color w:val="FF0000"/>
        </w:rPr>
        <w:t xml:space="preserve">„Otče můj, není-li možné, aby mne ten kalich minul, a musím-li jej pít, staň se tvá vůle.“ </w:t>
      </w:r>
    </w:p>
    <w:p w14:paraId="6691D43D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43</w:t>
      </w:r>
      <w:r w:rsidRPr="002B1C73">
        <w:rPr>
          <w:rStyle w:val="versetext"/>
          <w:rFonts w:ascii="Arial" w:hAnsi="Arial" w:cs="Arial"/>
        </w:rPr>
        <w:t xml:space="preserve">A když se vrátil, zastihl je opět spící; nemohli oči udržet. </w:t>
      </w:r>
    </w:p>
    <w:p w14:paraId="6691D43E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44</w:t>
      </w:r>
      <w:r w:rsidRPr="002B1C73">
        <w:rPr>
          <w:rStyle w:val="versetext"/>
          <w:rFonts w:ascii="Arial" w:hAnsi="Arial" w:cs="Arial"/>
        </w:rPr>
        <w:t xml:space="preserve">Nechal je, zase odešel a potřetí se modlil stejnými slovy. </w:t>
      </w:r>
    </w:p>
    <w:p w14:paraId="6691D43F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FF0000"/>
        </w:rPr>
      </w:pPr>
      <w:r w:rsidRPr="002B1C73">
        <w:rPr>
          <w:rFonts w:ascii="Arial" w:hAnsi="Arial" w:cs="Arial"/>
          <w:vertAlign w:val="superscript"/>
        </w:rPr>
        <w:t>45</w:t>
      </w:r>
      <w:r w:rsidRPr="002B1C73">
        <w:rPr>
          <w:rStyle w:val="versetext"/>
          <w:rFonts w:ascii="Arial" w:hAnsi="Arial" w:cs="Arial"/>
        </w:rPr>
        <w:t xml:space="preserve">Potom přišel k učedníkům a řekl jim: </w:t>
      </w:r>
      <w:r w:rsidRPr="002B1C73">
        <w:rPr>
          <w:rStyle w:val="versetext"/>
          <w:rFonts w:ascii="Arial" w:hAnsi="Arial" w:cs="Arial"/>
          <w:color w:val="FF0000"/>
        </w:rPr>
        <w:t xml:space="preserve">„Ještě spíte a odpočíváte? Hle, přiblížila se hodina, a Syn člověka je vydáván do rukou hříšníků. </w:t>
      </w:r>
    </w:p>
    <w:p w14:paraId="6691D440" w14:textId="77777777" w:rsidR="006F2C10" w:rsidRDefault="006F2C10" w:rsidP="00B74CA9">
      <w:pPr>
        <w:spacing w:line="276" w:lineRule="auto"/>
        <w:rPr>
          <w:rStyle w:val="versetext"/>
          <w:rFonts w:ascii="Arial" w:hAnsi="Arial" w:cs="Arial"/>
          <w:color w:val="FF0000"/>
        </w:rPr>
      </w:pPr>
      <w:r w:rsidRPr="002B1C73">
        <w:rPr>
          <w:rFonts w:ascii="Arial" w:hAnsi="Arial" w:cs="Arial"/>
          <w:color w:val="FF0000"/>
          <w:vertAlign w:val="superscript"/>
        </w:rPr>
        <w:t>46</w:t>
      </w:r>
      <w:r w:rsidRPr="002B1C73">
        <w:rPr>
          <w:rStyle w:val="versetext"/>
          <w:rFonts w:ascii="Arial" w:hAnsi="Arial" w:cs="Arial"/>
          <w:color w:val="FF0000"/>
        </w:rPr>
        <w:t xml:space="preserve">Vstaňte, pojďme! Hle, přiblížil se ten, který mě zrazuje.“ </w:t>
      </w:r>
    </w:p>
    <w:p w14:paraId="00214444" w14:textId="77777777" w:rsidR="00001DC5" w:rsidRDefault="00001DC5" w:rsidP="00B74CA9">
      <w:pPr>
        <w:spacing w:line="276" w:lineRule="auto"/>
        <w:rPr>
          <w:rStyle w:val="versetext"/>
          <w:rFonts w:ascii="Arial" w:hAnsi="Arial" w:cs="Arial"/>
          <w:color w:val="FF0000"/>
        </w:rPr>
      </w:pPr>
    </w:p>
    <w:p w14:paraId="3A9FA235" w14:textId="35EAFD33" w:rsidR="00001DC5" w:rsidRPr="00001DC5" w:rsidRDefault="00001DC5" w:rsidP="00B74CA9">
      <w:pPr>
        <w:spacing w:line="276" w:lineRule="auto"/>
        <w:rPr>
          <w:rFonts w:ascii="Arial" w:hAnsi="Arial" w:cs="Arial"/>
          <w:i/>
          <w:iCs/>
        </w:rPr>
      </w:pPr>
      <w:r w:rsidRPr="00001DC5">
        <w:rPr>
          <w:rStyle w:val="versetext"/>
          <w:rFonts w:ascii="Arial" w:hAnsi="Arial" w:cs="Arial"/>
          <w:i/>
          <w:iCs/>
        </w:rPr>
        <w:t>DB</w:t>
      </w:r>
      <w:r w:rsidR="003904AB">
        <w:rPr>
          <w:rStyle w:val="versetext"/>
          <w:rFonts w:ascii="Arial" w:hAnsi="Arial" w:cs="Arial"/>
          <w:i/>
          <w:iCs/>
        </w:rPr>
        <w:t xml:space="preserve"> </w:t>
      </w:r>
      <w:proofErr w:type="spellStart"/>
      <w:r w:rsidRPr="00001DC5">
        <w:rPr>
          <w:rStyle w:val="versetext"/>
          <w:rFonts w:ascii="Arial" w:hAnsi="Arial" w:cs="Arial"/>
          <w:i/>
          <w:iCs/>
        </w:rPr>
        <w:t>Žd</w:t>
      </w:r>
      <w:proofErr w:type="spellEnd"/>
      <w:r w:rsidRPr="00001DC5">
        <w:rPr>
          <w:rStyle w:val="versetext"/>
          <w:rFonts w:ascii="Arial" w:hAnsi="Arial" w:cs="Arial"/>
          <w:i/>
          <w:iCs/>
        </w:rPr>
        <w:t xml:space="preserve"> 2,17-18</w:t>
      </w:r>
    </w:p>
    <w:p w14:paraId="6691D441" w14:textId="77777777" w:rsidR="00A14295" w:rsidRDefault="00A14295" w:rsidP="00B74CA9">
      <w:pPr>
        <w:spacing w:line="276" w:lineRule="auto"/>
        <w:rPr>
          <w:rFonts w:ascii="Arial" w:hAnsi="Arial" w:cs="Arial"/>
          <w:b/>
        </w:rPr>
      </w:pPr>
    </w:p>
    <w:p w14:paraId="6691D443" w14:textId="2EB4C6BD" w:rsidR="000C227E" w:rsidRDefault="00001DC5" w:rsidP="00B74CA9">
      <w:pPr>
        <w:spacing w:line="276" w:lineRule="auto"/>
        <w:rPr>
          <w:rFonts w:ascii="Arial" w:hAnsi="Arial" w:cs="Arial"/>
          <w:b/>
        </w:rPr>
      </w:pPr>
      <w:r w:rsidRPr="00C134AC">
        <w:rPr>
          <w:rFonts w:ascii="Arial" w:hAnsi="Arial" w:cs="Arial"/>
          <w:b/>
          <w:highlight w:val="yellow"/>
        </w:rPr>
        <w:t>Píse</w:t>
      </w:r>
      <w:r w:rsidR="00C134AC" w:rsidRPr="00C134AC">
        <w:rPr>
          <w:rFonts w:ascii="Arial" w:hAnsi="Arial" w:cs="Arial"/>
          <w:b/>
          <w:highlight w:val="yellow"/>
        </w:rPr>
        <w:t xml:space="preserve">ň </w:t>
      </w:r>
      <w:r w:rsidR="00C134AC" w:rsidRPr="002F5DAA">
        <w:rPr>
          <w:rFonts w:ascii="Arial" w:hAnsi="Arial" w:cs="Arial"/>
          <w:b/>
          <w:highlight w:val="yellow"/>
        </w:rPr>
        <w:t>530</w:t>
      </w:r>
      <w:r w:rsidR="002F5DAA" w:rsidRPr="002F5DAA">
        <w:rPr>
          <w:rFonts w:ascii="Arial" w:hAnsi="Arial" w:cs="Arial"/>
          <w:b/>
          <w:highlight w:val="yellow"/>
        </w:rPr>
        <w:t xml:space="preserve"> Nemůžete ani chvíli se mnou bdít</w:t>
      </w:r>
    </w:p>
    <w:p w14:paraId="45A17A5A" w14:textId="77777777" w:rsidR="00001DC5" w:rsidRPr="002B1C73" w:rsidRDefault="00001DC5" w:rsidP="00B74CA9">
      <w:pPr>
        <w:spacing w:line="276" w:lineRule="auto"/>
        <w:rPr>
          <w:rFonts w:ascii="Arial" w:hAnsi="Arial" w:cs="Arial"/>
          <w:b/>
        </w:rPr>
      </w:pPr>
    </w:p>
    <w:p w14:paraId="6691D444" w14:textId="55D6114B" w:rsidR="000C227E" w:rsidRPr="002B1C73" w:rsidRDefault="000C227E" w:rsidP="00B74CA9">
      <w:pPr>
        <w:pStyle w:val="Odstavecseseznamem"/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/>
          <w:bCs/>
          <w:i/>
          <w:spacing w:val="8"/>
        </w:rPr>
      </w:pPr>
      <w:r w:rsidRPr="002B1C73">
        <w:rPr>
          <w:rFonts w:ascii="Arial" w:hAnsi="Arial" w:cs="Arial"/>
          <w:b/>
          <w:bCs/>
          <w:i/>
          <w:spacing w:val="8"/>
        </w:rPr>
        <w:t xml:space="preserve">čtení – </w:t>
      </w:r>
      <w:r w:rsidR="00001DC5">
        <w:rPr>
          <w:rFonts w:ascii="Arial" w:hAnsi="Arial" w:cs="Arial"/>
          <w:b/>
          <w:bCs/>
          <w:i/>
          <w:spacing w:val="8"/>
        </w:rPr>
        <w:t>HK</w:t>
      </w:r>
      <w:r w:rsidRPr="002B1C73">
        <w:rPr>
          <w:rFonts w:ascii="Arial" w:hAnsi="Arial" w:cs="Arial"/>
          <w:b/>
          <w:bCs/>
          <w:i/>
          <w:spacing w:val="8"/>
        </w:rPr>
        <w:t xml:space="preserve">, </w:t>
      </w:r>
      <w:r w:rsidR="00001DC5" w:rsidRPr="00001DC5">
        <w:rPr>
          <w:rFonts w:ascii="Arial" w:hAnsi="Arial" w:cs="Arial"/>
          <w:b/>
          <w:bCs/>
          <w:i/>
          <w:color w:val="06D838"/>
          <w:spacing w:val="8"/>
        </w:rPr>
        <w:t>HB</w:t>
      </w:r>
      <w:r w:rsidRPr="002B1C73">
        <w:rPr>
          <w:rFonts w:ascii="Arial" w:hAnsi="Arial" w:cs="Arial"/>
          <w:b/>
          <w:bCs/>
          <w:i/>
          <w:spacing w:val="8"/>
        </w:rPr>
        <w:t xml:space="preserve">, </w:t>
      </w:r>
      <w:r w:rsidR="00001DC5">
        <w:rPr>
          <w:rFonts w:ascii="Arial" w:hAnsi="Arial" w:cs="Arial"/>
          <w:b/>
          <w:bCs/>
          <w:i/>
          <w:color w:val="FF0000"/>
          <w:spacing w:val="8"/>
        </w:rPr>
        <w:t>M</w:t>
      </w:r>
    </w:p>
    <w:p w14:paraId="6691D445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</w:p>
    <w:p w14:paraId="6691D446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47</w:t>
      </w:r>
      <w:r w:rsidRPr="002B1C73">
        <w:rPr>
          <w:rStyle w:val="versetext"/>
          <w:rFonts w:ascii="Arial" w:hAnsi="Arial" w:cs="Arial"/>
        </w:rPr>
        <w:t xml:space="preserve">Ještě ani nedomluvil a přišel Jidáš, jeden z Dvanácti. Velekněží a starší s ním poslali zástup, ozbrojený meči a holemi. </w:t>
      </w:r>
    </w:p>
    <w:p w14:paraId="6691D447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48</w:t>
      </w:r>
      <w:r w:rsidRPr="002B1C73">
        <w:rPr>
          <w:rStyle w:val="versetext"/>
          <w:rFonts w:ascii="Arial" w:hAnsi="Arial" w:cs="Arial"/>
        </w:rPr>
        <w:t>Jeho zrádce s nimi domluvil znamení: „</w:t>
      </w:r>
      <w:r w:rsidRPr="002B1C73">
        <w:rPr>
          <w:rStyle w:val="versetext"/>
          <w:rFonts w:ascii="Arial" w:hAnsi="Arial" w:cs="Arial"/>
          <w:color w:val="00B050"/>
        </w:rPr>
        <w:t>Koho políbím, ten to je; toho zatkněte.“</w:t>
      </w:r>
      <w:r w:rsidRPr="002B1C73">
        <w:rPr>
          <w:rStyle w:val="versetext"/>
          <w:rFonts w:ascii="Arial" w:hAnsi="Arial" w:cs="Arial"/>
        </w:rPr>
        <w:t xml:space="preserve"> </w:t>
      </w:r>
    </w:p>
    <w:p w14:paraId="6691D448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49</w:t>
      </w:r>
      <w:r w:rsidRPr="002B1C73">
        <w:rPr>
          <w:rStyle w:val="versetext"/>
          <w:rFonts w:ascii="Arial" w:hAnsi="Arial" w:cs="Arial"/>
        </w:rPr>
        <w:t xml:space="preserve">A hned přistoupil k Ježíšovi a řekl: </w:t>
      </w:r>
      <w:r w:rsidRPr="002B1C73">
        <w:rPr>
          <w:rStyle w:val="versetext"/>
          <w:rFonts w:ascii="Arial" w:hAnsi="Arial" w:cs="Arial"/>
          <w:color w:val="00B050"/>
        </w:rPr>
        <w:t>„Buď zdráv, Mistře</w:t>
      </w:r>
      <w:r w:rsidRPr="002B1C73">
        <w:rPr>
          <w:rStyle w:val="versetext"/>
          <w:rFonts w:ascii="Arial" w:hAnsi="Arial" w:cs="Arial"/>
        </w:rPr>
        <w:t xml:space="preserve">,“ a políbil ho. </w:t>
      </w:r>
    </w:p>
    <w:p w14:paraId="6691D449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50</w:t>
      </w:r>
      <w:r w:rsidRPr="002B1C73">
        <w:rPr>
          <w:rStyle w:val="versetext"/>
          <w:rFonts w:ascii="Arial" w:hAnsi="Arial" w:cs="Arial"/>
        </w:rPr>
        <w:t xml:space="preserve">Ježíš mu odpověděl: </w:t>
      </w:r>
      <w:r w:rsidRPr="002B1C73">
        <w:rPr>
          <w:rStyle w:val="versetext"/>
          <w:rFonts w:ascii="Arial" w:hAnsi="Arial" w:cs="Arial"/>
          <w:color w:val="FF0000"/>
        </w:rPr>
        <w:t>„Příteli, konej svůj úkol!</w:t>
      </w:r>
      <w:r w:rsidRPr="002B1C73">
        <w:rPr>
          <w:rStyle w:val="versetext"/>
          <w:rFonts w:ascii="Arial" w:hAnsi="Arial" w:cs="Arial"/>
        </w:rPr>
        <w:t xml:space="preserve"> “ Tu přistoupili k Ježíšovi, vztáhli na něho ruce a zmocnili se ho. </w:t>
      </w:r>
    </w:p>
    <w:p w14:paraId="6691D44A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51</w:t>
      </w:r>
      <w:r w:rsidRPr="002B1C73">
        <w:rPr>
          <w:rStyle w:val="versetext"/>
          <w:rFonts w:ascii="Arial" w:hAnsi="Arial" w:cs="Arial"/>
        </w:rPr>
        <w:t xml:space="preserve">Jeden z těch, kdo byli s ním, sáhl po meči, napadl veleknězova sluhu a uťal mu ucho. </w:t>
      </w:r>
    </w:p>
    <w:p w14:paraId="6691D44B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FF0000"/>
        </w:rPr>
      </w:pPr>
      <w:r w:rsidRPr="002B1C73">
        <w:rPr>
          <w:rFonts w:ascii="Arial" w:hAnsi="Arial" w:cs="Arial"/>
          <w:vertAlign w:val="superscript"/>
        </w:rPr>
        <w:t>52</w:t>
      </w:r>
      <w:r w:rsidRPr="002B1C73">
        <w:rPr>
          <w:rStyle w:val="versetext"/>
          <w:rFonts w:ascii="Arial" w:hAnsi="Arial" w:cs="Arial"/>
        </w:rPr>
        <w:t>Ježíš mu řekl: „</w:t>
      </w:r>
      <w:r w:rsidRPr="002B1C73">
        <w:rPr>
          <w:rStyle w:val="versetext"/>
          <w:rFonts w:ascii="Arial" w:hAnsi="Arial" w:cs="Arial"/>
          <w:color w:val="FF0000"/>
        </w:rPr>
        <w:t xml:space="preserve">Vrať svůj meč na jeho místo; všichni, kdo se chápou meče, mečem zajdou. </w:t>
      </w:r>
    </w:p>
    <w:p w14:paraId="6691D44C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FF0000"/>
        </w:rPr>
      </w:pPr>
      <w:r w:rsidRPr="002B1C73">
        <w:rPr>
          <w:rFonts w:ascii="Arial" w:hAnsi="Arial" w:cs="Arial"/>
          <w:color w:val="FF0000"/>
          <w:vertAlign w:val="superscript"/>
        </w:rPr>
        <w:t>53</w:t>
      </w:r>
      <w:r w:rsidRPr="002B1C73">
        <w:rPr>
          <w:rStyle w:val="versetext"/>
          <w:rFonts w:ascii="Arial" w:hAnsi="Arial" w:cs="Arial"/>
          <w:color w:val="FF0000"/>
        </w:rPr>
        <w:t xml:space="preserve">Či myslíš, že bych nemohl poprosit svého Otce, a poslal by mi ihned víc než dvanáct legií andělů? </w:t>
      </w:r>
    </w:p>
    <w:p w14:paraId="6691D44D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FF0000"/>
        </w:rPr>
      </w:pPr>
      <w:r w:rsidRPr="002B1C73">
        <w:rPr>
          <w:rFonts w:ascii="Arial" w:hAnsi="Arial" w:cs="Arial"/>
          <w:color w:val="FF0000"/>
          <w:vertAlign w:val="superscript"/>
        </w:rPr>
        <w:t>54</w:t>
      </w:r>
      <w:r w:rsidRPr="002B1C73">
        <w:rPr>
          <w:rStyle w:val="versetext"/>
          <w:rFonts w:ascii="Arial" w:hAnsi="Arial" w:cs="Arial"/>
          <w:color w:val="FF0000"/>
        </w:rPr>
        <w:t xml:space="preserve">Ale jak by se potom splnila Písma, že to tak musí být?“ </w:t>
      </w:r>
    </w:p>
    <w:p w14:paraId="6691D44E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FF0000"/>
        </w:rPr>
      </w:pPr>
      <w:r w:rsidRPr="002B1C73">
        <w:rPr>
          <w:rFonts w:ascii="Arial" w:hAnsi="Arial" w:cs="Arial"/>
          <w:vertAlign w:val="superscript"/>
        </w:rPr>
        <w:t>55</w:t>
      </w:r>
      <w:r w:rsidRPr="002B1C73">
        <w:rPr>
          <w:rStyle w:val="versetext"/>
          <w:rFonts w:ascii="Arial" w:hAnsi="Arial" w:cs="Arial"/>
        </w:rPr>
        <w:t>V té hodině řekl Ježíš zástupům: „</w:t>
      </w:r>
      <w:r w:rsidRPr="002B1C73">
        <w:rPr>
          <w:rStyle w:val="versetext"/>
          <w:rFonts w:ascii="Arial" w:hAnsi="Arial" w:cs="Arial"/>
          <w:color w:val="FF0000"/>
        </w:rPr>
        <w:t xml:space="preserve">Vyšli jste na mne jako na povstalce s meči a holemi, abyste mě zajali. Denně jsem sedával v chrámě a učil, a nezmocnili jste se mne. </w:t>
      </w:r>
    </w:p>
    <w:p w14:paraId="6691D44F" w14:textId="77777777" w:rsidR="006F2C10" w:rsidRDefault="006F2C10" w:rsidP="00B74CA9">
      <w:pPr>
        <w:spacing w:line="276" w:lineRule="auto"/>
        <w:rPr>
          <w:rStyle w:val="versetext"/>
          <w:rFonts w:ascii="Arial" w:hAnsi="Arial" w:cs="Arial"/>
        </w:rPr>
      </w:pPr>
      <w:r w:rsidRPr="002B1C73">
        <w:rPr>
          <w:rFonts w:ascii="Arial" w:hAnsi="Arial" w:cs="Arial"/>
          <w:color w:val="FF0000"/>
          <w:vertAlign w:val="superscript"/>
        </w:rPr>
        <w:t>56</w:t>
      </w:r>
      <w:r w:rsidRPr="002B1C73">
        <w:rPr>
          <w:rStyle w:val="versetext"/>
          <w:rFonts w:ascii="Arial" w:hAnsi="Arial" w:cs="Arial"/>
          <w:color w:val="FF0000"/>
        </w:rPr>
        <w:t>Toto všechno se však stalo, aby se splnilo, co napsali proroci.“</w:t>
      </w:r>
      <w:r w:rsidRPr="002B1C73">
        <w:rPr>
          <w:rStyle w:val="versetext"/>
          <w:rFonts w:ascii="Arial" w:hAnsi="Arial" w:cs="Arial"/>
        </w:rPr>
        <w:t xml:space="preserve"> A tu ho všichni učedníci opustili a utekli. </w:t>
      </w:r>
    </w:p>
    <w:p w14:paraId="2910C12B" w14:textId="77777777" w:rsidR="00001DC5" w:rsidRDefault="00001DC5" w:rsidP="00B74CA9">
      <w:pPr>
        <w:spacing w:line="276" w:lineRule="auto"/>
        <w:rPr>
          <w:rStyle w:val="versetext"/>
          <w:rFonts w:ascii="Arial" w:hAnsi="Arial" w:cs="Arial"/>
        </w:rPr>
      </w:pPr>
    </w:p>
    <w:p w14:paraId="423939ED" w14:textId="50A2F3A9" w:rsidR="00001DC5" w:rsidRDefault="00001DC5" w:rsidP="00B74CA9">
      <w:pPr>
        <w:spacing w:line="276" w:lineRule="auto"/>
        <w:rPr>
          <w:rStyle w:val="versetext"/>
          <w:rFonts w:ascii="Arial" w:hAnsi="Arial" w:cs="Arial"/>
          <w:i/>
          <w:iCs/>
        </w:rPr>
      </w:pPr>
      <w:r w:rsidRPr="00001DC5">
        <w:rPr>
          <w:rStyle w:val="versetext"/>
          <w:rFonts w:ascii="Arial" w:hAnsi="Arial" w:cs="Arial"/>
          <w:i/>
          <w:iCs/>
        </w:rPr>
        <w:lastRenderedPageBreak/>
        <w:t>DB</w:t>
      </w:r>
      <w:r w:rsidR="003904AB">
        <w:rPr>
          <w:rStyle w:val="versetext"/>
          <w:rFonts w:ascii="Arial" w:hAnsi="Arial" w:cs="Arial"/>
          <w:i/>
          <w:iCs/>
        </w:rPr>
        <w:t xml:space="preserve"> </w:t>
      </w:r>
      <w:proofErr w:type="spellStart"/>
      <w:r w:rsidRPr="00001DC5">
        <w:rPr>
          <w:rStyle w:val="versetext"/>
          <w:rFonts w:ascii="Arial" w:hAnsi="Arial" w:cs="Arial"/>
          <w:i/>
          <w:iCs/>
        </w:rPr>
        <w:t>E</w:t>
      </w:r>
      <w:r>
        <w:rPr>
          <w:rStyle w:val="versetext"/>
          <w:rFonts w:ascii="Arial" w:hAnsi="Arial" w:cs="Arial"/>
          <w:i/>
          <w:iCs/>
        </w:rPr>
        <w:t>f</w:t>
      </w:r>
      <w:proofErr w:type="spellEnd"/>
      <w:r w:rsidRPr="00001DC5">
        <w:rPr>
          <w:rStyle w:val="versetext"/>
          <w:rFonts w:ascii="Arial" w:hAnsi="Arial" w:cs="Arial"/>
          <w:i/>
          <w:iCs/>
        </w:rPr>
        <w:t xml:space="preserve"> 6,12-15</w:t>
      </w:r>
    </w:p>
    <w:p w14:paraId="4137DBFC" w14:textId="77777777" w:rsidR="00001DC5" w:rsidRDefault="00001DC5" w:rsidP="00B74CA9">
      <w:pPr>
        <w:spacing w:line="276" w:lineRule="auto"/>
        <w:rPr>
          <w:rStyle w:val="versetext"/>
          <w:rFonts w:ascii="Arial" w:hAnsi="Arial" w:cs="Arial"/>
          <w:i/>
          <w:iCs/>
        </w:rPr>
      </w:pPr>
    </w:p>
    <w:p w14:paraId="55A74B86" w14:textId="63AB7D93" w:rsidR="00001DC5" w:rsidRPr="00DB6C96" w:rsidRDefault="00001DC5" w:rsidP="00B74CA9">
      <w:pPr>
        <w:spacing w:line="276" w:lineRule="auto"/>
        <w:rPr>
          <w:rStyle w:val="versetext"/>
          <w:rFonts w:ascii="Arial" w:hAnsi="Arial" w:cs="Arial"/>
          <w:b/>
          <w:bCs/>
        </w:rPr>
      </w:pPr>
      <w:r w:rsidRPr="00390F3C">
        <w:rPr>
          <w:rStyle w:val="versetext"/>
          <w:rFonts w:ascii="Arial" w:hAnsi="Arial" w:cs="Arial"/>
          <w:b/>
          <w:bCs/>
          <w:highlight w:val="yellow"/>
        </w:rPr>
        <w:t>Píseň</w:t>
      </w:r>
      <w:r w:rsidR="00DB6C96" w:rsidRPr="00390F3C">
        <w:rPr>
          <w:rStyle w:val="versetext"/>
          <w:rFonts w:ascii="Arial" w:hAnsi="Arial" w:cs="Arial"/>
          <w:b/>
          <w:bCs/>
          <w:highlight w:val="yellow"/>
        </w:rPr>
        <w:t xml:space="preserve"> </w:t>
      </w:r>
      <w:r w:rsidR="00390F3C" w:rsidRPr="00390F3C">
        <w:rPr>
          <w:rStyle w:val="versetext"/>
          <w:rFonts w:ascii="Arial" w:hAnsi="Arial" w:cs="Arial"/>
          <w:b/>
          <w:bCs/>
          <w:highlight w:val="yellow"/>
        </w:rPr>
        <w:t>528, 1-2 Byl jsi tam</w:t>
      </w:r>
    </w:p>
    <w:p w14:paraId="1D153E4B" w14:textId="77777777" w:rsidR="00001DC5" w:rsidRDefault="00001DC5" w:rsidP="00B74CA9">
      <w:pPr>
        <w:spacing w:line="276" w:lineRule="auto"/>
        <w:rPr>
          <w:rStyle w:val="versetext"/>
          <w:rFonts w:ascii="Arial" w:hAnsi="Arial" w:cs="Arial"/>
        </w:rPr>
      </w:pPr>
    </w:p>
    <w:p w14:paraId="4869D7CF" w14:textId="77777777" w:rsidR="00001DC5" w:rsidRDefault="00001DC5" w:rsidP="00B74CA9">
      <w:pPr>
        <w:spacing w:line="276" w:lineRule="auto"/>
        <w:rPr>
          <w:rFonts w:ascii="Arial" w:hAnsi="Arial" w:cs="Arial"/>
        </w:rPr>
      </w:pPr>
    </w:p>
    <w:p w14:paraId="17F8FD8D" w14:textId="7C2570D2" w:rsidR="001D58B9" w:rsidRPr="002B1C73" w:rsidRDefault="001D58B9" w:rsidP="00B74CA9">
      <w:pPr>
        <w:pStyle w:val="Odstavecseseznamem"/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/>
          <w:bCs/>
          <w:i/>
          <w:spacing w:val="8"/>
        </w:rPr>
      </w:pPr>
      <w:r>
        <w:rPr>
          <w:rFonts w:ascii="Arial" w:hAnsi="Arial" w:cs="Arial"/>
          <w:b/>
          <w:bCs/>
          <w:i/>
          <w:spacing w:val="8"/>
        </w:rPr>
        <w:t>čtení HK</w:t>
      </w:r>
      <w:r w:rsidRPr="002B1C73">
        <w:rPr>
          <w:rFonts w:ascii="Arial" w:hAnsi="Arial" w:cs="Arial"/>
          <w:b/>
          <w:bCs/>
          <w:i/>
          <w:spacing w:val="8"/>
        </w:rPr>
        <w:t xml:space="preserve">, </w:t>
      </w:r>
      <w:r w:rsidRPr="00001DC5">
        <w:rPr>
          <w:rFonts w:ascii="Arial" w:hAnsi="Arial" w:cs="Arial"/>
          <w:b/>
          <w:bCs/>
          <w:i/>
          <w:color w:val="06D838"/>
          <w:spacing w:val="8"/>
        </w:rPr>
        <w:t>HB</w:t>
      </w:r>
      <w:r w:rsidRPr="002B1C73">
        <w:rPr>
          <w:rFonts w:ascii="Arial" w:hAnsi="Arial" w:cs="Arial"/>
          <w:b/>
          <w:bCs/>
          <w:i/>
          <w:spacing w:val="8"/>
        </w:rPr>
        <w:t xml:space="preserve">, </w:t>
      </w:r>
      <w:r>
        <w:rPr>
          <w:rFonts w:ascii="Arial" w:hAnsi="Arial" w:cs="Arial"/>
          <w:b/>
          <w:bCs/>
          <w:i/>
          <w:color w:val="FF0000"/>
          <w:spacing w:val="8"/>
        </w:rPr>
        <w:t>M</w:t>
      </w:r>
    </w:p>
    <w:p w14:paraId="72D95E06" w14:textId="77777777" w:rsidR="001D58B9" w:rsidRPr="002B1C73" w:rsidRDefault="001D58B9" w:rsidP="00B74CA9">
      <w:pPr>
        <w:spacing w:line="276" w:lineRule="auto"/>
        <w:rPr>
          <w:rFonts w:ascii="Arial" w:hAnsi="Arial" w:cs="Arial"/>
        </w:rPr>
      </w:pPr>
    </w:p>
    <w:p w14:paraId="6691D450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57</w:t>
      </w:r>
      <w:r w:rsidRPr="002B1C73">
        <w:rPr>
          <w:rStyle w:val="versetext"/>
          <w:rFonts w:ascii="Arial" w:hAnsi="Arial" w:cs="Arial"/>
        </w:rPr>
        <w:t xml:space="preserve">Ti, kteří Ježíše zatkli, odvedli ho k veleknězi Kaifášovi, kde se shromáždili zákoníci a starší. </w:t>
      </w:r>
    </w:p>
    <w:p w14:paraId="6691D451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58</w:t>
      </w:r>
      <w:r w:rsidRPr="002B1C73">
        <w:rPr>
          <w:rStyle w:val="versetext"/>
          <w:rFonts w:ascii="Arial" w:hAnsi="Arial" w:cs="Arial"/>
        </w:rPr>
        <w:t xml:space="preserve">Petr šel za ním zpovzdálí až do veleknězova dvora; vstoupil dovnitř a posadil se mezi sluhy, aby viděl konec. </w:t>
      </w:r>
    </w:p>
    <w:p w14:paraId="6691D452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59</w:t>
      </w:r>
      <w:r w:rsidRPr="002B1C73">
        <w:rPr>
          <w:rStyle w:val="versetext"/>
          <w:rFonts w:ascii="Arial" w:hAnsi="Arial" w:cs="Arial"/>
        </w:rPr>
        <w:t xml:space="preserve">Velekněží a celá rada hledali křivé svědectví proti Ježíšovi, aby ho mohli odsoudit k smrti. </w:t>
      </w:r>
    </w:p>
    <w:p w14:paraId="6691D453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60</w:t>
      </w:r>
      <w:r w:rsidRPr="002B1C73">
        <w:rPr>
          <w:rStyle w:val="versetext"/>
          <w:rFonts w:ascii="Arial" w:hAnsi="Arial" w:cs="Arial"/>
        </w:rPr>
        <w:t xml:space="preserve">Ale nenalezli, ačkoli předstupovalo mnoho křivých svědků. Konečně přišli dva </w:t>
      </w:r>
    </w:p>
    <w:p w14:paraId="6691D454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61</w:t>
      </w:r>
      <w:r w:rsidRPr="002B1C73">
        <w:rPr>
          <w:rStyle w:val="versetext"/>
          <w:rFonts w:ascii="Arial" w:hAnsi="Arial" w:cs="Arial"/>
        </w:rPr>
        <w:t>a vypovídali: „</w:t>
      </w:r>
      <w:r w:rsidRPr="002B1C73">
        <w:rPr>
          <w:rStyle w:val="versetext"/>
          <w:rFonts w:ascii="Arial" w:hAnsi="Arial" w:cs="Arial"/>
          <w:color w:val="00B050"/>
        </w:rPr>
        <w:t>On řekl: Mohu zbořit chrám a ve třech dnech jej vystavět.</w:t>
      </w:r>
      <w:r w:rsidRPr="002B1C73">
        <w:rPr>
          <w:rStyle w:val="versetext"/>
          <w:rFonts w:ascii="Arial" w:hAnsi="Arial" w:cs="Arial"/>
          <w:color w:val="7030A0"/>
        </w:rPr>
        <w:t>“</w:t>
      </w:r>
      <w:r w:rsidRPr="002B1C73">
        <w:rPr>
          <w:rStyle w:val="versetext"/>
          <w:rFonts w:ascii="Arial" w:hAnsi="Arial" w:cs="Arial"/>
        </w:rPr>
        <w:t xml:space="preserve"> </w:t>
      </w:r>
    </w:p>
    <w:p w14:paraId="6691D455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62</w:t>
      </w:r>
      <w:r w:rsidRPr="002B1C73">
        <w:rPr>
          <w:rStyle w:val="versetext"/>
          <w:rFonts w:ascii="Arial" w:hAnsi="Arial" w:cs="Arial"/>
        </w:rPr>
        <w:t>Tu velekněz vstal a řekl mu: „</w:t>
      </w:r>
      <w:r w:rsidRPr="002B1C73">
        <w:rPr>
          <w:rStyle w:val="versetext"/>
          <w:rFonts w:ascii="Arial" w:hAnsi="Arial" w:cs="Arial"/>
          <w:color w:val="00B050"/>
        </w:rPr>
        <w:t>Nic neodpovídáš na to, co tihle proti tobě svědčí?</w:t>
      </w:r>
      <w:r w:rsidRPr="002B1C73">
        <w:rPr>
          <w:rStyle w:val="versetext"/>
          <w:rFonts w:ascii="Arial" w:hAnsi="Arial" w:cs="Arial"/>
          <w:color w:val="7030A0"/>
        </w:rPr>
        <w:t>“</w:t>
      </w:r>
      <w:r w:rsidRPr="002B1C73">
        <w:rPr>
          <w:rStyle w:val="versetext"/>
          <w:rFonts w:ascii="Arial" w:hAnsi="Arial" w:cs="Arial"/>
        </w:rPr>
        <w:t xml:space="preserve"> </w:t>
      </w:r>
    </w:p>
    <w:p w14:paraId="6691D456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63</w:t>
      </w:r>
      <w:r w:rsidRPr="002B1C73">
        <w:rPr>
          <w:rStyle w:val="versetext"/>
          <w:rFonts w:ascii="Arial" w:hAnsi="Arial" w:cs="Arial"/>
        </w:rPr>
        <w:t xml:space="preserve">Ale Ježíš mlčel. A velekněz mu řekl: </w:t>
      </w:r>
      <w:r w:rsidRPr="002B1C73">
        <w:rPr>
          <w:rStyle w:val="versetext"/>
          <w:rFonts w:ascii="Arial" w:hAnsi="Arial" w:cs="Arial"/>
          <w:color w:val="00B050"/>
        </w:rPr>
        <w:t>„Zapřísahám tě při Bohu živém, abys nám řekl, jsi-li Mesiáš, Syn Boží!</w:t>
      </w:r>
      <w:r w:rsidRPr="002B1C73">
        <w:rPr>
          <w:rStyle w:val="versetext"/>
          <w:rFonts w:ascii="Arial" w:hAnsi="Arial" w:cs="Arial"/>
          <w:color w:val="7030A0"/>
        </w:rPr>
        <w:t xml:space="preserve">“ </w:t>
      </w:r>
    </w:p>
    <w:p w14:paraId="6691D457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64</w:t>
      </w:r>
      <w:r w:rsidRPr="002B1C73">
        <w:rPr>
          <w:rStyle w:val="versetext"/>
          <w:rFonts w:ascii="Arial" w:hAnsi="Arial" w:cs="Arial"/>
        </w:rPr>
        <w:t>Ježíš odpověděl: „</w:t>
      </w:r>
      <w:r w:rsidRPr="002B1C73">
        <w:rPr>
          <w:rStyle w:val="versetext"/>
          <w:rFonts w:ascii="Arial" w:hAnsi="Arial" w:cs="Arial"/>
          <w:color w:val="FF0000"/>
        </w:rPr>
        <w:t>Ty sám jsi to řekl. Ale pravím vám, od nynějška uzříte Syna člověka sedět po pravici Všemohoucího a přicházet s oblaky nebeskými</w:t>
      </w:r>
      <w:r w:rsidRPr="002B1C73">
        <w:rPr>
          <w:rStyle w:val="versetext"/>
          <w:rFonts w:ascii="Arial" w:hAnsi="Arial" w:cs="Arial"/>
        </w:rPr>
        <w:t xml:space="preserve">.“ </w:t>
      </w:r>
    </w:p>
    <w:p w14:paraId="6691D458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00B050"/>
        </w:rPr>
      </w:pPr>
      <w:r w:rsidRPr="002B1C73">
        <w:rPr>
          <w:rFonts w:ascii="Arial" w:hAnsi="Arial" w:cs="Arial"/>
          <w:vertAlign w:val="superscript"/>
        </w:rPr>
        <w:t>65</w:t>
      </w:r>
      <w:r w:rsidRPr="002B1C73">
        <w:rPr>
          <w:rStyle w:val="versetext"/>
          <w:rFonts w:ascii="Arial" w:hAnsi="Arial" w:cs="Arial"/>
        </w:rPr>
        <w:t xml:space="preserve">Tu velekněz roztrhl svá roucha a řekl: </w:t>
      </w:r>
      <w:r w:rsidRPr="002B1C73">
        <w:rPr>
          <w:rStyle w:val="versetext"/>
          <w:rFonts w:ascii="Arial" w:hAnsi="Arial" w:cs="Arial"/>
          <w:color w:val="00B050"/>
        </w:rPr>
        <w:t xml:space="preserve">„Rouhal se! Nač ještě potřebujeme svědky? Hle, teď jste slyšeli rouhání. </w:t>
      </w:r>
    </w:p>
    <w:p w14:paraId="6691D459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7030A0"/>
        </w:rPr>
      </w:pPr>
      <w:r w:rsidRPr="002B1C73">
        <w:rPr>
          <w:rFonts w:ascii="Arial" w:hAnsi="Arial" w:cs="Arial"/>
          <w:color w:val="00B050"/>
          <w:vertAlign w:val="superscript"/>
        </w:rPr>
        <w:t>66</w:t>
      </w:r>
      <w:r w:rsidRPr="002B1C73">
        <w:rPr>
          <w:rStyle w:val="versetext"/>
          <w:rFonts w:ascii="Arial" w:hAnsi="Arial" w:cs="Arial"/>
          <w:color w:val="00B050"/>
        </w:rPr>
        <w:t>Co o tom soudíte?</w:t>
      </w:r>
      <w:r w:rsidRPr="002B1C73">
        <w:rPr>
          <w:rStyle w:val="versetext"/>
          <w:rFonts w:ascii="Arial" w:hAnsi="Arial" w:cs="Arial"/>
        </w:rPr>
        <w:t xml:space="preserve">“ Jejich výrok zněl: </w:t>
      </w:r>
      <w:r w:rsidRPr="002B1C73">
        <w:rPr>
          <w:rStyle w:val="versetext"/>
          <w:rFonts w:ascii="Arial" w:hAnsi="Arial" w:cs="Arial"/>
          <w:color w:val="7030A0"/>
        </w:rPr>
        <w:t>„</w:t>
      </w:r>
      <w:r w:rsidRPr="002B1C73">
        <w:rPr>
          <w:rStyle w:val="versetext"/>
          <w:rFonts w:ascii="Arial" w:hAnsi="Arial" w:cs="Arial"/>
          <w:color w:val="00B050"/>
        </w:rPr>
        <w:t>Je hoden smrti.</w:t>
      </w:r>
      <w:r w:rsidRPr="002B1C73">
        <w:rPr>
          <w:rStyle w:val="versetext"/>
          <w:rFonts w:ascii="Arial" w:hAnsi="Arial" w:cs="Arial"/>
          <w:color w:val="7030A0"/>
        </w:rPr>
        <w:t xml:space="preserve">“ </w:t>
      </w:r>
    </w:p>
    <w:p w14:paraId="6691D45A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67</w:t>
      </w:r>
      <w:r w:rsidRPr="002B1C73">
        <w:rPr>
          <w:rStyle w:val="versetext"/>
          <w:rFonts w:ascii="Arial" w:hAnsi="Arial" w:cs="Arial"/>
        </w:rPr>
        <w:t xml:space="preserve">Pak mu plivali do obličeje, bili ho po hlavě, někteří ho tloukli do tváře </w:t>
      </w:r>
    </w:p>
    <w:p w14:paraId="6691D45B" w14:textId="77777777" w:rsidR="006F2C10" w:rsidRDefault="006F2C10" w:rsidP="00B74CA9">
      <w:pPr>
        <w:spacing w:line="276" w:lineRule="auto"/>
        <w:rPr>
          <w:rStyle w:val="versetext"/>
          <w:rFonts w:ascii="Arial" w:hAnsi="Arial" w:cs="Arial"/>
        </w:rPr>
      </w:pPr>
      <w:proofErr w:type="gramStart"/>
      <w:r w:rsidRPr="002B1C73">
        <w:rPr>
          <w:rFonts w:ascii="Arial" w:hAnsi="Arial" w:cs="Arial"/>
          <w:vertAlign w:val="superscript"/>
        </w:rPr>
        <w:t>68</w:t>
      </w:r>
      <w:r w:rsidRPr="002B1C73">
        <w:rPr>
          <w:rStyle w:val="versetext"/>
          <w:rFonts w:ascii="Arial" w:hAnsi="Arial" w:cs="Arial"/>
        </w:rPr>
        <w:t>a</w:t>
      </w:r>
      <w:proofErr w:type="gramEnd"/>
      <w:r w:rsidRPr="002B1C73">
        <w:rPr>
          <w:rStyle w:val="versetext"/>
          <w:rFonts w:ascii="Arial" w:hAnsi="Arial" w:cs="Arial"/>
        </w:rPr>
        <w:t xml:space="preserve"> říkali: </w:t>
      </w:r>
      <w:r w:rsidRPr="002B1C73">
        <w:rPr>
          <w:rStyle w:val="versetext"/>
          <w:rFonts w:ascii="Arial" w:hAnsi="Arial" w:cs="Arial"/>
          <w:color w:val="00B050"/>
        </w:rPr>
        <w:t>„Hádej, Mesiáši, kdo tě udeřil!</w:t>
      </w:r>
      <w:r w:rsidRPr="002B1C73">
        <w:rPr>
          <w:rStyle w:val="versetext"/>
          <w:rFonts w:ascii="Arial" w:hAnsi="Arial" w:cs="Arial"/>
        </w:rPr>
        <w:t xml:space="preserve">“ </w:t>
      </w:r>
    </w:p>
    <w:p w14:paraId="43F4261E" w14:textId="77777777" w:rsidR="004429D4" w:rsidRDefault="004429D4" w:rsidP="00B74CA9">
      <w:pPr>
        <w:spacing w:line="276" w:lineRule="auto"/>
        <w:rPr>
          <w:rStyle w:val="versetext"/>
          <w:rFonts w:ascii="Arial" w:hAnsi="Arial" w:cs="Arial"/>
        </w:rPr>
      </w:pPr>
    </w:p>
    <w:p w14:paraId="7A0C1DE5" w14:textId="69552567" w:rsidR="004429D4" w:rsidRPr="004429D4" w:rsidRDefault="004429D4" w:rsidP="00B74CA9">
      <w:pPr>
        <w:spacing w:line="276" w:lineRule="auto"/>
        <w:rPr>
          <w:rStyle w:val="versetext"/>
          <w:rFonts w:ascii="Arial" w:hAnsi="Arial" w:cs="Arial"/>
          <w:i/>
          <w:iCs/>
        </w:rPr>
      </w:pPr>
      <w:r w:rsidRPr="004429D4">
        <w:rPr>
          <w:rStyle w:val="versetext"/>
          <w:rFonts w:ascii="Arial" w:hAnsi="Arial" w:cs="Arial"/>
          <w:i/>
          <w:iCs/>
        </w:rPr>
        <w:t>DB</w:t>
      </w:r>
    </w:p>
    <w:p w14:paraId="54275316" w14:textId="5D34E5E9" w:rsidR="004429D4" w:rsidRPr="004429D4" w:rsidRDefault="004429D4" w:rsidP="00B74CA9">
      <w:pPr>
        <w:spacing w:line="276" w:lineRule="auto"/>
        <w:rPr>
          <w:rStyle w:val="versetext"/>
          <w:rFonts w:ascii="Arial" w:hAnsi="Arial" w:cs="Arial"/>
          <w:i/>
          <w:iCs/>
        </w:rPr>
      </w:pPr>
      <w:r w:rsidRPr="004429D4">
        <w:rPr>
          <w:rStyle w:val="versetext"/>
          <w:rFonts w:ascii="Arial" w:hAnsi="Arial" w:cs="Arial"/>
          <w:i/>
          <w:iCs/>
        </w:rPr>
        <w:t>Fp 2,6-8</w:t>
      </w:r>
    </w:p>
    <w:p w14:paraId="6691D45C" w14:textId="77777777" w:rsidR="00EE2210" w:rsidRPr="002B1C73" w:rsidRDefault="00EE2210" w:rsidP="00B74CA9">
      <w:pPr>
        <w:spacing w:line="276" w:lineRule="auto"/>
        <w:rPr>
          <w:rStyle w:val="versetext"/>
          <w:rFonts w:ascii="Arial" w:hAnsi="Arial" w:cs="Arial"/>
        </w:rPr>
      </w:pPr>
    </w:p>
    <w:p w14:paraId="6691D45D" w14:textId="6A40F592" w:rsidR="00B90799" w:rsidRPr="002B1C73" w:rsidRDefault="00390F3C" w:rsidP="00B74CA9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P</w:t>
      </w:r>
      <w:r w:rsidR="00B90799" w:rsidRPr="002B1C73">
        <w:rPr>
          <w:rFonts w:ascii="Arial" w:hAnsi="Arial" w:cs="Arial"/>
          <w:b/>
          <w:highlight w:val="yellow"/>
        </w:rPr>
        <w:t>íseň</w:t>
      </w:r>
      <w:r>
        <w:rPr>
          <w:rFonts w:ascii="Arial" w:hAnsi="Arial" w:cs="Arial"/>
          <w:b/>
          <w:highlight w:val="yellow"/>
        </w:rPr>
        <w:t xml:space="preserve"> 531,1-</w:t>
      </w:r>
      <w:proofErr w:type="gramStart"/>
      <w:r>
        <w:rPr>
          <w:rFonts w:ascii="Arial" w:hAnsi="Arial" w:cs="Arial"/>
          <w:b/>
          <w:highlight w:val="yellow"/>
        </w:rPr>
        <w:t>2  Proč</w:t>
      </w:r>
      <w:proofErr w:type="gramEnd"/>
      <w:r>
        <w:rPr>
          <w:rFonts w:ascii="Arial" w:hAnsi="Arial" w:cs="Arial"/>
          <w:b/>
          <w:highlight w:val="yellow"/>
        </w:rPr>
        <w:t xml:space="preserve"> jen mlčíš Pane</w:t>
      </w:r>
      <w:r w:rsidR="00B90799" w:rsidRPr="002B1C73">
        <w:rPr>
          <w:rFonts w:ascii="Arial" w:hAnsi="Arial" w:cs="Arial"/>
          <w:b/>
          <w:highlight w:val="yellow"/>
        </w:rPr>
        <w:t xml:space="preserve"> </w:t>
      </w:r>
    </w:p>
    <w:p w14:paraId="6691D45E" w14:textId="77777777" w:rsidR="000C227E" w:rsidRPr="002B1C73" w:rsidRDefault="000C227E" w:rsidP="00B74CA9">
      <w:pPr>
        <w:spacing w:line="276" w:lineRule="auto"/>
        <w:ind w:firstLine="708"/>
        <w:rPr>
          <w:rFonts w:ascii="Arial" w:hAnsi="Arial" w:cs="Arial"/>
          <w:b/>
        </w:rPr>
      </w:pPr>
    </w:p>
    <w:p w14:paraId="6691D45F" w14:textId="52CEA5FA" w:rsidR="000C227E" w:rsidRPr="002B1C73" w:rsidRDefault="000C227E" w:rsidP="00B74CA9">
      <w:pPr>
        <w:pStyle w:val="Odstavecseseznamem"/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/>
          <w:bCs/>
          <w:i/>
          <w:spacing w:val="8"/>
        </w:rPr>
      </w:pPr>
      <w:r w:rsidRPr="002B1C73">
        <w:rPr>
          <w:rFonts w:ascii="Arial" w:hAnsi="Arial" w:cs="Arial"/>
          <w:b/>
          <w:bCs/>
          <w:i/>
          <w:spacing w:val="8"/>
        </w:rPr>
        <w:t xml:space="preserve">čtení – HK, </w:t>
      </w:r>
      <w:r w:rsidRPr="002B1C73">
        <w:rPr>
          <w:rFonts w:ascii="Arial" w:hAnsi="Arial" w:cs="Arial"/>
          <w:b/>
          <w:bCs/>
          <w:i/>
          <w:color w:val="7030A0"/>
          <w:spacing w:val="8"/>
        </w:rPr>
        <w:t>ML</w:t>
      </w:r>
      <w:r w:rsidRPr="002B1C73">
        <w:rPr>
          <w:rFonts w:ascii="Arial" w:hAnsi="Arial" w:cs="Arial"/>
          <w:b/>
          <w:bCs/>
          <w:i/>
          <w:spacing w:val="8"/>
        </w:rPr>
        <w:t xml:space="preserve">, </w:t>
      </w:r>
      <w:r w:rsidR="00ED5158">
        <w:rPr>
          <w:rFonts w:ascii="Arial" w:hAnsi="Arial" w:cs="Arial"/>
          <w:b/>
          <w:bCs/>
          <w:i/>
          <w:color w:val="00B050"/>
          <w:spacing w:val="8"/>
        </w:rPr>
        <w:t>HB</w:t>
      </w:r>
    </w:p>
    <w:p w14:paraId="6691D460" w14:textId="77777777" w:rsidR="00EE2210" w:rsidRPr="002B1C73" w:rsidRDefault="00EE2210" w:rsidP="00B74CA9">
      <w:pPr>
        <w:spacing w:line="276" w:lineRule="auto"/>
        <w:rPr>
          <w:rFonts w:ascii="Arial" w:hAnsi="Arial" w:cs="Arial"/>
        </w:rPr>
      </w:pPr>
    </w:p>
    <w:p w14:paraId="6691D461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7030A0"/>
        </w:rPr>
      </w:pPr>
      <w:r w:rsidRPr="002B1C73">
        <w:rPr>
          <w:rFonts w:ascii="Arial" w:hAnsi="Arial" w:cs="Arial"/>
          <w:vertAlign w:val="superscript"/>
        </w:rPr>
        <w:t>69</w:t>
      </w:r>
      <w:r w:rsidRPr="002B1C73">
        <w:rPr>
          <w:rStyle w:val="versetext"/>
          <w:rFonts w:ascii="Arial" w:hAnsi="Arial" w:cs="Arial"/>
        </w:rPr>
        <w:t xml:space="preserve">Petr seděl venku v nádvoří. Tu k němu přistoupila jedna služka a řekla: </w:t>
      </w:r>
      <w:r w:rsidRPr="002B1C73">
        <w:rPr>
          <w:rStyle w:val="versetext"/>
          <w:rFonts w:ascii="Arial" w:hAnsi="Arial" w:cs="Arial"/>
          <w:color w:val="7030A0"/>
        </w:rPr>
        <w:t xml:space="preserve">„I ty jsi byl s tím Galilejským Ježíšem!“ </w:t>
      </w:r>
    </w:p>
    <w:p w14:paraId="6691D462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70</w:t>
      </w:r>
      <w:r w:rsidRPr="002B1C73">
        <w:rPr>
          <w:rStyle w:val="versetext"/>
          <w:rFonts w:ascii="Arial" w:hAnsi="Arial" w:cs="Arial"/>
        </w:rPr>
        <w:t>Ale on přede všemi zapřel: „</w:t>
      </w:r>
      <w:r w:rsidRPr="002B1C73">
        <w:rPr>
          <w:rStyle w:val="versetext"/>
          <w:rFonts w:ascii="Arial" w:hAnsi="Arial" w:cs="Arial"/>
          <w:color w:val="00B050"/>
        </w:rPr>
        <w:t>Nevím, co mluvíš.“</w:t>
      </w:r>
      <w:r w:rsidRPr="002B1C73">
        <w:rPr>
          <w:rStyle w:val="versetext"/>
          <w:rFonts w:ascii="Arial" w:hAnsi="Arial" w:cs="Arial"/>
        </w:rPr>
        <w:t xml:space="preserve"> </w:t>
      </w:r>
    </w:p>
    <w:p w14:paraId="6691D463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7030A0"/>
        </w:rPr>
      </w:pPr>
      <w:r w:rsidRPr="002B1C73">
        <w:rPr>
          <w:rFonts w:ascii="Arial" w:hAnsi="Arial" w:cs="Arial"/>
          <w:vertAlign w:val="superscript"/>
        </w:rPr>
        <w:t>71</w:t>
      </w:r>
      <w:r w:rsidRPr="002B1C73">
        <w:rPr>
          <w:rStyle w:val="versetext"/>
          <w:rFonts w:ascii="Arial" w:hAnsi="Arial" w:cs="Arial"/>
        </w:rPr>
        <w:t xml:space="preserve">Vyšel k bráně, ale uviděla ho jiná a řekla těm, kdo tam byli: </w:t>
      </w:r>
      <w:r w:rsidRPr="002B1C73">
        <w:rPr>
          <w:rStyle w:val="versetext"/>
          <w:rFonts w:ascii="Arial" w:hAnsi="Arial" w:cs="Arial"/>
          <w:color w:val="7030A0"/>
        </w:rPr>
        <w:t xml:space="preserve">„Tenhle byl s tím Nazaretským Ježíšem.“ </w:t>
      </w:r>
    </w:p>
    <w:p w14:paraId="6691D464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72</w:t>
      </w:r>
      <w:r w:rsidRPr="002B1C73">
        <w:rPr>
          <w:rStyle w:val="versetext"/>
          <w:rFonts w:ascii="Arial" w:hAnsi="Arial" w:cs="Arial"/>
        </w:rPr>
        <w:t>On znovu zapřel s přísahou: „</w:t>
      </w:r>
      <w:r w:rsidRPr="002B1C73">
        <w:rPr>
          <w:rStyle w:val="versetext"/>
          <w:rFonts w:ascii="Arial" w:hAnsi="Arial" w:cs="Arial"/>
          <w:color w:val="00B050"/>
        </w:rPr>
        <w:t>Neznám toho člověka.“</w:t>
      </w:r>
      <w:r w:rsidRPr="002B1C73">
        <w:rPr>
          <w:rStyle w:val="versetext"/>
          <w:rFonts w:ascii="Arial" w:hAnsi="Arial" w:cs="Arial"/>
        </w:rPr>
        <w:t xml:space="preserve"> </w:t>
      </w:r>
    </w:p>
    <w:p w14:paraId="6691D465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7030A0"/>
        </w:rPr>
      </w:pPr>
      <w:r w:rsidRPr="002B1C73">
        <w:rPr>
          <w:rFonts w:ascii="Arial" w:hAnsi="Arial" w:cs="Arial"/>
          <w:vertAlign w:val="superscript"/>
        </w:rPr>
        <w:t>73</w:t>
      </w:r>
      <w:r w:rsidRPr="002B1C73">
        <w:rPr>
          <w:rStyle w:val="versetext"/>
          <w:rFonts w:ascii="Arial" w:hAnsi="Arial" w:cs="Arial"/>
        </w:rPr>
        <w:t xml:space="preserve">Ale zakrátko přistoupili ti, kdo tam stáli, a řekli Petrovi: </w:t>
      </w:r>
      <w:r w:rsidRPr="002B1C73">
        <w:rPr>
          <w:rStyle w:val="versetext"/>
          <w:rFonts w:ascii="Arial" w:hAnsi="Arial" w:cs="Arial"/>
          <w:color w:val="7030A0"/>
        </w:rPr>
        <w:t xml:space="preserve">„Jistě i ty jsi z nich, vždyť i tvé nářečí tě prozrazuje!“ </w:t>
      </w:r>
    </w:p>
    <w:p w14:paraId="6691D466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74</w:t>
      </w:r>
      <w:r w:rsidRPr="002B1C73">
        <w:rPr>
          <w:rStyle w:val="versetext"/>
          <w:rFonts w:ascii="Arial" w:hAnsi="Arial" w:cs="Arial"/>
        </w:rPr>
        <w:t>Tu se začal zaklínat a zapřísahat: „</w:t>
      </w:r>
      <w:r w:rsidRPr="002B1C73">
        <w:rPr>
          <w:rStyle w:val="versetext"/>
          <w:rFonts w:ascii="Arial" w:hAnsi="Arial" w:cs="Arial"/>
          <w:color w:val="00B050"/>
        </w:rPr>
        <w:t>Neznám toho člověka</w:t>
      </w:r>
      <w:r w:rsidRPr="002B1C73">
        <w:rPr>
          <w:rStyle w:val="versetext"/>
          <w:rFonts w:ascii="Arial" w:hAnsi="Arial" w:cs="Arial"/>
        </w:rPr>
        <w:t xml:space="preserve">.“ Vtom zakokrhal kohout; </w:t>
      </w:r>
    </w:p>
    <w:p w14:paraId="6691D467" w14:textId="77777777" w:rsidR="006F2C10" w:rsidRDefault="006F2C10" w:rsidP="00B74CA9">
      <w:pPr>
        <w:spacing w:line="276" w:lineRule="auto"/>
        <w:rPr>
          <w:rStyle w:val="versetext"/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75</w:t>
      </w:r>
      <w:r w:rsidRPr="002B1C73">
        <w:rPr>
          <w:rStyle w:val="versetext"/>
          <w:rFonts w:ascii="Arial" w:hAnsi="Arial" w:cs="Arial"/>
        </w:rPr>
        <w:t xml:space="preserve">tu se Petr rozpomněl na slova, která mu Ježíš řekl: ‚Dříve než kohout zakokrhá, třikrát mě zapřeš.‘ Vyšel ven a hořce se rozplakal. </w:t>
      </w:r>
    </w:p>
    <w:p w14:paraId="26DE99B8" w14:textId="77777777" w:rsidR="00ED5158" w:rsidRDefault="00ED5158" w:rsidP="00B74CA9">
      <w:pPr>
        <w:spacing w:line="276" w:lineRule="auto"/>
        <w:rPr>
          <w:rStyle w:val="versetext"/>
          <w:rFonts w:ascii="Arial" w:hAnsi="Arial" w:cs="Arial"/>
        </w:rPr>
      </w:pPr>
    </w:p>
    <w:p w14:paraId="78914B29" w14:textId="2BEA6559" w:rsidR="00ED5158" w:rsidRPr="00ED5158" w:rsidRDefault="00ED5158" w:rsidP="00B74CA9">
      <w:pPr>
        <w:spacing w:line="276" w:lineRule="auto"/>
        <w:rPr>
          <w:rStyle w:val="versetext"/>
          <w:rFonts w:ascii="Arial" w:hAnsi="Arial" w:cs="Arial"/>
          <w:i/>
          <w:iCs/>
        </w:rPr>
      </w:pPr>
      <w:r w:rsidRPr="00ED5158">
        <w:rPr>
          <w:rStyle w:val="versetext"/>
          <w:rFonts w:ascii="Arial" w:hAnsi="Arial" w:cs="Arial"/>
          <w:i/>
          <w:iCs/>
        </w:rPr>
        <w:t>DB</w:t>
      </w:r>
    </w:p>
    <w:p w14:paraId="3706C10A" w14:textId="1885E34B" w:rsidR="00ED5158" w:rsidRDefault="00ED5158" w:rsidP="00B74CA9">
      <w:pPr>
        <w:spacing w:line="276" w:lineRule="auto"/>
        <w:rPr>
          <w:rStyle w:val="versetext"/>
          <w:rFonts w:ascii="Arial" w:hAnsi="Arial" w:cs="Arial"/>
          <w:i/>
          <w:iCs/>
        </w:rPr>
      </w:pPr>
      <w:proofErr w:type="gramStart"/>
      <w:r w:rsidRPr="00ED5158">
        <w:rPr>
          <w:rStyle w:val="versetext"/>
          <w:rFonts w:ascii="Arial" w:hAnsi="Arial" w:cs="Arial"/>
          <w:i/>
          <w:iCs/>
        </w:rPr>
        <w:t>1J</w:t>
      </w:r>
      <w:proofErr w:type="gramEnd"/>
      <w:r w:rsidRPr="00ED5158">
        <w:rPr>
          <w:rStyle w:val="versetext"/>
          <w:rFonts w:ascii="Arial" w:hAnsi="Arial" w:cs="Arial"/>
          <w:i/>
          <w:iCs/>
        </w:rPr>
        <w:t xml:space="preserve"> 2,23n</w:t>
      </w:r>
      <w:r>
        <w:rPr>
          <w:rStyle w:val="versetext"/>
          <w:rFonts w:ascii="Arial" w:hAnsi="Arial" w:cs="Arial"/>
          <w:i/>
          <w:iCs/>
        </w:rPr>
        <w:t xml:space="preserve"> </w:t>
      </w:r>
    </w:p>
    <w:p w14:paraId="7695BCDC" w14:textId="77777777" w:rsidR="00ED5158" w:rsidRDefault="00ED5158" w:rsidP="00B74CA9">
      <w:pPr>
        <w:spacing w:line="276" w:lineRule="auto"/>
        <w:rPr>
          <w:rStyle w:val="versetext"/>
          <w:rFonts w:ascii="Arial" w:hAnsi="Arial" w:cs="Arial"/>
          <w:i/>
          <w:iCs/>
        </w:rPr>
      </w:pPr>
    </w:p>
    <w:p w14:paraId="37BADF57" w14:textId="36675499" w:rsidR="00ED5158" w:rsidRDefault="00390F3C" w:rsidP="00B74CA9">
      <w:pPr>
        <w:spacing w:line="276" w:lineRule="auto"/>
        <w:rPr>
          <w:rFonts w:ascii="Arial" w:hAnsi="Arial" w:cs="Arial"/>
          <w:b/>
        </w:rPr>
      </w:pPr>
      <w:r w:rsidRPr="00390F3C">
        <w:rPr>
          <w:rFonts w:ascii="Arial" w:hAnsi="Arial" w:cs="Arial"/>
          <w:b/>
          <w:highlight w:val="yellow"/>
        </w:rPr>
        <w:t>P</w:t>
      </w:r>
      <w:r w:rsidR="00ED5158" w:rsidRPr="00390F3C">
        <w:rPr>
          <w:rFonts w:ascii="Arial" w:hAnsi="Arial" w:cs="Arial"/>
          <w:b/>
          <w:highlight w:val="yellow"/>
        </w:rPr>
        <w:t>íseň</w:t>
      </w:r>
      <w:r w:rsidRPr="00390F3C">
        <w:rPr>
          <w:rFonts w:ascii="Arial" w:hAnsi="Arial" w:cs="Arial"/>
          <w:b/>
          <w:highlight w:val="yellow"/>
        </w:rPr>
        <w:t xml:space="preserve"> </w:t>
      </w:r>
      <w:proofErr w:type="gramStart"/>
      <w:r w:rsidRPr="00390F3C">
        <w:rPr>
          <w:rFonts w:ascii="Arial" w:hAnsi="Arial" w:cs="Arial"/>
          <w:b/>
          <w:highlight w:val="yellow"/>
        </w:rPr>
        <w:t>212  Zůstaňte</w:t>
      </w:r>
      <w:proofErr w:type="gramEnd"/>
      <w:r w:rsidRPr="00390F3C">
        <w:rPr>
          <w:rFonts w:ascii="Arial" w:hAnsi="Arial" w:cs="Arial"/>
          <w:b/>
          <w:highlight w:val="yellow"/>
        </w:rPr>
        <w:t xml:space="preserve"> zde</w:t>
      </w:r>
    </w:p>
    <w:p w14:paraId="38951AF3" w14:textId="77777777" w:rsidR="003904AB" w:rsidRDefault="003904AB" w:rsidP="00B74CA9">
      <w:pPr>
        <w:spacing w:line="276" w:lineRule="auto"/>
        <w:rPr>
          <w:rStyle w:val="versetext"/>
          <w:rFonts w:ascii="Arial" w:hAnsi="Arial" w:cs="Arial"/>
          <w:i/>
          <w:iCs/>
        </w:rPr>
      </w:pPr>
    </w:p>
    <w:p w14:paraId="5B0950FE" w14:textId="77777777" w:rsidR="008333E1" w:rsidRDefault="008333E1" w:rsidP="00B74CA9">
      <w:pPr>
        <w:spacing w:line="276" w:lineRule="auto"/>
        <w:rPr>
          <w:rStyle w:val="versetext"/>
          <w:rFonts w:ascii="Arial" w:hAnsi="Arial" w:cs="Arial"/>
          <w:i/>
          <w:iCs/>
        </w:rPr>
      </w:pPr>
    </w:p>
    <w:p w14:paraId="4D865FC0" w14:textId="77777777" w:rsidR="00ED5158" w:rsidRPr="00ED5158" w:rsidRDefault="00ED5158" w:rsidP="00B74CA9">
      <w:pPr>
        <w:spacing w:line="276" w:lineRule="auto"/>
        <w:rPr>
          <w:rFonts w:ascii="Arial" w:hAnsi="Arial" w:cs="Arial"/>
          <w:i/>
          <w:iCs/>
        </w:rPr>
      </w:pPr>
    </w:p>
    <w:p w14:paraId="6691D46B" w14:textId="4B47411B" w:rsidR="000C227E" w:rsidRPr="002B1C73" w:rsidRDefault="000C227E" w:rsidP="00B74CA9">
      <w:pPr>
        <w:pStyle w:val="Odstavecseseznamem"/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/>
          <w:bCs/>
          <w:i/>
          <w:spacing w:val="8"/>
        </w:rPr>
      </w:pPr>
      <w:r w:rsidRPr="002B1C73">
        <w:rPr>
          <w:rFonts w:ascii="Arial" w:hAnsi="Arial" w:cs="Arial"/>
          <w:b/>
          <w:bCs/>
          <w:i/>
          <w:spacing w:val="8"/>
        </w:rPr>
        <w:lastRenderedPageBreak/>
        <w:t xml:space="preserve">čtení – HK, </w:t>
      </w:r>
      <w:r w:rsidR="0055168D">
        <w:rPr>
          <w:rFonts w:ascii="Arial" w:hAnsi="Arial" w:cs="Arial"/>
          <w:b/>
          <w:bCs/>
          <w:i/>
          <w:color w:val="00B050"/>
          <w:spacing w:val="8"/>
        </w:rPr>
        <w:t>HB</w:t>
      </w:r>
      <w:r w:rsidRPr="002B1C73">
        <w:rPr>
          <w:rFonts w:ascii="Arial" w:hAnsi="Arial" w:cs="Arial"/>
          <w:b/>
          <w:bCs/>
          <w:i/>
          <w:spacing w:val="8"/>
        </w:rPr>
        <w:t xml:space="preserve">, </w:t>
      </w:r>
      <w:r w:rsidRPr="002B1C73">
        <w:rPr>
          <w:rFonts w:ascii="Arial" w:hAnsi="Arial" w:cs="Arial"/>
          <w:b/>
          <w:bCs/>
          <w:i/>
          <w:color w:val="7030A0"/>
          <w:spacing w:val="8"/>
        </w:rPr>
        <w:t>ML</w:t>
      </w:r>
    </w:p>
    <w:p w14:paraId="6691D46C" w14:textId="77777777" w:rsidR="00A14295" w:rsidRPr="002B1C73" w:rsidRDefault="00A14295" w:rsidP="00B74CA9">
      <w:pPr>
        <w:spacing w:line="276" w:lineRule="auto"/>
        <w:rPr>
          <w:rFonts w:ascii="Arial" w:hAnsi="Arial" w:cs="Arial"/>
          <w:vertAlign w:val="superscript"/>
        </w:rPr>
      </w:pPr>
    </w:p>
    <w:p w14:paraId="6691D46D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1</w:t>
      </w:r>
      <w:r w:rsidRPr="002B1C73">
        <w:rPr>
          <w:rStyle w:val="versetext"/>
          <w:rFonts w:ascii="Arial" w:hAnsi="Arial" w:cs="Arial"/>
        </w:rPr>
        <w:t xml:space="preserve">Když bylo ráno, uradili se všichni velekněží a starší lidu proti Ježíšovi, že ho připraví o život. </w:t>
      </w:r>
    </w:p>
    <w:p w14:paraId="6691D46E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2</w:t>
      </w:r>
      <w:r w:rsidRPr="002B1C73">
        <w:rPr>
          <w:rStyle w:val="versetext"/>
          <w:rFonts w:ascii="Arial" w:hAnsi="Arial" w:cs="Arial"/>
        </w:rPr>
        <w:t xml:space="preserve">Spoutali ho, odvedli a vydali vladaři Pilátovi. </w:t>
      </w:r>
    </w:p>
    <w:p w14:paraId="6691D46F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3</w:t>
      </w:r>
      <w:r w:rsidRPr="002B1C73">
        <w:rPr>
          <w:rStyle w:val="versetext"/>
          <w:rFonts w:ascii="Arial" w:hAnsi="Arial" w:cs="Arial"/>
        </w:rPr>
        <w:t xml:space="preserve">Když Jidáš, který ho zradil, viděl, že Ježíše odsoudili, pocítil výčitky, vrátil třicet stříbrných velekněžím a starším </w:t>
      </w:r>
    </w:p>
    <w:p w14:paraId="6691D470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7030A0"/>
        </w:rPr>
      </w:pPr>
      <w:r w:rsidRPr="002B1C73">
        <w:rPr>
          <w:rFonts w:ascii="Arial" w:hAnsi="Arial" w:cs="Arial"/>
          <w:vertAlign w:val="superscript"/>
        </w:rPr>
        <w:t>4</w:t>
      </w:r>
      <w:r w:rsidRPr="002B1C73">
        <w:rPr>
          <w:rStyle w:val="versetext"/>
          <w:rFonts w:ascii="Arial" w:hAnsi="Arial" w:cs="Arial"/>
        </w:rPr>
        <w:t xml:space="preserve">a řekl: </w:t>
      </w:r>
      <w:r w:rsidRPr="002B1C73">
        <w:rPr>
          <w:rStyle w:val="versetext"/>
          <w:rFonts w:ascii="Arial" w:hAnsi="Arial" w:cs="Arial"/>
          <w:color w:val="00B050"/>
        </w:rPr>
        <w:t>„Zhřešil jsem, zradil jsem nevinnou krev</w:t>
      </w:r>
      <w:r w:rsidRPr="002B1C73">
        <w:rPr>
          <w:rStyle w:val="versetext"/>
          <w:rFonts w:ascii="Arial" w:hAnsi="Arial" w:cs="Arial"/>
        </w:rPr>
        <w:t xml:space="preserve">!“ Ale oni odpověděli: </w:t>
      </w:r>
      <w:r w:rsidRPr="002B1C73">
        <w:rPr>
          <w:rStyle w:val="versetext"/>
          <w:rFonts w:ascii="Arial" w:hAnsi="Arial" w:cs="Arial"/>
          <w:color w:val="7030A0"/>
        </w:rPr>
        <w:t xml:space="preserve">„Co je nám po tom? To je tvoje věc!“ </w:t>
      </w:r>
    </w:p>
    <w:p w14:paraId="6691D471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5</w:t>
      </w:r>
      <w:r w:rsidRPr="002B1C73">
        <w:rPr>
          <w:rStyle w:val="versetext"/>
          <w:rFonts w:ascii="Arial" w:hAnsi="Arial" w:cs="Arial"/>
        </w:rPr>
        <w:t xml:space="preserve">A on odhodil ty peníze v chrámě a utekl; šel a oběsil se. </w:t>
      </w:r>
    </w:p>
    <w:p w14:paraId="6691D472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7030A0"/>
        </w:rPr>
      </w:pPr>
      <w:r w:rsidRPr="002B1C73">
        <w:rPr>
          <w:rFonts w:ascii="Arial" w:hAnsi="Arial" w:cs="Arial"/>
          <w:vertAlign w:val="superscript"/>
        </w:rPr>
        <w:t>6</w:t>
      </w:r>
      <w:r w:rsidRPr="002B1C73">
        <w:rPr>
          <w:rStyle w:val="versetext"/>
          <w:rFonts w:ascii="Arial" w:hAnsi="Arial" w:cs="Arial"/>
        </w:rPr>
        <w:t>Velekněží sebrali peníze a řekli: „</w:t>
      </w:r>
      <w:r w:rsidRPr="002B1C73">
        <w:rPr>
          <w:rStyle w:val="versetext"/>
          <w:rFonts w:ascii="Arial" w:hAnsi="Arial" w:cs="Arial"/>
          <w:color w:val="7030A0"/>
        </w:rPr>
        <w:t xml:space="preserve">Není dovoleno dát je do chrámové pokladny, je to odměna za krev.“ </w:t>
      </w:r>
    </w:p>
    <w:p w14:paraId="6691D473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7</w:t>
      </w:r>
      <w:r w:rsidRPr="002B1C73">
        <w:rPr>
          <w:rStyle w:val="versetext"/>
          <w:rFonts w:ascii="Arial" w:hAnsi="Arial" w:cs="Arial"/>
        </w:rPr>
        <w:t xml:space="preserve">Uradili se tedy a koupili za ně pole hrnčířovo k pohřbívání cizinců. </w:t>
      </w:r>
    </w:p>
    <w:p w14:paraId="6691D474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8</w:t>
      </w:r>
      <w:r w:rsidRPr="002B1C73">
        <w:rPr>
          <w:rStyle w:val="versetext"/>
          <w:rFonts w:ascii="Arial" w:hAnsi="Arial" w:cs="Arial"/>
        </w:rPr>
        <w:t xml:space="preserve">Proto se to pole jmenuje ‚Pole krve‘ až dodnes. </w:t>
      </w:r>
    </w:p>
    <w:p w14:paraId="6691D475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9</w:t>
      </w:r>
      <w:r w:rsidRPr="002B1C73">
        <w:rPr>
          <w:rStyle w:val="versetext"/>
          <w:rFonts w:ascii="Arial" w:hAnsi="Arial" w:cs="Arial"/>
        </w:rPr>
        <w:t xml:space="preserve">Tak se splnilo, co je řečeno ústy proroka Jeremiáše: ‚Vzali třicet stříbrných, cenu člověka, na kterou ho ocenili synové Izraele; </w:t>
      </w:r>
    </w:p>
    <w:p w14:paraId="6691D476" w14:textId="77777777" w:rsidR="006F2C10" w:rsidRDefault="006F2C10" w:rsidP="00B74CA9">
      <w:pPr>
        <w:spacing w:line="276" w:lineRule="auto"/>
        <w:rPr>
          <w:rStyle w:val="versetext"/>
          <w:rFonts w:ascii="Arial" w:hAnsi="Arial" w:cs="Arial"/>
        </w:rPr>
      </w:pPr>
      <w:proofErr w:type="gramStart"/>
      <w:r w:rsidRPr="002B1C73">
        <w:rPr>
          <w:rFonts w:ascii="Arial" w:hAnsi="Arial" w:cs="Arial"/>
          <w:vertAlign w:val="superscript"/>
        </w:rPr>
        <w:t>10</w:t>
      </w:r>
      <w:r w:rsidRPr="002B1C73">
        <w:rPr>
          <w:rStyle w:val="versetext"/>
          <w:rFonts w:ascii="Arial" w:hAnsi="Arial" w:cs="Arial"/>
        </w:rPr>
        <w:t>a</w:t>
      </w:r>
      <w:proofErr w:type="gramEnd"/>
      <w:r w:rsidRPr="002B1C73">
        <w:rPr>
          <w:rStyle w:val="versetext"/>
          <w:rFonts w:ascii="Arial" w:hAnsi="Arial" w:cs="Arial"/>
        </w:rPr>
        <w:t xml:space="preserve"> dali ji za pole hrnčířovo, jak jim přikázal Hospodin.‘ </w:t>
      </w:r>
    </w:p>
    <w:p w14:paraId="5910170C" w14:textId="77777777" w:rsidR="00ED5158" w:rsidRDefault="00ED5158" w:rsidP="00B74CA9">
      <w:pPr>
        <w:spacing w:line="276" w:lineRule="auto"/>
        <w:rPr>
          <w:rStyle w:val="versetext"/>
          <w:rFonts w:ascii="Arial" w:hAnsi="Arial" w:cs="Arial"/>
        </w:rPr>
      </w:pPr>
    </w:p>
    <w:p w14:paraId="15A77C2F" w14:textId="09CADDB1" w:rsidR="00ED5158" w:rsidRDefault="00ED5158" w:rsidP="00B74CA9">
      <w:pPr>
        <w:spacing w:line="276" w:lineRule="auto"/>
        <w:rPr>
          <w:rStyle w:val="versetext"/>
          <w:rFonts w:ascii="Arial" w:hAnsi="Arial" w:cs="Arial"/>
        </w:rPr>
      </w:pPr>
      <w:r>
        <w:rPr>
          <w:rStyle w:val="versetext"/>
          <w:rFonts w:ascii="Arial" w:hAnsi="Arial" w:cs="Arial"/>
        </w:rPr>
        <w:t>DB</w:t>
      </w:r>
    </w:p>
    <w:p w14:paraId="25000A91" w14:textId="37B8FA61" w:rsidR="00ED5158" w:rsidRPr="002B1C73" w:rsidRDefault="00ED5158" w:rsidP="00B74CA9">
      <w:pPr>
        <w:spacing w:line="276" w:lineRule="auto"/>
        <w:rPr>
          <w:rStyle w:val="versetext"/>
          <w:rFonts w:ascii="Arial" w:hAnsi="Arial" w:cs="Arial"/>
        </w:rPr>
      </w:pPr>
      <w:proofErr w:type="gramStart"/>
      <w:r>
        <w:rPr>
          <w:rStyle w:val="versetext"/>
          <w:rFonts w:ascii="Arial" w:hAnsi="Arial" w:cs="Arial"/>
        </w:rPr>
        <w:t>1K</w:t>
      </w:r>
      <w:proofErr w:type="gramEnd"/>
      <w:r>
        <w:rPr>
          <w:rStyle w:val="versetext"/>
          <w:rFonts w:ascii="Arial" w:hAnsi="Arial" w:cs="Arial"/>
        </w:rPr>
        <w:t xml:space="preserve"> </w:t>
      </w:r>
      <w:proofErr w:type="gramStart"/>
      <w:r>
        <w:rPr>
          <w:rStyle w:val="versetext"/>
          <w:rFonts w:ascii="Arial" w:hAnsi="Arial" w:cs="Arial"/>
        </w:rPr>
        <w:t>4,3-5a</w:t>
      </w:r>
      <w:proofErr w:type="gramEnd"/>
    </w:p>
    <w:p w14:paraId="6691D477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</w:p>
    <w:p w14:paraId="32462737" w14:textId="28B919F2" w:rsidR="00ED5158" w:rsidRDefault="00390F3C" w:rsidP="00B74CA9">
      <w:pPr>
        <w:spacing w:line="276" w:lineRule="auto"/>
        <w:rPr>
          <w:rFonts w:ascii="Arial" w:hAnsi="Arial" w:cs="Arial"/>
          <w:b/>
        </w:rPr>
      </w:pPr>
      <w:r w:rsidRPr="002B1C73">
        <w:rPr>
          <w:rFonts w:ascii="Arial" w:hAnsi="Arial" w:cs="Arial"/>
          <w:b/>
          <w:highlight w:val="yellow"/>
        </w:rPr>
        <w:t>P</w:t>
      </w:r>
      <w:r w:rsidR="00B90799" w:rsidRPr="002B1C73">
        <w:rPr>
          <w:rFonts w:ascii="Arial" w:hAnsi="Arial" w:cs="Arial"/>
          <w:b/>
          <w:highlight w:val="yellow"/>
        </w:rPr>
        <w:t>íseň</w:t>
      </w:r>
      <w:r>
        <w:rPr>
          <w:rFonts w:ascii="Arial" w:hAnsi="Arial" w:cs="Arial"/>
          <w:b/>
          <w:highlight w:val="yellow"/>
        </w:rPr>
        <w:t xml:space="preserve"> 530</w:t>
      </w:r>
      <w:r w:rsidR="00073482">
        <w:rPr>
          <w:rFonts w:ascii="Arial" w:hAnsi="Arial" w:cs="Arial"/>
          <w:b/>
          <w:highlight w:val="yellow"/>
        </w:rPr>
        <w:t>, 3-4</w:t>
      </w:r>
      <w:r w:rsidR="00073482">
        <w:rPr>
          <w:rFonts w:ascii="Arial" w:hAnsi="Arial" w:cs="Arial"/>
          <w:b/>
          <w:highlight w:val="yellow"/>
        </w:rPr>
        <w:tab/>
        <w:t>Nemůžete ani chvíli se mnou bdít</w:t>
      </w:r>
      <w:r w:rsidR="00B90799" w:rsidRPr="002B1C73">
        <w:rPr>
          <w:rFonts w:ascii="Arial" w:hAnsi="Arial" w:cs="Arial"/>
          <w:b/>
          <w:highlight w:val="yellow"/>
        </w:rPr>
        <w:t xml:space="preserve"> </w:t>
      </w:r>
    </w:p>
    <w:p w14:paraId="6C50CFCD" w14:textId="77777777" w:rsidR="00ED5158" w:rsidRDefault="00ED5158" w:rsidP="00B74CA9">
      <w:pPr>
        <w:spacing w:line="276" w:lineRule="auto"/>
        <w:rPr>
          <w:rFonts w:ascii="Arial" w:hAnsi="Arial" w:cs="Arial"/>
          <w:b/>
        </w:rPr>
      </w:pPr>
    </w:p>
    <w:p w14:paraId="6691D47A" w14:textId="4A8FC367" w:rsidR="000C227E" w:rsidRPr="00ED5158" w:rsidRDefault="000C227E" w:rsidP="00B74CA9">
      <w:pPr>
        <w:pStyle w:val="Odstavecseseznamem"/>
        <w:numPr>
          <w:ilvl w:val="0"/>
          <w:numId w:val="10"/>
        </w:numPr>
        <w:spacing w:line="276" w:lineRule="auto"/>
        <w:rPr>
          <w:rFonts w:ascii="Arial" w:hAnsi="Arial" w:cs="Arial"/>
          <w:b/>
          <w:bCs/>
          <w:i/>
          <w:spacing w:val="8"/>
        </w:rPr>
      </w:pPr>
      <w:r w:rsidRPr="00ED5158">
        <w:rPr>
          <w:rFonts w:ascii="Arial" w:hAnsi="Arial" w:cs="Arial"/>
          <w:b/>
          <w:bCs/>
          <w:i/>
          <w:spacing w:val="8"/>
        </w:rPr>
        <w:t xml:space="preserve">čtení – HK, </w:t>
      </w:r>
      <w:r w:rsidR="00ED5158">
        <w:rPr>
          <w:rFonts w:ascii="Arial" w:hAnsi="Arial" w:cs="Arial"/>
          <w:b/>
          <w:bCs/>
          <w:i/>
          <w:color w:val="00B050"/>
          <w:spacing w:val="8"/>
        </w:rPr>
        <w:t>HB</w:t>
      </w:r>
      <w:r w:rsidRPr="00ED5158">
        <w:rPr>
          <w:rFonts w:ascii="Arial" w:hAnsi="Arial" w:cs="Arial"/>
          <w:b/>
          <w:bCs/>
          <w:i/>
          <w:spacing w:val="8"/>
        </w:rPr>
        <w:t xml:space="preserve">, </w:t>
      </w:r>
      <w:r w:rsidRPr="00ED5158">
        <w:rPr>
          <w:rFonts w:ascii="Arial" w:hAnsi="Arial" w:cs="Arial"/>
          <w:b/>
          <w:bCs/>
          <w:i/>
          <w:color w:val="7030A0"/>
          <w:spacing w:val="8"/>
        </w:rPr>
        <w:t>ML,</w:t>
      </w:r>
      <w:r w:rsidRPr="00ED5158">
        <w:rPr>
          <w:rFonts w:ascii="Arial" w:hAnsi="Arial" w:cs="Arial"/>
          <w:b/>
          <w:bCs/>
          <w:i/>
          <w:spacing w:val="8"/>
        </w:rPr>
        <w:t xml:space="preserve"> </w:t>
      </w:r>
      <w:r w:rsidR="00ED5158">
        <w:rPr>
          <w:rFonts w:ascii="Arial" w:hAnsi="Arial" w:cs="Arial"/>
          <w:b/>
          <w:bCs/>
          <w:i/>
          <w:color w:val="FF0000"/>
          <w:spacing w:val="8"/>
        </w:rPr>
        <w:t>M</w:t>
      </w:r>
    </w:p>
    <w:p w14:paraId="6691D47B" w14:textId="77777777" w:rsidR="00B90799" w:rsidRPr="002B1C73" w:rsidRDefault="00B90799" w:rsidP="00B74CA9">
      <w:pPr>
        <w:spacing w:line="276" w:lineRule="auto"/>
        <w:rPr>
          <w:rFonts w:ascii="Arial" w:hAnsi="Arial" w:cs="Arial"/>
        </w:rPr>
      </w:pPr>
    </w:p>
    <w:p w14:paraId="6691D47C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11</w:t>
      </w:r>
      <w:r w:rsidRPr="002B1C73">
        <w:rPr>
          <w:rStyle w:val="versetext"/>
          <w:rFonts w:ascii="Arial" w:hAnsi="Arial" w:cs="Arial"/>
        </w:rPr>
        <w:t xml:space="preserve">A Ježíš byl postaven před vladaře. Vladař mu položil otázku: </w:t>
      </w:r>
      <w:r w:rsidRPr="002B1C73">
        <w:rPr>
          <w:rStyle w:val="versetext"/>
          <w:rFonts w:ascii="Arial" w:hAnsi="Arial" w:cs="Arial"/>
          <w:color w:val="7030A0"/>
        </w:rPr>
        <w:t>„</w:t>
      </w:r>
      <w:r w:rsidRPr="002B1C73">
        <w:rPr>
          <w:rStyle w:val="versetext"/>
          <w:rFonts w:ascii="Arial" w:hAnsi="Arial" w:cs="Arial"/>
          <w:color w:val="00B050"/>
        </w:rPr>
        <w:t>Ty jsi král Židů?</w:t>
      </w:r>
      <w:r w:rsidRPr="002B1C73">
        <w:rPr>
          <w:rStyle w:val="versetext"/>
          <w:rFonts w:ascii="Arial" w:hAnsi="Arial" w:cs="Arial"/>
          <w:color w:val="7030A0"/>
        </w:rPr>
        <w:t>“</w:t>
      </w:r>
      <w:r w:rsidRPr="002B1C73">
        <w:rPr>
          <w:rStyle w:val="versetext"/>
          <w:rFonts w:ascii="Arial" w:hAnsi="Arial" w:cs="Arial"/>
        </w:rPr>
        <w:t xml:space="preserve"> Ježíš odpověděl: „</w:t>
      </w:r>
      <w:r w:rsidRPr="002B1C73">
        <w:rPr>
          <w:rStyle w:val="versetext"/>
          <w:rFonts w:ascii="Arial" w:hAnsi="Arial" w:cs="Arial"/>
          <w:color w:val="FF0000"/>
        </w:rPr>
        <w:t>Ty sám to říkáš.“</w:t>
      </w:r>
      <w:r w:rsidRPr="002B1C73">
        <w:rPr>
          <w:rStyle w:val="versetext"/>
          <w:rFonts w:ascii="Arial" w:hAnsi="Arial" w:cs="Arial"/>
        </w:rPr>
        <w:t xml:space="preserve"> </w:t>
      </w:r>
    </w:p>
    <w:p w14:paraId="6691D47D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12</w:t>
      </w:r>
      <w:r w:rsidRPr="002B1C73">
        <w:rPr>
          <w:rStyle w:val="versetext"/>
          <w:rFonts w:ascii="Arial" w:hAnsi="Arial" w:cs="Arial"/>
        </w:rPr>
        <w:t xml:space="preserve">Na žaloby velekněží a starších nic neodpovídal. </w:t>
      </w:r>
    </w:p>
    <w:p w14:paraId="6691D47E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13</w:t>
      </w:r>
      <w:r w:rsidRPr="002B1C73">
        <w:rPr>
          <w:rStyle w:val="versetext"/>
          <w:rFonts w:ascii="Arial" w:hAnsi="Arial" w:cs="Arial"/>
        </w:rPr>
        <w:t xml:space="preserve">Tu mu řekl Pilát: </w:t>
      </w:r>
      <w:r w:rsidRPr="002B1C73">
        <w:rPr>
          <w:rStyle w:val="versetext"/>
          <w:rFonts w:ascii="Arial" w:hAnsi="Arial" w:cs="Arial"/>
          <w:color w:val="7030A0"/>
        </w:rPr>
        <w:t>„</w:t>
      </w:r>
      <w:r w:rsidRPr="002B1C73">
        <w:rPr>
          <w:rStyle w:val="versetext"/>
          <w:rFonts w:ascii="Arial" w:hAnsi="Arial" w:cs="Arial"/>
          <w:color w:val="00B050"/>
        </w:rPr>
        <w:t>Neslyšíš, co všechno proti tobě svědčí?</w:t>
      </w:r>
      <w:r w:rsidRPr="002B1C73">
        <w:rPr>
          <w:rStyle w:val="versetext"/>
          <w:rFonts w:ascii="Arial" w:hAnsi="Arial" w:cs="Arial"/>
          <w:color w:val="7030A0"/>
        </w:rPr>
        <w:t>“</w:t>
      </w:r>
      <w:r w:rsidRPr="002B1C73">
        <w:rPr>
          <w:rStyle w:val="versetext"/>
          <w:rFonts w:ascii="Arial" w:hAnsi="Arial" w:cs="Arial"/>
        </w:rPr>
        <w:t xml:space="preserve"> </w:t>
      </w:r>
    </w:p>
    <w:p w14:paraId="6691D47F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14</w:t>
      </w:r>
      <w:r w:rsidRPr="002B1C73">
        <w:rPr>
          <w:rStyle w:val="versetext"/>
          <w:rFonts w:ascii="Arial" w:hAnsi="Arial" w:cs="Arial"/>
        </w:rPr>
        <w:t xml:space="preserve">On mu však neodpověděl ani na jedinou věc, takže se vladař velice divil. </w:t>
      </w:r>
    </w:p>
    <w:p w14:paraId="6691D480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15</w:t>
      </w:r>
      <w:r w:rsidRPr="002B1C73">
        <w:rPr>
          <w:rStyle w:val="versetext"/>
          <w:rFonts w:ascii="Arial" w:hAnsi="Arial" w:cs="Arial"/>
        </w:rPr>
        <w:t xml:space="preserve">O svátcích měl vladař ve zvyku propouštět zástupu jednoho vězně, kterého si přáli. </w:t>
      </w:r>
    </w:p>
    <w:p w14:paraId="6691D481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16</w:t>
      </w:r>
      <w:r w:rsidRPr="002B1C73">
        <w:rPr>
          <w:rStyle w:val="versetext"/>
          <w:rFonts w:ascii="Arial" w:hAnsi="Arial" w:cs="Arial"/>
        </w:rPr>
        <w:t xml:space="preserve">Tehdy tam měli pověstného vězně, jménem Barabáš. </w:t>
      </w:r>
    </w:p>
    <w:p w14:paraId="6691D482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7030A0"/>
        </w:rPr>
      </w:pPr>
      <w:r w:rsidRPr="002B1C73">
        <w:rPr>
          <w:rFonts w:ascii="Arial" w:hAnsi="Arial" w:cs="Arial"/>
          <w:vertAlign w:val="superscript"/>
        </w:rPr>
        <w:t>17</w:t>
      </w:r>
      <w:r w:rsidRPr="002B1C73">
        <w:rPr>
          <w:rStyle w:val="versetext"/>
          <w:rFonts w:ascii="Arial" w:hAnsi="Arial" w:cs="Arial"/>
        </w:rPr>
        <w:t>Když se zástupy shromáždily, řekl jim tedy Pilát</w:t>
      </w:r>
      <w:r w:rsidRPr="002B1C73">
        <w:rPr>
          <w:rStyle w:val="versetext"/>
          <w:rFonts w:ascii="Arial" w:hAnsi="Arial" w:cs="Arial"/>
          <w:color w:val="7030A0"/>
        </w:rPr>
        <w:t xml:space="preserve">: </w:t>
      </w:r>
      <w:r w:rsidRPr="002B1C73">
        <w:rPr>
          <w:rStyle w:val="versetext"/>
          <w:rFonts w:ascii="Arial" w:hAnsi="Arial" w:cs="Arial"/>
          <w:color w:val="00B050"/>
        </w:rPr>
        <w:t>„Koho vám mám propustit, Barabáše, nebo Ježíše, zvaného Mesiáš?</w:t>
      </w:r>
      <w:r w:rsidRPr="002B1C73">
        <w:rPr>
          <w:rStyle w:val="versetext"/>
          <w:rFonts w:ascii="Arial" w:hAnsi="Arial" w:cs="Arial"/>
          <w:color w:val="7030A0"/>
        </w:rPr>
        <w:t xml:space="preserve">“ </w:t>
      </w:r>
    </w:p>
    <w:p w14:paraId="6691D483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18</w:t>
      </w:r>
      <w:r w:rsidRPr="002B1C73">
        <w:rPr>
          <w:rStyle w:val="versetext"/>
          <w:rFonts w:ascii="Arial" w:hAnsi="Arial" w:cs="Arial"/>
        </w:rPr>
        <w:t xml:space="preserve">Věděl totiž, že mu ho vydali ze zášti. </w:t>
      </w:r>
    </w:p>
    <w:p w14:paraId="6691D484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00B050"/>
        </w:rPr>
      </w:pPr>
      <w:r w:rsidRPr="002B1C73">
        <w:rPr>
          <w:rFonts w:ascii="Arial" w:hAnsi="Arial" w:cs="Arial"/>
          <w:vertAlign w:val="superscript"/>
        </w:rPr>
        <w:t>19</w:t>
      </w:r>
      <w:r w:rsidRPr="002B1C73">
        <w:rPr>
          <w:rStyle w:val="versetext"/>
          <w:rFonts w:ascii="Arial" w:hAnsi="Arial" w:cs="Arial"/>
        </w:rPr>
        <w:t xml:space="preserve">Když seděl na soudné stolici, poslala k němu jeho žena se vzkazem: </w:t>
      </w:r>
      <w:r w:rsidRPr="002B1C73">
        <w:rPr>
          <w:rStyle w:val="versetext"/>
          <w:rFonts w:ascii="Arial" w:hAnsi="Arial" w:cs="Arial"/>
          <w:color w:val="7030A0"/>
        </w:rPr>
        <w:t xml:space="preserve">„Nezačínej si nic s tím spravedlivým! Dnes mě kvůli němu pronásledovaly zlé sny.“ </w:t>
      </w:r>
    </w:p>
    <w:p w14:paraId="6691D485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20</w:t>
      </w:r>
      <w:r w:rsidRPr="002B1C73">
        <w:rPr>
          <w:rStyle w:val="versetext"/>
          <w:rFonts w:ascii="Arial" w:hAnsi="Arial" w:cs="Arial"/>
        </w:rPr>
        <w:t xml:space="preserve">Velekněží a starší však přiměli zástup, aby si vyžádali Barabáše, a Ježíše zahubili. </w:t>
      </w:r>
    </w:p>
    <w:p w14:paraId="6691D486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21</w:t>
      </w:r>
      <w:r w:rsidRPr="002B1C73">
        <w:rPr>
          <w:rStyle w:val="versetext"/>
          <w:rFonts w:ascii="Arial" w:hAnsi="Arial" w:cs="Arial"/>
        </w:rPr>
        <w:t xml:space="preserve">Vladař jim řekl: </w:t>
      </w:r>
      <w:r w:rsidRPr="002B1C73">
        <w:rPr>
          <w:rStyle w:val="versetext"/>
          <w:rFonts w:ascii="Arial" w:hAnsi="Arial" w:cs="Arial"/>
          <w:color w:val="00B050"/>
        </w:rPr>
        <w:t>„Koho vám z těch dvou mám propustit?</w:t>
      </w:r>
      <w:r w:rsidRPr="002B1C73">
        <w:rPr>
          <w:rStyle w:val="versetext"/>
          <w:rFonts w:ascii="Arial" w:hAnsi="Arial" w:cs="Arial"/>
        </w:rPr>
        <w:t xml:space="preserve">“ Oni volali: </w:t>
      </w:r>
      <w:r w:rsidRPr="002B1C73">
        <w:rPr>
          <w:rStyle w:val="versetext"/>
          <w:rFonts w:ascii="Arial" w:hAnsi="Arial" w:cs="Arial"/>
          <w:color w:val="C4BC96" w:themeColor="background2" w:themeShade="BF"/>
        </w:rPr>
        <w:t>„</w:t>
      </w:r>
      <w:r w:rsidRPr="002B1C73">
        <w:rPr>
          <w:rStyle w:val="versetext"/>
          <w:rFonts w:ascii="Arial" w:hAnsi="Arial" w:cs="Arial"/>
          <w:color w:val="7030A0"/>
        </w:rPr>
        <w:t>Barabáše!</w:t>
      </w:r>
      <w:r w:rsidRPr="002B1C73">
        <w:rPr>
          <w:rStyle w:val="versetext"/>
          <w:rFonts w:ascii="Arial" w:hAnsi="Arial" w:cs="Arial"/>
        </w:rPr>
        <w:t xml:space="preserve">“ </w:t>
      </w:r>
    </w:p>
    <w:p w14:paraId="6691D487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00B050"/>
        </w:rPr>
      </w:pPr>
      <w:r w:rsidRPr="002B1C73">
        <w:rPr>
          <w:rFonts w:ascii="Arial" w:hAnsi="Arial" w:cs="Arial"/>
          <w:vertAlign w:val="superscript"/>
        </w:rPr>
        <w:t>22</w:t>
      </w:r>
      <w:r w:rsidRPr="002B1C73">
        <w:rPr>
          <w:rStyle w:val="versetext"/>
          <w:rFonts w:ascii="Arial" w:hAnsi="Arial" w:cs="Arial"/>
        </w:rPr>
        <w:t xml:space="preserve">Pilát jim řekl: </w:t>
      </w:r>
      <w:r w:rsidRPr="002B1C73">
        <w:rPr>
          <w:rStyle w:val="versetext"/>
          <w:rFonts w:ascii="Arial" w:hAnsi="Arial" w:cs="Arial"/>
          <w:color w:val="00B050"/>
        </w:rPr>
        <w:t xml:space="preserve">„Co tedy mám učinit s Ježíšem, zvaným Mesiáš?“ </w:t>
      </w:r>
      <w:r w:rsidRPr="002B1C73">
        <w:rPr>
          <w:rStyle w:val="versetext"/>
          <w:rFonts w:ascii="Arial" w:hAnsi="Arial" w:cs="Arial"/>
        </w:rPr>
        <w:t xml:space="preserve">Všichni volali: </w:t>
      </w:r>
      <w:r w:rsidRPr="002B1C73">
        <w:rPr>
          <w:rStyle w:val="versetext"/>
          <w:rFonts w:ascii="Arial" w:hAnsi="Arial" w:cs="Arial"/>
          <w:color w:val="7030A0"/>
        </w:rPr>
        <w:t>„Ukřižovat!“</w:t>
      </w:r>
      <w:r w:rsidRPr="002B1C73">
        <w:rPr>
          <w:rStyle w:val="versetext"/>
          <w:rFonts w:ascii="Arial" w:hAnsi="Arial" w:cs="Arial"/>
          <w:color w:val="00B050"/>
        </w:rPr>
        <w:t xml:space="preserve"> </w:t>
      </w:r>
    </w:p>
    <w:p w14:paraId="6691D488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23</w:t>
      </w:r>
      <w:r w:rsidRPr="002B1C73">
        <w:rPr>
          <w:rStyle w:val="versetext"/>
          <w:rFonts w:ascii="Arial" w:hAnsi="Arial" w:cs="Arial"/>
        </w:rPr>
        <w:t xml:space="preserve">Namítl jim: </w:t>
      </w:r>
      <w:r w:rsidRPr="002B1C73">
        <w:rPr>
          <w:rStyle w:val="versetext"/>
          <w:rFonts w:ascii="Arial" w:hAnsi="Arial" w:cs="Arial"/>
          <w:color w:val="00B050"/>
        </w:rPr>
        <w:t>„Čeho se vlastně dopustil?“</w:t>
      </w:r>
      <w:r w:rsidRPr="002B1C73">
        <w:rPr>
          <w:rStyle w:val="versetext"/>
          <w:rFonts w:ascii="Arial" w:hAnsi="Arial" w:cs="Arial"/>
        </w:rPr>
        <w:t xml:space="preserve"> Ale oni ještě víc křičeli: „</w:t>
      </w:r>
      <w:r w:rsidRPr="002B1C73">
        <w:rPr>
          <w:rStyle w:val="versetext"/>
          <w:rFonts w:ascii="Arial" w:hAnsi="Arial" w:cs="Arial"/>
          <w:color w:val="7030A0"/>
        </w:rPr>
        <w:t xml:space="preserve">Ukřižovat!“ </w:t>
      </w:r>
    </w:p>
    <w:p w14:paraId="6691D489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24</w:t>
      </w:r>
      <w:r w:rsidRPr="002B1C73">
        <w:rPr>
          <w:rStyle w:val="versetext"/>
          <w:rFonts w:ascii="Arial" w:hAnsi="Arial" w:cs="Arial"/>
        </w:rPr>
        <w:t xml:space="preserve">Když Pilát viděl, že nic nepořídí, ale že pozdvižení je čím dál větší, omyl si ruce před očima zástupu a pravil: </w:t>
      </w:r>
      <w:r w:rsidRPr="002B1C73">
        <w:rPr>
          <w:rStyle w:val="versetext"/>
          <w:rFonts w:ascii="Arial" w:hAnsi="Arial" w:cs="Arial"/>
          <w:color w:val="00B050"/>
        </w:rPr>
        <w:t>„Já nejsem vinen krví toho člověka; je to vaše věc.“</w:t>
      </w:r>
      <w:r w:rsidRPr="002B1C73">
        <w:rPr>
          <w:rStyle w:val="versetext"/>
          <w:rFonts w:ascii="Arial" w:hAnsi="Arial" w:cs="Arial"/>
        </w:rPr>
        <w:t xml:space="preserve"> </w:t>
      </w:r>
    </w:p>
    <w:p w14:paraId="6691D48A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25</w:t>
      </w:r>
      <w:r w:rsidRPr="002B1C73">
        <w:rPr>
          <w:rStyle w:val="versetext"/>
          <w:rFonts w:ascii="Arial" w:hAnsi="Arial" w:cs="Arial"/>
        </w:rPr>
        <w:t xml:space="preserve">A všechen lid mu odpověděl: </w:t>
      </w:r>
      <w:r w:rsidRPr="002B1C73">
        <w:rPr>
          <w:rStyle w:val="versetext"/>
          <w:rFonts w:ascii="Arial" w:hAnsi="Arial" w:cs="Arial"/>
          <w:color w:val="00B050"/>
        </w:rPr>
        <w:t>„</w:t>
      </w:r>
      <w:r w:rsidRPr="002B1C73">
        <w:rPr>
          <w:rStyle w:val="versetext"/>
          <w:rFonts w:ascii="Arial" w:hAnsi="Arial" w:cs="Arial"/>
          <w:color w:val="7030A0"/>
        </w:rPr>
        <w:t xml:space="preserve">Krev jeho na nás a na naše děti!“ </w:t>
      </w:r>
    </w:p>
    <w:p w14:paraId="6691D48B" w14:textId="77777777" w:rsidR="006F2C10" w:rsidRPr="002B1C73" w:rsidRDefault="006F2C10" w:rsidP="00B74CA9">
      <w:pPr>
        <w:spacing w:line="276" w:lineRule="auto"/>
        <w:rPr>
          <w:rStyle w:val="versetext"/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26</w:t>
      </w:r>
      <w:r w:rsidRPr="002B1C73">
        <w:rPr>
          <w:rStyle w:val="versetext"/>
          <w:rFonts w:ascii="Arial" w:hAnsi="Arial" w:cs="Arial"/>
        </w:rPr>
        <w:t xml:space="preserve">Tu jim propustil Barabáše, Ježíše dal zbičovat a vydal ho, aby byl ukřižován. </w:t>
      </w:r>
    </w:p>
    <w:p w14:paraId="6691D48C" w14:textId="77777777" w:rsidR="00D80EBC" w:rsidRDefault="00D80EBC" w:rsidP="00B74CA9">
      <w:pPr>
        <w:spacing w:line="276" w:lineRule="auto"/>
        <w:rPr>
          <w:rStyle w:val="versetext"/>
          <w:rFonts w:ascii="Arial" w:hAnsi="Arial" w:cs="Arial"/>
        </w:rPr>
      </w:pPr>
    </w:p>
    <w:p w14:paraId="10748151" w14:textId="7C7D1236" w:rsidR="00ED5158" w:rsidRPr="00ED5158" w:rsidRDefault="00ED5158" w:rsidP="00B74CA9">
      <w:pPr>
        <w:spacing w:line="276" w:lineRule="auto"/>
        <w:rPr>
          <w:rStyle w:val="versetext"/>
          <w:rFonts w:ascii="Arial" w:hAnsi="Arial" w:cs="Arial"/>
          <w:i/>
          <w:iCs/>
        </w:rPr>
      </w:pPr>
      <w:proofErr w:type="gramStart"/>
      <w:r w:rsidRPr="00ED5158">
        <w:rPr>
          <w:rStyle w:val="versetext"/>
          <w:rFonts w:ascii="Arial" w:hAnsi="Arial" w:cs="Arial"/>
          <w:i/>
          <w:iCs/>
        </w:rPr>
        <w:t>DB</w:t>
      </w:r>
      <w:r w:rsidR="00B709E1">
        <w:rPr>
          <w:rStyle w:val="versetext"/>
          <w:rFonts w:ascii="Arial" w:hAnsi="Arial" w:cs="Arial"/>
          <w:i/>
          <w:iCs/>
        </w:rPr>
        <w:t xml:space="preserve">  </w:t>
      </w:r>
      <w:r w:rsidRPr="00ED5158">
        <w:rPr>
          <w:rStyle w:val="versetext"/>
          <w:rFonts w:ascii="Arial" w:hAnsi="Arial" w:cs="Arial"/>
          <w:i/>
          <w:iCs/>
        </w:rPr>
        <w:t>Sk</w:t>
      </w:r>
      <w:proofErr w:type="gramEnd"/>
      <w:r w:rsidRPr="00ED5158">
        <w:rPr>
          <w:rStyle w:val="versetext"/>
          <w:rFonts w:ascii="Arial" w:hAnsi="Arial" w:cs="Arial"/>
          <w:i/>
          <w:iCs/>
        </w:rPr>
        <w:t xml:space="preserve"> 3,13-15</w:t>
      </w:r>
    </w:p>
    <w:p w14:paraId="1B6E4D5A" w14:textId="77777777" w:rsidR="00ED5158" w:rsidRPr="002B1C73" w:rsidRDefault="00ED5158" w:rsidP="00B74CA9">
      <w:pPr>
        <w:spacing w:line="276" w:lineRule="auto"/>
        <w:rPr>
          <w:rStyle w:val="versetext"/>
          <w:rFonts w:ascii="Arial" w:hAnsi="Arial" w:cs="Arial"/>
        </w:rPr>
      </w:pPr>
    </w:p>
    <w:p w14:paraId="6691D48D" w14:textId="43DA0EBD" w:rsidR="00D80EBC" w:rsidRDefault="00073482" w:rsidP="00B74CA9">
      <w:pPr>
        <w:spacing w:line="276" w:lineRule="auto"/>
        <w:rPr>
          <w:rFonts w:ascii="Arial" w:hAnsi="Arial" w:cs="Arial"/>
          <w:b/>
        </w:rPr>
      </w:pPr>
      <w:r w:rsidRPr="002B1C73">
        <w:rPr>
          <w:rFonts w:ascii="Arial" w:hAnsi="Arial" w:cs="Arial"/>
          <w:b/>
          <w:highlight w:val="yellow"/>
        </w:rPr>
        <w:t>P</w:t>
      </w:r>
      <w:r w:rsidR="00D80EBC" w:rsidRPr="002B1C73">
        <w:rPr>
          <w:rFonts w:ascii="Arial" w:hAnsi="Arial" w:cs="Arial"/>
          <w:b/>
          <w:highlight w:val="yellow"/>
        </w:rPr>
        <w:t>íseň</w:t>
      </w:r>
      <w:r>
        <w:rPr>
          <w:rFonts w:ascii="Arial" w:hAnsi="Arial" w:cs="Arial"/>
          <w:b/>
          <w:highlight w:val="yellow"/>
        </w:rPr>
        <w:t xml:space="preserve"> 53</w:t>
      </w:r>
      <w:r w:rsidR="00C408D4">
        <w:rPr>
          <w:rFonts w:ascii="Arial" w:hAnsi="Arial" w:cs="Arial"/>
          <w:b/>
          <w:highlight w:val="yellow"/>
        </w:rPr>
        <w:t>1</w:t>
      </w:r>
      <w:r>
        <w:rPr>
          <w:rFonts w:ascii="Arial" w:hAnsi="Arial" w:cs="Arial"/>
          <w:b/>
          <w:highlight w:val="yellow"/>
        </w:rPr>
        <w:t>,3-</w:t>
      </w:r>
      <w:proofErr w:type="gramStart"/>
      <w:r>
        <w:rPr>
          <w:rFonts w:ascii="Arial" w:hAnsi="Arial" w:cs="Arial"/>
          <w:b/>
          <w:highlight w:val="yellow"/>
        </w:rPr>
        <w:t xml:space="preserve">4  </w:t>
      </w:r>
      <w:r>
        <w:rPr>
          <w:rFonts w:ascii="Arial" w:hAnsi="Arial" w:cs="Arial"/>
          <w:b/>
          <w:highlight w:val="yellow"/>
        </w:rPr>
        <w:tab/>
      </w:r>
      <w:proofErr w:type="gramEnd"/>
      <w:r>
        <w:rPr>
          <w:rFonts w:ascii="Arial" w:hAnsi="Arial" w:cs="Arial"/>
          <w:b/>
          <w:highlight w:val="yellow"/>
        </w:rPr>
        <w:t>Proč jen mlčíš Pane</w:t>
      </w:r>
      <w:r w:rsidR="00D80EBC" w:rsidRPr="002B1C73">
        <w:rPr>
          <w:rFonts w:ascii="Arial" w:hAnsi="Arial" w:cs="Arial"/>
          <w:b/>
          <w:highlight w:val="yellow"/>
        </w:rPr>
        <w:t xml:space="preserve"> </w:t>
      </w:r>
    </w:p>
    <w:p w14:paraId="3294B71B" w14:textId="77777777" w:rsidR="003904AB" w:rsidRPr="002B1C73" w:rsidRDefault="003904AB" w:rsidP="00B74CA9">
      <w:pPr>
        <w:spacing w:line="276" w:lineRule="auto"/>
        <w:rPr>
          <w:rFonts w:ascii="Arial" w:hAnsi="Arial" w:cs="Arial"/>
          <w:b/>
        </w:rPr>
      </w:pPr>
    </w:p>
    <w:p w14:paraId="6691D48E" w14:textId="77777777" w:rsidR="000C227E" w:rsidRPr="002B1C73" w:rsidRDefault="000C227E" w:rsidP="00B74CA9">
      <w:pPr>
        <w:spacing w:line="276" w:lineRule="auto"/>
        <w:ind w:firstLine="708"/>
        <w:rPr>
          <w:rFonts w:ascii="Arial" w:hAnsi="Arial" w:cs="Arial"/>
          <w:b/>
        </w:rPr>
      </w:pPr>
    </w:p>
    <w:p w14:paraId="6691D48F" w14:textId="63F3A09C" w:rsidR="000C227E" w:rsidRPr="002B1C73" w:rsidRDefault="000C227E" w:rsidP="00B74CA9">
      <w:pPr>
        <w:pStyle w:val="Odstavecseseznamem"/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/>
          <w:bCs/>
          <w:i/>
          <w:spacing w:val="8"/>
        </w:rPr>
      </w:pPr>
      <w:r w:rsidRPr="002B1C73">
        <w:rPr>
          <w:rFonts w:ascii="Arial" w:hAnsi="Arial" w:cs="Arial"/>
          <w:b/>
          <w:bCs/>
          <w:i/>
          <w:spacing w:val="8"/>
        </w:rPr>
        <w:lastRenderedPageBreak/>
        <w:t xml:space="preserve">čtení – </w:t>
      </w:r>
      <w:r w:rsidR="00ED5158">
        <w:rPr>
          <w:rFonts w:ascii="Arial" w:hAnsi="Arial" w:cs="Arial"/>
          <w:b/>
          <w:bCs/>
          <w:i/>
          <w:spacing w:val="8"/>
        </w:rPr>
        <w:t>HK</w:t>
      </w:r>
      <w:r w:rsidRPr="002B1C73">
        <w:rPr>
          <w:rFonts w:ascii="Arial" w:hAnsi="Arial" w:cs="Arial"/>
          <w:b/>
          <w:bCs/>
          <w:i/>
          <w:spacing w:val="8"/>
        </w:rPr>
        <w:t>,</w:t>
      </w:r>
      <w:r w:rsidRPr="002B1C73">
        <w:rPr>
          <w:rFonts w:ascii="Arial" w:hAnsi="Arial" w:cs="Arial"/>
          <w:b/>
          <w:bCs/>
          <w:i/>
          <w:color w:val="7030A0"/>
          <w:spacing w:val="8"/>
        </w:rPr>
        <w:t xml:space="preserve"> ML</w:t>
      </w:r>
    </w:p>
    <w:p w14:paraId="6691D490" w14:textId="77777777" w:rsidR="00A14295" w:rsidRPr="002B1C73" w:rsidRDefault="00A14295" w:rsidP="00B74CA9">
      <w:pPr>
        <w:spacing w:line="276" w:lineRule="auto"/>
        <w:rPr>
          <w:rStyle w:val="versetext"/>
          <w:rFonts w:ascii="Arial" w:hAnsi="Arial" w:cs="Arial"/>
        </w:rPr>
      </w:pPr>
    </w:p>
    <w:p w14:paraId="6691D491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27</w:t>
      </w:r>
      <w:r w:rsidRPr="002B1C73">
        <w:rPr>
          <w:rStyle w:val="versetext"/>
          <w:rFonts w:ascii="Arial" w:hAnsi="Arial" w:cs="Arial"/>
        </w:rPr>
        <w:t xml:space="preserve">Vladařovi vojáci dovedli Ježíše do místodržitelství a svolali na něj celou setninu. </w:t>
      </w:r>
    </w:p>
    <w:p w14:paraId="6691D492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28</w:t>
      </w:r>
      <w:r w:rsidRPr="002B1C73">
        <w:rPr>
          <w:rStyle w:val="versetext"/>
          <w:rFonts w:ascii="Arial" w:hAnsi="Arial" w:cs="Arial"/>
        </w:rPr>
        <w:t xml:space="preserve">Svlékli ho a oblékli mu nachový plášť, </w:t>
      </w:r>
    </w:p>
    <w:p w14:paraId="6691D493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29</w:t>
      </w:r>
      <w:r w:rsidRPr="002B1C73">
        <w:rPr>
          <w:rStyle w:val="versetext"/>
          <w:rFonts w:ascii="Arial" w:hAnsi="Arial" w:cs="Arial"/>
        </w:rPr>
        <w:t>upletli korunu z trní a posadili mu ji na hlavu, do pravé ruky mu dali hůl, klekali před ním a posmívali se mu: „</w:t>
      </w:r>
      <w:r w:rsidRPr="002B1C73">
        <w:rPr>
          <w:rStyle w:val="versetext"/>
          <w:rFonts w:ascii="Arial" w:hAnsi="Arial" w:cs="Arial"/>
          <w:color w:val="7030A0"/>
        </w:rPr>
        <w:t>Buď zdráv, židovský králi!“</w:t>
      </w:r>
      <w:r w:rsidRPr="002B1C73">
        <w:rPr>
          <w:rStyle w:val="versetext"/>
          <w:rFonts w:ascii="Arial" w:hAnsi="Arial" w:cs="Arial"/>
        </w:rPr>
        <w:t xml:space="preserve"> </w:t>
      </w:r>
    </w:p>
    <w:p w14:paraId="6691D494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30</w:t>
      </w:r>
      <w:r w:rsidRPr="002B1C73">
        <w:rPr>
          <w:rStyle w:val="versetext"/>
          <w:rFonts w:ascii="Arial" w:hAnsi="Arial" w:cs="Arial"/>
        </w:rPr>
        <w:t xml:space="preserve">Plivali na něj, brali tu hůl a bili ho po hlavě. </w:t>
      </w:r>
    </w:p>
    <w:p w14:paraId="6691D495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31</w:t>
      </w:r>
      <w:r w:rsidRPr="002B1C73">
        <w:rPr>
          <w:rStyle w:val="versetext"/>
          <w:rFonts w:ascii="Arial" w:hAnsi="Arial" w:cs="Arial"/>
        </w:rPr>
        <w:t xml:space="preserve">Když se mu dost </w:t>
      </w:r>
      <w:proofErr w:type="spellStart"/>
      <w:r w:rsidRPr="002B1C73">
        <w:rPr>
          <w:rStyle w:val="versetext"/>
          <w:rFonts w:ascii="Arial" w:hAnsi="Arial" w:cs="Arial"/>
        </w:rPr>
        <w:t>naposmívali</w:t>
      </w:r>
      <w:proofErr w:type="spellEnd"/>
      <w:r w:rsidRPr="002B1C73">
        <w:rPr>
          <w:rStyle w:val="versetext"/>
          <w:rFonts w:ascii="Arial" w:hAnsi="Arial" w:cs="Arial"/>
        </w:rPr>
        <w:t xml:space="preserve">, svlékli mu plášť a oblékli ho zase do jeho šatů. A odvedli ho k ukřižování. </w:t>
      </w:r>
    </w:p>
    <w:p w14:paraId="6691D496" w14:textId="77777777" w:rsidR="006F2C10" w:rsidRPr="002B1C73" w:rsidRDefault="006F2C10" w:rsidP="00B74CA9">
      <w:pPr>
        <w:spacing w:line="276" w:lineRule="auto"/>
        <w:rPr>
          <w:rStyle w:val="versetext"/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32</w:t>
      </w:r>
      <w:r w:rsidRPr="002B1C73">
        <w:rPr>
          <w:rStyle w:val="versetext"/>
          <w:rFonts w:ascii="Arial" w:hAnsi="Arial" w:cs="Arial"/>
        </w:rPr>
        <w:t xml:space="preserve">Cestou potkali jednoho člověka z </w:t>
      </w:r>
      <w:proofErr w:type="spellStart"/>
      <w:r w:rsidRPr="002B1C73">
        <w:rPr>
          <w:rStyle w:val="versetext"/>
          <w:rFonts w:ascii="Arial" w:hAnsi="Arial" w:cs="Arial"/>
        </w:rPr>
        <w:t>Kyrény</w:t>
      </w:r>
      <w:proofErr w:type="spellEnd"/>
      <w:r w:rsidRPr="002B1C73">
        <w:rPr>
          <w:rStyle w:val="versetext"/>
          <w:rFonts w:ascii="Arial" w:hAnsi="Arial" w:cs="Arial"/>
        </w:rPr>
        <w:t xml:space="preserve">, jménem Šimona; toho přinutili, aby nesl jeho kříž. </w:t>
      </w:r>
    </w:p>
    <w:p w14:paraId="6691D497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33</w:t>
      </w:r>
      <w:r w:rsidRPr="002B1C73">
        <w:rPr>
          <w:rStyle w:val="versetext"/>
          <w:rFonts w:ascii="Arial" w:hAnsi="Arial" w:cs="Arial"/>
        </w:rPr>
        <w:t xml:space="preserve">Když přišli na místo zvané Golgota, to znamená ‚Lebka‘, </w:t>
      </w:r>
    </w:p>
    <w:p w14:paraId="6691D498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34</w:t>
      </w:r>
      <w:r w:rsidRPr="002B1C73">
        <w:rPr>
          <w:rStyle w:val="versetext"/>
          <w:rFonts w:ascii="Arial" w:hAnsi="Arial" w:cs="Arial"/>
        </w:rPr>
        <w:t xml:space="preserve">dali mu napít vína smíchaného se žlučí; ale když je okusil, nechtěl pít. </w:t>
      </w:r>
    </w:p>
    <w:p w14:paraId="6691D499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35</w:t>
      </w:r>
      <w:r w:rsidRPr="002B1C73">
        <w:rPr>
          <w:rStyle w:val="versetext"/>
          <w:rFonts w:ascii="Arial" w:hAnsi="Arial" w:cs="Arial"/>
        </w:rPr>
        <w:t xml:space="preserve">Ukřižovali ho a losem si rozdělili jeho šaty; </w:t>
      </w:r>
    </w:p>
    <w:p w14:paraId="6691D49A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36</w:t>
      </w:r>
      <w:r w:rsidRPr="002B1C73">
        <w:rPr>
          <w:rStyle w:val="versetext"/>
          <w:rFonts w:ascii="Arial" w:hAnsi="Arial" w:cs="Arial"/>
        </w:rPr>
        <w:t xml:space="preserve">pak se tam posadili a střežili ho. </w:t>
      </w:r>
    </w:p>
    <w:p w14:paraId="6691D49B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37</w:t>
      </w:r>
      <w:r w:rsidRPr="002B1C73">
        <w:rPr>
          <w:rStyle w:val="versetext"/>
          <w:rFonts w:ascii="Arial" w:hAnsi="Arial" w:cs="Arial"/>
        </w:rPr>
        <w:t xml:space="preserve">Nad hlavu mu dali nápis o jeho provinění: „To je Ježíš, král Židů.“ </w:t>
      </w:r>
    </w:p>
    <w:p w14:paraId="6691D49C" w14:textId="77777777" w:rsidR="006F2C10" w:rsidRPr="002B1C73" w:rsidRDefault="006F2C10" w:rsidP="00B74CA9">
      <w:pPr>
        <w:spacing w:line="276" w:lineRule="auto"/>
        <w:rPr>
          <w:rStyle w:val="versetext"/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38</w:t>
      </w:r>
      <w:r w:rsidRPr="002B1C73">
        <w:rPr>
          <w:rStyle w:val="versetext"/>
          <w:rFonts w:ascii="Arial" w:hAnsi="Arial" w:cs="Arial"/>
        </w:rPr>
        <w:t xml:space="preserve">S ním byli ukřižováni dva povstalci, jeden po pravici a druhý po levici. </w:t>
      </w:r>
    </w:p>
    <w:p w14:paraId="6691D49D" w14:textId="59DC57B0" w:rsidR="00603E23" w:rsidRDefault="00603E23" w:rsidP="00B74CA9">
      <w:pPr>
        <w:spacing w:line="276" w:lineRule="auto"/>
        <w:rPr>
          <w:rStyle w:val="versetext"/>
          <w:rFonts w:ascii="Arial" w:hAnsi="Arial" w:cs="Arial"/>
        </w:rPr>
      </w:pPr>
    </w:p>
    <w:p w14:paraId="25E28317" w14:textId="1059780A" w:rsidR="00537503" w:rsidRPr="00537503" w:rsidRDefault="00537503" w:rsidP="00B74CA9">
      <w:pPr>
        <w:spacing w:line="276" w:lineRule="auto"/>
        <w:rPr>
          <w:rStyle w:val="versetext"/>
          <w:rFonts w:ascii="Arial" w:hAnsi="Arial" w:cs="Arial"/>
          <w:i/>
          <w:iCs/>
        </w:rPr>
      </w:pPr>
      <w:r w:rsidRPr="00537503">
        <w:rPr>
          <w:rStyle w:val="versetext"/>
          <w:rFonts w:ascii="Arial" w:hAnsi="Arial" w:cs="Arial"/>
          <w:i/>
          <w:iCs/>
        </w:rPr>
        <w:t>DB</w:t>
      </w:r>
    </w:p>
    <w:p w14:paraId="6F047D7D" w14:textId="06E8A3D9" w:rsidR="00ED5158" w:rsidRDefault="00537503" w:rsidP="00B74CA9">
      <w:pPr>
        <w:spacing w:line="276" w:lineRule="auto"/>
        <w:rPr>
          <w:rStyle w:val="versetext"/>
          <w:rFonts w:ascii="Arial" w:hAnsi="Arial" w:cs="Arial"/>
          <w:i/>
          <w:iCs/>
        </w:rPr>
      </w:pPr>
      <w:proofErr w:type="gramStart"/>
      <w:r w:rsidRPr="00537503">
        <w:rPr>
          <w:rStyle w:val="versetext"/>
          <w:rFonts w:ascii="Arial" w:hAnsi="Arial" w:cs="Arial"/>
          <w:i/>
          <w:iCs/>
        </w:rPr>
        <w:t>1K</w:t>
      </w:r>
      <w:proofErr w:type="gramEnd"/>
      <w:r w:rsidRPr="00537503">
        <w:rPr>
          <w:rStyle w:val="versetext"/>
          <w:rFonts w:ascii="Arial" w:hAnsi="Arial" w:cs="Arial"/>
          <w:i/>
          <w:iCs/>
        </w:rPr>
        <w:t xml:space="preserve"> </w:t>
      </w:r>
      <w:proofErr w:type="gramStart"/>
      <w:r w:rsidRPr="00537503">
        <w:rPr>
          <w:rStyle w:val="versetext"/>
          <w:rFonts w:ascii="Arial" w:hAnsi="Arial" w:cs="Arial"/>
          <w:i/>
          <w:iCs/>
        </w:rPr>
        <w:t>1,21-23a</w:t>
      </w:r>
      <w:proofErr w:type="gramEnd"/>
    </w:p>
    <w:p w14:paraId="783AF07A" w14:textId="77777777" w:rsidR="00537503" w:rsidRDefault="00537503" w:rsidP="00B74CA9">
      <w:pPr>
        <w:spacing w:line="276" w:lineRule="auto"/>
        <w:rPr>
          <w:rStyle w:val="versetext"/>
          <w:rFonts w:ascii="Arial" w:hAnsi="Arial" w:cs="Arial"/>
          <w:i/>
          <w:iCs/>
        </w:rPr>
      </w:pPr>
    </w:p>
    <w:p w14:paraId="6691D4A0" w14:textId="2D8049EB" w:rsidR="00D80EBC" w:rsidRPr="002B1C73" w:rsidRDefault="00073482" w:rsidP="00B74CA9">
      <w:pPr>
        <w:spacing w:line="276" w:lineRule="auto"/>
        <w:rPr>
          <w:rFonts w:ascii="Arial" w:hAnsi="Arial" w:cs="Arial"/>
          <w:b/>
        </w:rPr>
      </w:pPr>
      <w:r w:rsidRPr="002B1C73">
        <w:rPr>
          <w:rFonts w:ascii="Arial" w:hAnsi="Arial" w:cs="Arial"/>
          <w:b/>
          <w:highlight w:val="yellow"/>
        </w:rPr>
        <w:t>P</w:t>
      </w:r>
      <w:r w:rsidR="00D80EBC" w:rsidRPr="002B1C73">
        <w:rPr>
          <w:rFonts w:ascii="Arial" w:hAnsi="Arial" w:cs="Arial"/>
          <w:b/>
          <w:highlight w:val="yellow"/>
        </w:rPr>
        <w:t>íseň</w:t>
      </w:r>
      <w:r>
        <w:rPr>
          <w:rFonts w:ascii="Arial" w:hAnsi="Arial" w:cs="Arial"/>
          <w:b/>
          <w:highlight w:val="yellow"/>
        </w:rPr>
        <w:t xml:space="preserve"> 521,1-3</w:t>
      </w:r>
      <w:r>
        <w:rPr>
          <w:rFonts w:ascii="Arial" w:hAnsi="Arial" w:cs="Arial"/>
          <w:b/>
          <w:highlight w:val="yellow"/>
        </w:rPr>
        <w:tab/>
        <w:t>Ježíši milý co jsi spáchal zlého</w:t>
      </w:r>
      <w:r w:rsidR="00D80EBC" w:rsidRPr="002B1C73">
        <w:rPr>
          <w:rFonts w:ascii="Arial" w:hAnsi="Arial" w:cs="Arial"/>
          <w:b/>
          <w:highlight w:val="yellow"/>
        </w:rPr>
        <w:t xml:space="preserve"> </w:t>
      </w:r>
    </w:p>
    <w:p w14:paraId="6691D4A1" w14:textId="77777777" w:rsidR="002351F7" w:rsidRPr="002B1C73" w:rsidRDefault="002351F7" w:rsidP="00B74CA9">
      <w:pPr>
        <w:spacing w:line="276" w:lineRule="auto"/>
        <w:rPr>
          <w:rFonts w:ascii="Arial" w:hAnsi="Arial" w:cs="Arial"/>
        </w:rPr>
      </w:pPr>
    </w:p>
    <w:p w14:paraId="6691D4A2" w14:textId="4CBEAB33" w:rsidR="000C227E" w:rsidRPr="002B1C73" w:rsidRDefault="000C227E" w:rsidP="00B74CA9">
      <w:pPr>
        <w:pStyle w:val="Odstavecseseznamem"/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/>
          <w:bCs/>
          <w:i/>
          <w:spacing w:val="8"/>
        </w:rPr>
      </w:pPr>
      <w:r w:rsidRPr="002B1C73">
        <w:rPr>
          <w:rFonts w:ascii="Arial" w:hAnsi="Arial" w:cs="Arial"/>
          <w:b/>
          <w:bCs/>
          <w:i/>
          <w:spacing w:val="8"/>
        </w:rPr>
        <w:t xml:space="preserve">čtení – </w:t>
      </w:r>
      <w:r w:rsidR="00073482">
        <w:rPr>
          <w:rFonts w:ascii="Arial" w:hAnsi="Arial" w:cs="Arial"/>
          <w:b/>
          <w:bCs/>
          <w:i/>
          <w:spacing w:val="8"/>
        </w:rPr>
        <w:t>HK</w:t>
      </w:r>
      <w:r w:rsidRPr="002B1C73">
        <w:rPr>
          <w:rFonts w:ascii="Arial" w:hAnsi="Arial" w:cs="Arial"/>
          <w:b/>
          <w:bCs/>
          <w:i/>
          <w:spacing w:val="8"/>
        </w:rPr>
        <w:t xml:space="preserve">, </w:t>
      </w:r>
      <w:r w:rsidR="00073482" w:rsidRPr="00073482">
        <w:rPr>
          <w:rFonts w:ascii="Arial" w:hAnsi="Arial" w:cs="Arial"/>
          <w:b/>
          <w:bCs/>
          <w:i/>
          <w:color w:val="7030A0"/>
          <w:spacing w:val="8"/>
        </w:rPr>
        <w:t>ML</w:t>
      </w:r>
      <w:r w:rsidRPr="002B1C73">
        <w:rPr>
          <w:rFonts w:ascii="Arial" w:hAnsi="Arial" w:cs="Arial"/>
          <w:b/>
          <w:bCs/>
          <w:i/>
          <w:spacing w:val="8"/>
        </w:rPr>
        <w:t>,</w:t>
      </w:r>
      <w:r w:rsidR="00537503">
        <w:rPr>
          <w:rFonts w:ascii="Arial" w:hAnsi="Arial" w:cs="Arial"/>
          <w:b/>
          <w:bCs/>
          <w:i/>
          <w:spacing w:val="8"/>
        </w:rPr>
        <w:t xml:space="preserve"> </w:t>
      </w:r>
      <w:r w:rsidR="00537503">
        <w:rPr>
          <w:rFonts w:ascii="Arial" w:hAnsi="Arial" w:cs="Arial"/>
          <w:b/>
          <w:bCs/>
          <w:i/>
          <w:color w:val="FF0000"/>
          <w:spacing w:val="8"/>
        </w:rPr>
        <w:t>M</w:t>
      </w:r>
    </w:p>
    <w:p w14:paraId="6691D4A3" w14:textId="77777777" w:rsidR="000C227E" w:rsidRPr="002B1C73" w:rsidRDefault="000C227E" w:rsidP="00B74CA9">
      <w:pPr>
        <w:spacing w:line="276" w:lineRule="auto"/>
        <w:rPr>
          <w:rFonts w:ascii="Arial" w:hAnsi="Arial" w:cs="Arial"/>
        </w:rPr>
      </w:pPr>
    </w:p>
    <w:p w14:paraId="6691D4A4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39</w:t>
      </w:r>
      <w:r w:rsidRPr="002B1C73">
        <w:rPr>
          <w:rStyle w:val="versetext"/>
          <w:rFonts w:ascii="Arial" w:hAnsi="Arial" w:cs="Arial"/>
        </w:rPr>
        <w:t xml:space="preserve">Kolemjdoucí ho uráželi; potřásali hlavou </w:t>
      </w:r>
    </w:p>
    <w:p w14:paraId="6691D4A5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40</w:t>
      </w:r>
      <w:r w:rsidRPr="002B1C73">
        <w:rPr>
          <w:rStyle w:val="versetext"/>
          <w:rFonts w:ascii="Arial" w:hAnsi="Arial" w:cs="Arial"/>
        </w:rPr>
        <w:t>a říkali</w:t>
      </w:r>
      <w:r w:rsidRPr="002B1C73">
        <w:rPr>
          <w:rStyle w:val="versetext"/>
          <w:rFonts w:ascii="Arial" w:hAnsi="Arial" w:cs="Arial"/>
          <w:color w:val="7030A0"/>
        </w:rPr>
        <w:t>: „Když chceš zbořit chrám a ve třech dnech jej postavit, zachraň sám sebe; jsi-li Syn Boží, sestup z kříže</w:t>
      </w:r>
      <w:r w:rsidRPr="002B1C73">
        <w:rPr>
          <w:rStyle w:val="versetext"/>
          <w:rFonts w:ascii="Arial" w:hAnsi="Arial" w:cs="Arial"/>
        </w:rPr>
        <w:t xml:space="preserve">!“ </w:t>
      </w:r>
    </w:p>
    <w:p w14:paraId="6691D4A6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41</w:t>
      </w:r>
      <w:r w:rsidRPr="002B1C73">
        <w:rPr>
          <w:rStyle w:val="versetext"/>
          <w:rFonts w:ascii="Arial" w:hAnsi="Arial" w:cs="Arial"/>
        </w:rPr>
        <w:t xml:space="preserve">Podobně se mu posmívali i velekněží spolu se zákoníky a staršími. Říkali: </w:t>
      </w:r>
    </w:p>
    <w:p w14:paraId="6691D4A7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42</w:t>
      </w:r>
      <w:r w:rsidRPr="002B1C73">
        <w:rPr>
          <w:rStyle w:val="versetext"/>
          <w:rFonts w:ascii="Arial" w:hAnsi="Arial" w:cs="Arial"/>
        </w:rPr>
        <w:t>„</w:t>
      </w:r>
      <w:r w:rsidRPr="002B1C73">
        <w:rPr>
          <w:rStyle w:val="versetext"/>
          <w:rFonts w:ascii="Arial" w:hAnsi="Arial" w:cs="Arial"/>
          <w:color w:val="7030A0"/>
        </w:rPr>
        <w:t>Jiné zachránil, sám sebe zachránit nemůže. Je král izraelský – ať nyní sestoupí z kříže a uvěříme v něho!</w:t>
      </w:r>
      <w:r w:rsidRPr="002B1C73">
        <w:rPr>
          <w:rStyle w:val="versetext"/>
          <w:rFonts w:ascii="Arial" w:hAnsi="Arial" w:cs="Arial"/>
        </w:rPr>
        <w:t xml:space="preserve"> </w:t>
      </w:r>
    </w:p>
    <w:p w14:paraId="6691D4A8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4</w:t>
      </w:r>
      <w:r w:rsidRPr="002B1C73">
        <w:rPr>
          <w:rFonts w:ascii="Arial" w:hAnsi="Arial" w:cs="Arial"/>
          <w:color w:val="7030A0"/>
          <w:vertAlign w:val="superscript"/>
        </w:rPr>
        <w:t>3</w:t>
      </w:r>
      <w:r w:rsidRPr="002B1C73">
        <w:rPr>
          <w:rStyle w:val="versetext"/>
          <w:rFonts w:ascii="Arial" w:hAnsi="Arial" w:cs="Arial"/>
          <w:color w:val="7030A0"/>
        </w:rPr>
        <w:t>Spolehl na Boha, ať ho vysvobodí, stojí-li o něj. Vždyť řekl: ‚Jsem Boží Syn!‘</w:t>
      </w:r>
      <w:r w:rsidRPr="002B1C73">
        <w:rPr>
          <w:rStyle w:val="versetext"/>
          <w:rFonts w:ascii="Arial" w:hAnsi="Arial" w:cs="Arial"/>
        </w:rPr>
        <w:t xml:space="preserve">“ </w:t>
      </w:r>
    </w:p>
    <w:p w14:paraId="6691D4A9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44</w:t>
      </w:r>
      <w:r w:rsidRPr="002B1C73">
        <w:rPr>
          <w:rStyle w:val="versetext"/>
          <w:rFonts w:ascii="Arial" w:hAnsi="Arial" w:cs="Arial"/>
        </w:rPr>
        <w:t xml:space="preserve">Stejně ho tupili i povstalci spolu s ním ukřižovaní. </w:t>
      </w:r>
    </w:p>
    <w:p w14:paraId="6691D4AA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45</w:t>
      </w:r>
      <w:r w:rsidRPr="002B1C73">
        <w:rPr>
          <w:rStyle w:val="versetext"/>
          <w:rFonts w:ascii="Arial" w:hAnsi="Arial" w:cs="Arial"/>
        </w:rPr>
        <w:t xml:space="preserve">V poledne nastala tma po celé zemi až do tří hodin. </w:t>
      </w:r>
    </w:p>
    <w:p w14:paraId="6691D4AB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46</w:t>
      </w:r>
      <w:r w:rsidRPr="002B1C73">
        <w:rPr>
          <w:rStyle w:val="versetext"/>
          <w:rFonts w:ascii="Arial" w:hAnsi="Arial" w:cs="Arial"/>
        </w:rPr>
        <w:t xml:space="preserve">Kolem třetí hodiny zvolal Ježíš mocným hlasem: </w:t>
      </w:r>
      <w:r w:rsidRPr="002B1C73">
        <w:rPr>
          <w:rStyle w:val="versetext"/>
          <w:rFonts w:ascii="Arial" w:hAnsi="Arial" w:cs="Arial"/>
          <w:color w:val="FF0000"/>
        </w:rPr>
        <w:t xml:space="preserve">„Eli, Eli, </w:t>
      </w:r>
      <w:proofErr w:type="spellStart"/>
      <w:r w:rsidRPr="002B1C73">
        <w:rPr>
          <w:rStyle w:val="versetext"/>
          <w:rFonts w:ascii="Arial" w:hAnsi="Arial" w:cs="Arial"/>
          <w:color w:val="FF0000"/>
        </w:rPr>
        <w:t>lema</w:t>
      </w:r>
      <w:proofErr w:type="spellEnd"/>
      <w:r w:rsidRPr="002B1C73">
        <w:rPr>
          <w:rStyle w:val="versetext"/>
          <w:rFonts w:ascii="Arial" w:hAnsi="Arial" w:cs="Arial"/>
          <w:color w:val="FF0000"/>
        </w:rPr>
        <w:t xml:space="preserve"> </w:t>
      </w:r>
      <w:proofErr w:type="spellStart"/>
      <w:r w:rsidRPr="002B1C73">
        <w:rPr>
          <w:rStyle w:val="versetext"/>
          <w:rFonts w:ascii="Arial" w:hAnsi="Arial" w:cs="Arial"/>
          <w:color w:val="FF0000"/>
        </w:rPr>
        <w:t>sabachthani</w:t>
      </w:r>
      <w:proofErr w:type="spellEnd"/>
      <w:r w:rsidRPr="002B1C73">
        <w:rPr>
          <w:rStyle w:val="versetext"/>
          <w:rFonts w:ascii="Arial" w:hAnsi="Arial" w:cs="Arial"/>
        </w:rPr>
        <w:t xml:space="preserve">?“, to jest: ‚Bože můj, Bože můj, proč jsi mě opustil?‘ </w:t>
      </w:r>
    </w:p>
    <w:p w14:paraId="6691D4AC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47</w:t>
      </w:r>
      <w:r w:rsidRPr="002B1C73">
        <w:rPr>
          <w:rStyle w:val="versetext"/>
          <w:rFonts w:ascii="Arial" w:hAnsi="Arial" w:cs="Arial"/>
        </w:rPr>
        <w:t xml:space="preserve">Když to uslyšeli, říkali někteří z těch, kdo tu stáli: </w:t>
      </w:r>
      <w:r w:rsidRPr="002B1C73">
        <w:rPr>
          <w:rStyle w:val="versetext"/>
          <w:rFonts w:ascii="Arial" w:hAnsi="Arial" w:cs="Arial"/>
          <w:color w:val="7030A0"/>
        </w:rPr>
        <w:t>„On volá Eliáše.“</w:t>
      </w:r>
      <w:r w:rsidRPr="002B1C73">
        <w:rPr>
          <w:rStyle w:val="versetext"/>
          <w:rFonts w:ascii="Arial" w:hAnsi="Arial" w:cs="Arial"/>
        </w:rPr>
        <w:t xml:space="preserve"> </w:t>
      </w:r>
    </w:p>
    <w:p w14:paraId="6691D4AD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48</w:t>
      </w:r>
      <w:r w:rsidRPr="002B1C73">
        <w:rPr>
          <w:rStyle w:val="versetext"/>
          <w:rFonts w:ascii="Arial" w:hAnsi="Arial" w:cs="Arial"/>
        </w:rPr>
        <w:t xml:space="preserve">Jeden z nich hned odběhl, vzal houbu, naplnil ji octem, nabodl na tyč a dával mu pít. </w:t>
      </w:r>
    </w:p>
    <w:p w14:paraId="6691D4AE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49</w:t>
      </w:r>
      <w:r w:rsidRPr="002B1C73">
        <w:rPr>
          <w:rStyle w:val="versetext"/>
          <w:rFonts w:ascii="Arial" w:hAnsi="Arial" w:cs="Arial"/>
        </w:rPr>
        <w:t xml:space="preserve">Ostatní však říkali: </w:t>
      </w:r>
      <w:r w:rsidRPr="002B1C73">
        <w:rPr>
          <w:rStyle w:val="versetext"/>
          <w:rFonts w:ascii="Arial" w:hAnsi="Arial" w:cs="Arial"/>
          <w:color w:val="7030A0"/>
        </w:rPr>
        <w:t>„Nech ho, ať uvidíme, jestli přijde Eliáš a zachrání ho!“</w:t>
      </w:r>
      <w:r w:rsidRPr="002B1C73">
        <w:rPr>
          <w:rStyle w:val="versetext"/>
          <w:rFonts w:ascii="Arial" w:hAnsi="Arial" w:cs="Arial"/>
        </w:rPr>
        <w:t xml:space="preserve"> </w:t>
      </w:r>
    </w:p>
    <w:p w14:paraId="6691D4AF" w14:textId="77777777" w:rsidR="006F2C10" w:rsidRDefault="006F2C10" w:rsidP="00B74CA9">
      <w:pPr>
        <w:spacing w:line="276" w:lineRule="auto"/>
        <w:rPr>
          <w:rStyle w:val="versetext"/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50</w:t>
      </w:r>
      <w:r w:rsidRPr="002B1C73">
        <w:rPr>
          <w:rStyle w:val="versetext"/>
          <w:rFonts w:ascii="Arial" w:hAnsi="Arial" w:cs="Arial"/>
        </w:rPr>
        <w:t xml:space="preserve">Ale Ježíš znovu vykřikl mocným hlasem a skonal. </w:t>
      </w:r>
    </w:p>
    <w:p w14:paraId="6691D4B0" w14:textId="53ABC60A" w:rsidR="006F2C10" w:rsidRDefault="006F2C10" w:rsidP="00B74CA9">
      <w:pPr>
        <w:spacing w:line="276" w:lineRule="auto"/>
        <w:rPr>
          <w:rFonts w:ascii="Arial" w:hAnsi="Arial" w:cs="Arial"/>
        </w:rPr>
      </w:pPr>
    </w:p>
    <w:p w14:paraId="72156614" w14:textId="6033D6A5" w:rsidR="006E125B" w:rsidRPr="006E125B" w:rsidRDefault="006E125B" w:rsidP="00B74CA9">
      <w:pPr>
        <w:spacing w:line="276" w:lineRule="auto"/>
        <w:rPr>
          <w:rFonts w:ascii="Arial" w:hAnsi="Arial" w:cs="Arial"/>
          <w:i/>
          <w:iCs/>
        </w:rPr>
      </w:pPr>
      <w:proofErr w:type="gramStart"/>
      <w:r w:rsidRPr="006E125B">
        <w:rPr>
          <w:rFonts w:ascii="Arial" w:hAnsi="Arial" w:cs="Arial"/>
          <w:i/>
          <w:iCs/>
        </w:rPr>
        <w:t>DB</w:t>
      </w:r>
      <w:r w:rsidR="00B709E1">
        <w:rPr>
          <w:rFonts w:ascii="Arial" w:hAnsi="Arial" w:cs="Arial"/>
          <w:i/>
          <w:iCs/>
        </w:rPr>
        <w:t xml:space="preserve">  </w:t>
      </w:r>
      <w:proofErr w:type="spellStart"/>
      <w:r w:rsidRPr="006E125B">
        <w:rPr>
          <w:rFonts w:ascii="Arial" w:hAnsi="Arial" w:cs="Arial"/>
          <w:i/>
          <w:iCs/>
        </w:rPr>
        <w:t>Žd</w:t>
      </w:r>
      <w:proofErr w:type="spellEnd"/>
      <w:proofErr w:type="gramEnd"/>
      <w:r w:rsidRPr="006E125B">
        <w:rPr>
          <w:rFonts w:ascii="Arial" w:hAnsi="Arial" w:cs="Arial"/>
          <w:i/>
          <w:iCs/>
        </w:rPr>
        <w:t xml:space="preserve"> 2,14-15</w:t>
      </w:r>
    </w:p>
    <w:p w14:paraId="6691D4B1" w14:textId="77777777" w:rsidR="00611F84" w:rsidRPr="002B1C73" w:rsidRDefault="00611F84" w:rsidP="00B74CA9">
      <w:pPr>
        <w:spacing w:line="276" w:lineRule="auto"/>
        <w:ind w:firstLine="708"/>
        <w:rPr>
          <w:rFonts w:ascii="Arial" w:hAnsi="Arial" w:cs="Arial"/>
          <w:b/>
          <w:highlight w:val="green"/>
        </w:rPr>
      </w:pPr>
    </w:p>
    <w:p w14:paraId="6691D4B6" w14:textId="161893DB" w:rsidR="008F6750" w:rsidRDefault="00073482" w:rsidP="00B74CA9">
      <w:pPr>
        <w:spacing w:line="276" w:lineRule="auto"/>
        <w:rPr>
          <w:rFonts w:ascii="Arial" w:hAnsi="Arial" w:cs="Arial"/>
          <w:b/>
        </w:rPr>
      </w:pPr>
      <w:r w:rsidRPr="002B1C73">
        <w:rPr>
          <w:rFonts w:ascii="Arial" w:hAnsi="Arial" w:cs="Arial"/>
          <w:b/>
          <w:highlight w:val="yellow"/>
        </w:rPr>
        <w:t>P</w:t>
      </w:r>
      <w:r w:rsidR="008F6750" w:rsidRPr="002B1C73">
        <w:rPr>
          <w:rFonts w:ascii="Arial" w:hAnsi="Arial" w:cs="Arial"/>
          <w:b/>
          <w:highlight w:val="yellow"/>
        </w:rPr>
        <w:t>íseň</w:t>
      </w:r>
      <w:r>
        <w:rPr>
          <w:rFonts w:ascii="Arial" w:hAnsi="Arial" w:cs="Arial"/>
          <w:b/>
          <w:highlight w:val="yellow"/>
        </w:rPr>
        <w:t xml:space="preserve"> </w:t>
      </w:r>
      <w:r w:rsidR="00AC1CE1">
        <w:rPr>
          <w:rFonts w:ascii="Arial" w:hAnsi="Arial" w:cs="Arial"/>
          <w:b/>
          <w:highlight w:val="yellow"/>
        </w:rPr>
        <w:t>525,1-2 Nevinnost přemil</w:t>
      </w:r>
      <w:r w:rsidR="00D30432">
        <w:rPr>
          <w:rFonts w:ascii="Arial" w:hAnsi="Arial" w:cs="Arial"/>
          <w:b/>
          <w:highlight w:val="yellow"/>
        </w:rPr>
        <w:t>á</w:t>
      </w:r>
      <w:r w:rsidR="008F6750" w:rsidRPr="002B1C73">
        <w:rPr>
          <w:rFonts w:ascii="Arial" w:hAnsi="Arial" w:cs="Arial"/>
          <w:b/>
          <w:highlight w:val="yellow"/>
        </w:rPr>
        <w:t xml:space="preserve"> </w:t>
      </w:r>
    </w:p>
    <w:p w14:paraId="7D988CCD" w14:textId="77777777" w:rsidR="003904AB" w:rsidRDefault="003904AB" w:rsidP="00B74CA9">
      <w:pPr>
        <w:spacing w:line="276" w:lineRule="auto"/>
        <w:rPr>
          <w:rFonts w:ascii="Arial" w:hAnsi="Arial" w:cs="Arial"/>
          <w:b/>
        </w:rPr>
      </w:pPr>
    </w:p>
    <w:p w14:paraId="25B45708" w14:textId="77777777" w:rsidR="003904AB" w:rsidRDefault="003904AB" w:rsidP="00B74CA9">
      <w:pPr>
        <w:spacing w:line="276" w:lineRule="auto"/>
        <w:rPr>
          <w:rFonts w:ascii="Arial" w:hAnsi="Arial" w:cs="Arial"/>
          <w:b/>
        </w:rPr>
      </w:pPr>
    </w:p>
    <w:p w14:paraId="27F134D6" w14:textId="77777777" w:rsidR="003904AB" w:rsidRDefault="003904AB" w:rsidP="00B74CA9">
      <w:pPr>
        <w:spacing w:line="276" w:lineRule="auto"/>
        <w:rPr>
          <w:rFonts w:ascii="Arial" w:hAnsi="Arial" w:cs="Arial"/>
          <w:b/>
        </w:rPr>
      </w:pPr>
    </w:p>
    <w:p w14:paraId="5C343151" w14:textId="77777777" w:rsidR="003904AB" w:rsidRDefault="003904AB" w:rsidP="00B74CA9">
      <w:pPr>
        <w:spacing w:line="276" w:lineRule="auto"/>
        <w:rPr>
          <w:rFonts w:ascii="Arial" w:hAnsi="Arial" w:cs="Arial"/>
          <w:b/>
        </w:rPr>
      </w:pPr>
    </w:p>
    <w:p w14:paraId="247EA8C6" w14:textId="77777777" w:rsidR="003904AB" w:rsidRDefault="003904AB" w:rsidP="00B74CA9">
      <w:pPr>
        <w:spacing w:line="276" w:lineRule="auto"/>
        <w:rPr>
          <w:rFonts w:ascii="Arial" w:hAnsi="Arial" w:cs="Arial"/>
          <w:b/>
        </w:rPr>
      </w:pPr>
    </w:p>
    <w:p w14:paraId="48C3A809" w14:textId="77777777" w:rsidR="003904AB" w:rsidRPr="002B1C73" w:rsidRDefault="003904AB" w:rsidP="00B74CA9">
      <w:pPr>
        <w:spacing w:line="276" w:lineRule="auto"/>
        <w:rPr>
          <w:rFonts w:ascii="Arial" w:hAnsi="Arial" w:cs="Arial"/>
          <w:b/>
        </w:rPr>
      </w:pPr>
    </w:p>
    <w:p w14:paraId="6691D4B7" w14:textId="77777777" w:rsidR="00EE2210" w:rsidRPr="002B1C73" w:rsidRDefault="00EE2210" w:rsidP="00B74CA9">
      <w:pPr>
        <w:spacing w:line="276" w:lineRule="auto"/>
        <w:rPr>
          <w:rFonts w:ascii="Arial" w:hAnsi="Arial" w:cs="Arial"/>
        </w:rPr>
      </w:pPr>
    </w:p>
    <w:p w14:paraId="6691D4B8" w14:textId="16E71524" w:rsidR="002954D3" w:rsidRPr="002B1C73" w:rsidRDefault="002954D3" w:rsidP="00B74CA9">
      <w:pPr>
        <w:pStyle w:val="Odstavecseseznamem"/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/>
          <w:bCs/>
          <w:i/>
          <w:spacing w:val="8"/>
        </w:rPr>
      </w:pPr>
      <w:r w:rsidRPr="002B1C73">
        <w:rPr>
          <w:rFonts w:ascii="Arial" w:hAnsi="Arial" w:cs="Arial"/>
          <w:b/>
          <w:bCs/>
          <w:i/>
          <w:spacing w:val="8"/>
        </w:rPr>
        <w:lastRenderedPageBreak/>
        <w:t xml:space="preserve">čtení – </w:t>
      </w:r>
      <w:r w:rsidR="00DC2DDA">
        <w:rPr>
          <w:rFonts w:ascii="Arial" w:hAnsi="Arial" w:cs="Arial"/>
          <w:b/>
          <w:bCs/>
          <w:i/>
          <w:spacing w:val="8"/>
        </w:rPr>
        <w:t>HK</w:t>
      </w:r>
      <w:r w:rsidRPr="002B1C73">
        <w:rPr>
          <w:rFonts w:ascii="Arial" w:hAnsi="Arial" w:cs="Arial"/>
          <w:b/>
          <w:bCs/>
          <w:i/>
          <w:spacing w:val="8"/>
        </w:rPr>
        <w:t xml:space="preserve">, </w:t>
      </w:r>
      <w:r w:rsidR="00DC2DDA">
        <w:rPr>
          <w:rFonts w:ascii="Arial" w:hAnsi="Arial" w:cs="Arial"/>
          <w:b/>
          <w:bCs/>
          <w:i/>
          <w:color w:val="00B050"/>
          <w:spacing w:val="8"/>
        </w:rPr>
        <w:t>HB</w:t>
      </w:r>
      <w:r w:rsidRPr="002B1C73">
        <w:rPr>
          <w:rFonts w:ascii="Arial" w:hAnsi="Arial" w:cs="Arial"/>
          <w:b/>
          <w:bCs/>
          <w:i/>
          <w:spacing w:val="8"/>
        </w:rPr>
        <w:t>,</w:t>
      </w:r>
      <w:r w:rsidR="00DC2DDA">
        <w:rPr>
          <w:rFonts w:ascii="Arial" w:hAnsi="Arial" w:cs="Arial"/>
          <w:b/>
          <w:bCs/>
          <w:i/>
          <w:spacing w:val="8"/>
        </w:rPr>
        <w:t xml:space="preserve"> </w:t>
      </w:r>
      <w:r w:rsidR="00DC2DDA" w:rsidRPr="00DC2DDA">
        <w:rPr>
          <w:rFonts w:ascii="Arial" w:hAnsi="Arial" w:cs="Arial"/>
          <w:b/>
          <w:bCs/>
          <w:i/>
          <w:color w:val="7030A0"/>
          <w:spacing w:val="8"/>
        </w:rPr>
        <w:t>ML</w:t>
      </w:r>
    </w:p>
    <w:p w14:paraId="6691D4B9" w14:textId="77777777" w:rsidR="000C227E" w:rsidRPr="002B1C73" w:rsidRDefault="000C227E" w:rsidP="00B74CA9">
      <w:pPr>
        <w:spacing w:line="276" w:lineRule="auto"/>
        <w:rPr>
          <w:rFonts w:ascii="Arial" w:hAnsi="Arial" w:cs="Arial"/>
          <w:vertAlign w:val="superscript"/>
        </w:rPr>
      </w:pPr>
    </w:p>
    <w:p w14:paraId="6691D4BA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51</w:t>
      </w:r>
      <w:r w:rsidRPr="002B1C73">
        <w:rPr>
          <w:rStyle w:val="versetext"/>
          <w:rFonts w:ascii="Arial" w:hAnsi="Arial" w:cs="Arial"/>
        </w:rPr>
        <w:t xml:space="preserve">A hle, chrámová opona se roztrhla vpůli odshora až dolů, země se zatřásla, skály pukaly, </w:t>
      </w:r>
    </w:p>
    <w:p w14:paraId="6691D4BB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52</w:t>
      </w:r>
      <w:r w:rsidRPr="002B1C73">
        <w:rPr>
          <w:rStyle w:val="versetext"/>
          <w:rFonts w:ascii="Arial" w:hAnsi="Arial" w:cs="Arial"/>
        </w:rPr>
        <w:t xml:space="preserve">hroby se otevřely a mnohá těla zesnulých svatých byla vzkříšena; </w:t>
      </w:r>
    </w:p>
    <w:p w14:paraId="6691D4BC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53</w:t>
      </w:r>
      <w:r w:rsidRPr="002B1C73">
        <w:rPr>
          <w:rStyle w:val="versetext"/>
          <w:rFonts w:ascii="Arial" w:hAnsi="Arial" w:cs="Arial"/>
        </w:rPr>
        <w:t xml:space="preserve">vyšli z hrobů a po jeho vzkříšení vstoupili do svatého města a mnohým se zjevili. </w:t>
      </w:r>
    </w:p>
    <w:p w14:paraId="6691D4BD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54</w:t>
      </w:r>
      <w:r w:rsidRPr="002B1C73">
        <w:rPr>
          <w:rStyle w:val="versetext"/>
          <w:rFonts w:ascii="Arial" w:hAnsi="Arial" w:cs="Arial"/>
        </w:rPr>
        <w:t xml:space="preserve">Setník a ti, kdo s ním střežili Ježíše, když viděli zemětřesení a všechno, co se dálo, velmi se zděsili a řekli: </w:t>
      </w:r>
      <w:r w:rsidRPr="002B1C73">
        <w:rPr>
          <w:rStyle w:val="versetext"/>
          <w:rFonts w:ascii="Arial" w:hAnsi="Arial" w:cs="Arial"/>
          <w:color w:val="00B050"/>
        </w:rPr>
        <w:t>„On byl opravdu Boží Syn!“</w:t>
      </w:r>
      <w:r w:rsidRPr="002B1C73">
        <w:rPr>
          <w:rStyle w:val="versetext"/>
          <w:rFonts w:ascii="Arial" w:hAnsi="Arial" w:cs="Arial"/>
        </w:rPr>
        <w:t xml:space="preserve"> </w:t>
      </w:r>
    </w:p>
    <w:p w14:paraId="6691D4BE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55</w:t>
      </w:r>
      <w:r w:rsidRPr="002B1C73">
        <w:rPr>
          <w:rStyle w:val="versetext"/>
          <w:rFonts w:ascii="Arial" w:hAnsi="Arial" w:cs="Arial"/>
        </w:rPr>
        <w:t xml:space="preserve">Zpovzdálí přihlíželo mnoho žen, které provázely Ježíše z Galileje, aby se o něj staraly; </w:t>
      </w:r>
    </w:p>
    <w:p w14:paraId="6691D4BF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56</w:t>
      </w:r>
      <w:r w:rsidRPr="002B1C73">
        <w:rPr>
          <w:rStyle w:val="versetext"/>
          <w:rFonts w:ascii="Arial" w:hAnsi="Arial" w:cs="Arial"/>
        </w:rPr>
        <w:t xml:space="preserve">mezi nimi Marie z </w:t>
      </w:r>
      <w:proofErr w:type="spellStart"/>
      <w:r w:rsidRPr="002B1C73">
        <w:rPr>
          <w:rStyle w:val="versetext"/>
          <w:rFonts w:ascii="Arial" w:hAnsi="Arial" w:cs="Arial"/>
        </w:rPr>
        <w:t>Magdaly</w:t>
      </w:r>
      <w:proofErr w:type="spellEnd"/>
      <w:r w:rsidRPr="002B1C73">
        <w:rPr>
          <w:rStyle w:val="versetext"/>
          <w:rFonts w:ascii="Arial" w:hAnsi="Arial" w:cs="Arial"/>
        </w:rPr>
        <w:t xml:space="preserve">, Marie, matka Jakubova i Josefova, a matka synů </w:t>
      </w:r>
      <w:proofErr w:type="spellStart"/>
      <w:r w:rsidRPr="002B1C73">
        <w:rPr>
          <w:rStyle w:val="versetext"/>
          <w:rFonts w:ascii="Arial" w:hAnsi="Arial" w:cs="Arial"/>
        </w:rPr>
        <w:t>Zebedeových</w:t>
      </w:r>
      <w:proofErr w:type="spellEnd"/>
      <w:r w:rsidRPr="002B1C73">
        <w:rPr>
          <w:rStyle w:val="versetext"/>
          <w:rFonts w:ascii="Arial" w:hAnsi="Arial" w:cs="Arial"/>
        </w:rPr>
        <w:t xml:space="preserve">. </w:t>
      </w:r>
    </w:p>
    <w:p w14:paraId="6691D4C0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57</w:t>
      </w:r>
      <w:r w:rsidRPr="002B1C73">
        <w:rPr>
          <w:rStyle w:val="versetext"/>
          <w:rFonts w:ascii="Arial" w:hAnsi="Arial" w:cs="Arial"/>
        </w:rPr>
        <w:t xml:space="preserve">Když nastal večer, přišel zámožný člověk z </w:t>
      </w:r>
      <w:proofErr w:type="spellStart"/>
      <w:r w:rsidRPr="002B1C73">
        <w:rPr>
          <w:rStyle w:val="versetext"/>
          <w:rFonts w:ascii="Arial" w:hAnsi="Arial" w:cs="Arial"/>
        </w:rPr>
        <w:t>Arimatie</w:t>
      </w:r>
      <w:proofErr w:type="spellEnd"/>
      <w:r w:rsidRPr="002B1C73">
        <w:rPr>
          <w:rStyle w:val="versetext"/>
          <w:rFonts w:ascii="Arial" w:hAnsi="Arial" w:cs="Arial"/>
        </w:rPr>
        <w:t xml:space="preserve">, jménem Josef, který také patřil k Ježíšovým učedníkům. </w:t>
      </w:r>
    </w:p>
    <w:p w14:paraId="6691D4C1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58</w:t>
      </w:r>
      <w:r w:rsidRPr="002B1C73">
        <w:rPr>
          <w:rStyle w:val="versetext"/>
          <w:rFonts w:ascii="Arial" w:hAnsi="Arial" w:cs="Arial"/>
        </w:rPr>
        <w:t xml:space="preserve">Ten přišel k Pilátovi a požádal o Ježíšovo tělo. Pilát přikázal, aby mu je dali. </w:t>
      </w:r>
    </w:p>
    <w:p w14:paraId="6691D4C2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59</w:t>
      </w:r>
      <w:r w:rsidRPr="002B1C73">
        <w:rPr>
          <w:rStyle w:val="versetext"/>
          <w:rFonts w:ascii="Arial" w:hAnsi="Arial" w:cs="Arial"/>
        </w:rPr>
        <w:t xml:space="preserve">Josef tělo přijal, zavinul je do čistého plátna </w:t>
      </w:r>
    </w:p>
    <w:p w14:paraId="6691D4C3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60</w:t>
      </w:r>
      <w:r w:rsidRPr="002B1C73">
        <w:rPr>
          <w:rStyle w:val="versetext"/>
          <w:rFonts w:ascii="Arial" w:hAnsi="Arial" w:cs="Arial"/>
        </w:rPr>
        <w:t xml:space="preserve">a položil je do svého nového hrobu, který měl vytesán ve skále; ke vchodu do hrobu přivalil veliký kámen a odešel. </w:t>
      </w:r>
    </w:p>
    <w:p w14:paraId="6691D4C4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61</w:t>
      </w:r>
      <w:r w:rsidRPr="002B1C73">
        <w:rPr>
          <w:rStyle w:val="versetext"/>
          <w:rFonts w:ascii="Arial" w:hAnsi="Arial" w:cs="Arial"/>
        </w:rPr>
        <w:t xml:space="preserve">Byla tam Marie z </w:t>
      </w:r>
      <w:proofErr w:type="spellStart"/>
      <w:r w:rsidRPr="002B1C73">
        <w:rPr>
          <w:rStyle w:val="versetext"/>
          <w:rFonts w:ascii="Arial" w:hAnsi="Arial" w:cs="Arial"/>
        </w:rPr>
        <w:t>Magdaly</w:t>
      </w:r>
      <w:proofErr w:type="spellEnd"/>
      <w:r w:rsidRPr="002B1C73">
        <w:rPr>
          <w:rStyle w:val="versetext"/>
          <w:rFonts w:ascii="Arial" w:hAnsi="Arial" w:cs="Arial"/>
        </w:rPr>
        <w:t xml:space="preserve"> a jiná Marie, které seděly naproti hrobu. </w:t>
      </w:r>
    </w:p>
    <w:p w14:paraId="6691D4C5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62</w:t>
      </w:r>
      <w:r w:rsidRPr="002B1C73">
        <w:rPr>
          <w:rStyle w:val="versetext"/>
          <w:rFonts w:ascii="Arial" w:hAnsi="Arial" w:cs="Arial"/>
        </w:rPr>
        <w:t xml:space="preserve">Nazítří, v den po pátku, shromáždili se velekněží a farizeové u Piláta </w:t>
      </w:r>
    </w:p>
    <w:p w14:paraId="6691D4C6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7030A0"/>
        </w:rPr>
      </w:pPr>
      <w:r w:rsidRPr="002B1C73">
        <w:rPr>
          <w:rFonts w:ascii="Arial" w:hAnsi="Arial" w:cs="Arial"/>
          <w:vertAlign w:val="superscript"/>
        </w:rPr>
        <w:t>63</w:t>
      </w:r>
      <w:r w:rsidRPr="002B1C73">
        <w:rPr>
          <w:rStyle w:val="versetext"/>
          <w:rFonts w:ascii="Arial" w:hAnsi="Arial" w:cs="Arial"/>
        </w:rPr>
        <w:t>a řekli: „</w:t>
      </w:r>
      <w:r w:rsidRPr="002B1C73">
        <w:rPr>
          <w:rStyle w:val="versetext"/>
          <w:rFonts w:ascii="Arial" w:hAnsi="Arial" w:cs="Arial"/>
          <w:color w:val="7030A0"/>
        </w:rPr>
        <w:t xml:space="preserve">Pane, vzpomněli jsme si, že ten podvodník řekl ještě za svého života: ‚Po třech dnech budu vzkříšen.‘ </w:t>
      </w:r>
    </w:p>
    <w:p w14:paraId="6691D4C7" w14:textId="77777777" w:rsidR="006F2C10" w:rsidRPr="002B1C73" w:rsidRDefault="006F2C10" w:rsidP="00B74CA9">
      <w:pPr>
        <w:spacing w:line="276" w:lineRule="auto"/>
        <w:rPr>
          <w:rFonts w:ascii="Arial" w:hAnsi="Arial" w:cs="Arial"/>
          <w:color w:val="7030A0"/>
        </w:rPr>
      </w:pPr>
      <w:r w:rsidRPr="002B1C73">
        <w:rPr>
          <w:rFonts w:ascii="Arial" w:hAnsi="Arial" w:cs="Arial"/>
          <w:color w:val="7030A0"/>
          <w:vertAlign w:val="superscript"/>
        </w:rPr>
        <w:t>64</w:t>
      </w:r>
      <w:r w:rsidRPr="002B1C73">
        <w:rPr>
          <w:rStyle w:val="versetext"/>
          <w:rFonts w:ascii="Arial" w:hAnsi="Arial" w:cs="Arial"/>
          <w:color w:val="7030A0"/>
        </w:rPr>
        <w:t xml:space="preserve">Dej proto rozkaz, ať je po tři dny hlídán jeho hrob, aby nepřišli jeho učedníci, neukradli ho a neřekli lidu, že byl vzkříšen z mrtvých; to by pak byl poslední podvod horší než první.“ </w:t>
      </w:r>
    </w:p>
    <w:p w14:paraId="6691D4C8" w14:textId="77777777" w:rsidR="006F2C10" w:rsidRPr="002B1C73" w:rsidRDefault="006F2C10" w:rsidP="00B74CA9">
      <w:pPr>
        <w:spacing w:line="276" w:lineRule="auto"/>
        <w:rPr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65</w:t>
      </w:r>
      <w:r w:rsidRPr="002B1C73">
        <w:rPr>
          <w:rStyle w:val="versetext"/>
          <w:rFonts w:ascii="Arial" w:hAnsi="Arial" w:cs="Arial"/>
        </w:rPr>
        <w:t xml:space="preserve">Pilát jim odpověděl: </w:t>
      </w:r>
      <w:r w:rsidRPr="002B1C73">
        <w:rPr>
          <w:rStyle w:val="versetext"/>
          <w:rFonts w:ascii="Arial" w:hAnsi="Arial" w:cs="Arial"/>
          <w:color w:val="00B050"/>
        </w:rPr>
        <w:t>„Zde máte stráž, dejte hrob hlídat, jak uznáte za dobré.“</w:t>
      </w:r>
      <w:r w:rsidRPr="002B1C73">
        <w:rPr>
          <w:rStyle w:val="versetext"/>
          <w:rFonts w:ascii="Arial" w:hAnsi="Arial" w:cs="Arial"/>
        </w:rPr>
        <w:t xml:space="preserve"> </w:t>
      </w:r>
    </w:p>
    <w:p w14:paraId="6691D4C9" w14:textId="77777777" w:rsidR="006F2C10" w:rsidRPr="002B1C73" w:rsidRDefault="006F2C10" w:rsidP="00B74CA9">
      <w:pPr>
        <w:spacing w:line="276" w:lineRule="auto"/>
        <w:rPr>
          <w:rStyle w:val="versetext"/>
          <w:rFonts w:ascii="Arial" w:hAnsi="Arial" w:cs="Arial"/>
        </w:rPr>
      </w:pPr>
      <w:r w:rsidRPr="002B1C73">
        <w:rPr>
          <w:rFonts w:ascii="Arial" w:hAnsi="Arial" w:cs="Arial"/>
          <w:vertAlign w:val="superscript"/>
        </w:rPr>
        <w:t>66</w:t>
      </w:r>
      <w:r w:rsidRPr="002B1C73">
        <w:rPr>
          <w:rStyle w:val="versetext"/>
          <w:rFonts w:ascii="Arial" w:hAnsi="Arial" w:cs="Arial"/>
        </w:rPr>
        <w:t xml:space="preserve">Oni šli, zapečetili kámen a postavili k hrobu stráž. </w:t>
      </w:r>
    </w:p>
    <w:p w14:paraId="6691D4CC" w14:textId="77777777" w:rsidR="00611F84" w:rsidRPr="002B1C73" w:rsidRDefault="00611F84" w:rsidP="00B74CA9">
      <w:pPr>
        <w:spacing w:line="276" w:lineRule="auto"/>
        <w:rPr>
          <w:rFonts w:ascii="Arial" w:hAnsi="Arial" w:cs="Arial"/>
          <w:b/>
        </w:rPr>
      </w:pPr>
    </w:p>
    <w:p w14:paraId="087D5794" w14:textId="1D414F64" w:rsidR="00DC2DDA" w:rsidRDefault="00DC2DDA" w:rsidP="00B74CA9">
      <w:pPr>
        <w:spacing w:line="276" w:lineRule="auto"/>
        <w:rPr>
          <w:rFonts w:ascii="Arial" w:hAnsi="Arial" w:cs="Arial"/>
          <w:bCs/>
          <w:i/>
          <w:iCs/>
        </w:rPr>
      </w:pPr>
      <w:proofErr w:type="gramStart"/>
      <w:r w:rsidRPr="00DC2DDA">
        <w:rPr>
          <w:rFonts w:ascii="Arial" w:hAnsi="Arial" w:cs="Arial"/>
          <w:bCs/>
          <w:i/>
          <w:iCs/>
        </w:rPr>
        <w:t>DB</w:t>
      </w:r>
      <w:r w:rsidR="00B709E1">
        <w:rPr>
          <w:rFonts w:ascii="Arial" w:hAnsi="Arial" w:cs="Arial"/>
          <w:bCs/>
          <w:i/>
          <w:iCs/>
        </w:rPr>
        <w:t xml:space="preserve">  </w:t>
      </w:r>
      <w:r w:rsidRPr="00DC2DDA">
        <w:rPr>
          <w:rFonts w:ascii="Arial" w:hAnsi="Arial" w:cs="Arial"/>
          <w:bCs/>
          <w:i/>
          <w:iCs/>
        </w:rPr>
        <w:t>Ř</w:t>
      </w:r>
      <w:proofErr w:type="gramEnd"/>
      <w:r w:rsidRPr="00DC2DDA">
        <w:rPr>
          <w:rFonts w:ascii="Arial" w:hAnsi="Arial" w:cs="Arial"/>
          <w:bCs/>
          <w:i/>
          <w:iCs/>
        </w:rPr>
        <w:t xml:space="preserve"> 6,3-5</w:t>
      </w:r>
    </w:p>
    <w:p w14:paraId="1284B498" w14:textId="77777777" w:rsidR="006131CA" w:rsidRDefault="006131CA" w:rsidP="00B74CA9">
      <w:pPr>
        <w:spacing w:line="276" w:lineRule="auto"/>
        <w:rPr>
          <w:rFonts w:ascii="Arial" w:hAnsi="Arial" w:cs="Arial"/>
          <w:bCs/>
          <w:i/>
          <w:iCs/>
        </w:rPr>
      </w:pPr>
    </w:p>
    <w:p w14:paraId="6691D4D5" w14:textId="1B9CC5CE" w:rsidR="00611F84" w:rsidRDefault="006131CA" w:rsidP="00B74CA9">
      <w:pPr>
        <w:spacing w:line="276" w:lineRule="auto"/>
        <w:rPr>
          <w:rFonts w:ascii="Arial" w:hAnsi="Arial" w:cs="Arial"/>
          <w:b/>
        </w:rPr>
      </w:pPr>
      <w:r w:rsidRPr="006131CA">
        <w:rPr>
          <w:rFonts w:ascii="Arial" w:hAnsi="Arial" w:cs="Arial"/>
          <w:b/>
          <w:highlight w:val="yellow"/>
        </w:rPr>
        <w:t>Píseň 532</w:t>
      </w:r>
      <w:r w:rsidRPr="006131CA">
        <w:rPr>
          <w:rFonts w:ascii="Arial" w:hAnsi="Arial" w:cs="Arial"/>
          <w:b/>
          <w:highlight w:val="yellow"/>
        </w:rPr>
        <w:tab/>
        <w:t>Na poušti životů vyprahlých</w:t>
      </w:r>
    </w:p>
    <w:p w14:paraId="12570E15" w14:textId="77777777" w:rsidR="00DC2DDA" w:rsidRDefault="00DC2DDA" w:rsidP="00B74CA9">
      <w:pPr>
        <w:spacing w:line="276" w:lineRule="auto"/>
        <w:rPr>
          <w:rFonts w:ascii="Arial" w:hAnsi="Arial" w:cs="Arial"/>
          <w:b/>
        </w:rPr>
      </w:pPr>
    </w:p>
    <w:sectPr w:rsidR="00DC2DDA" w:rsidSect="00B74CA9">
      <w:type w:val="continuous"/>
      <w:pgSz w:w="11906" w:h="16838"/>
      <w:pgMar w:top="426" w:right="1133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26EF"/>
    <w:multiLevelType w:val="multilevel"/>
    <w:tmpl w:val="B0C2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62331"/>
    <w:multiLevelType w:val="multilevel"/>
    <w:tmpl w:val="950A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A01C3"/>
    <w:multiLevelType w:val="multilevel"/>
    <w:tmpl w:val="9EE4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B3D15"/>
    <w:multiLevelType w:val="multilevel"/>
    <w:tmpl w:val="2F50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0020D"/>
    <w:multiLevelType w:val="multilevel"/>
    <w:tmpl w:val="AD12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C33EE"/>
    <w:multiLevelType w:val="hybridMultilevel"/>
    <w:tmpl w:val="7D84D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B6819"/>
    <w:multiLevelType w:val="multilevel"/>
    <w:tmpl w:val="5AAE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54B1F"/>
    <w:multiLevelType w:val="multilevel"/>
    <w:tmpl w:val="5384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8211D"/>
    <w:multiLevelType w:val="multilevel"/>
    <w:tmpl w:val="FBB4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8D6879"/>
    <w:multiLevelType w:val="hybridMultilevel"/>
    <w:tmpl w:val="6382F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720885">
    <w:abstractNumId w:val="6"/>
  </w:num>
  <w:num w:numId="2" w16cid:durableId="362174987">
    <w:abstractNumId w:val="7"/>
  </w:num>
  <w:num w:numId="3" w16cid:durableId="1105617642">
    <w:abstractNumId w:val="3"/>
  </w:num>
  <w:num w:numId="4" w16cid:durableId="313533005">
    <w:abstractNumId w:val="8"/>
  </w:num>
  <w:num w:numId="5" w16cid:durableId="593130100">
    <w:abstractNumId w:val="0"/>
  </w:num>
  <w:num w:numId="6" w16cid:durableId="328287102">
    <w:abstractNumId w:val="9"/>
  </w:num>
  <w:num w:numId="7" w16cid:durableId="72052248">
    <w:abstractNumId w:val="1"/>
  </w:num>
  <w:num w:numId="8" w16cid:durableId="199519844">
    <w:abstractNumId w:val="2"/>
  </w:num>
  <w:num w:numId="9" w16cid:durableId="116334500">
    <w:abstractNumId w:val="4"/>
  </w:num>
  <w:num w:numId="10" w16cid:durableId="348683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10"/>
    <w:rsid w:val="0000033E"/>
    <w:rsid w:val="00000459"/>
    <w:rsid w:val="00001DC5"/>
    <w:rsid w:val="000024D3"/>
    <w:rsid w:val="00004D9E"/>
    <w:rsid w:val="00005C77"/>
    <w:rsid w:val="00006D37"/>
    <w:rsid w:val="0000785E"/>
    <w:rsid w:val="00007EE9"/>
    <w:rsid w:val="00007F07"/>
    <w:rsid w:val="00011DD1"/>
    <w:rsid w:val="00011E5F"/>
    <w:rsid w:val="00011F55"/>
    <w:rsid w:val="00012F91"/>
    <w:rsid w:val="0001328B"/>
    <w:rsid w:val="000136AE"/>
    <w:rsid w:val="00013D88"/>
    <w:rsid w:val="000144C9"/>
    <w:rsid w:val="0001480E"/>
    <w:rsid w:val="00014B47"/>
    <w:rsid w:val="0001522B"/>
    <w:rsid w:val="00015A04"/>
    <w:rsid w:val="00015BD7"/>
    <w:rsid w:val="00016A77"/>
    <w:rsid w:val="00016CAC"/>
    <w:rsid w:val="00016DE8"/>
    <w:rsid w:val="0001793C"/>
    <w:rsid w:val="00020063"/>
    <w:rsid w:val="00020CFE"/>
    <w:rsid w:val="0002111E"/>
    <w:rsid w:val="00021500"/>
    <w:rsid w:val="00022C6F"/>
    <w:rsid w:val="00023577"/>
    <w:rsid w:val="00023A62"/>
    <w:rsid w:val="00024001"/>
    <w:rsid w:val="00024998"/>
    <w:rsid w:val="00025095"/>
    <w:rsid w:val="0002552D"/>
    <w:rsid w:val="000259B3"/>
    <w:rsid w:val="00026EA2"/>
    <w:rsid w:val="00027498"/>
    <w:rsid w:val="00027DDC"/>
    <w:rsid w:val="00030EE0"/>
    <w:rsid w:val="00031273"/>
    <w:rsid w:val="000314EF"/>
    <w:rsid w:val="00031E5D"/>
    <w:rsid w:val="00033C1C"/>
    <w:rsid w:val="0003416F"/>
    <w:rsid w:val="0003491A"/>
    <w:rsid w:val="00034DF7"/>
    <w:rsid w:val="000354F5"/>
    <w:rsid w:val="00035D15"/>
    <w:rsid w:val="00035F64"/>
    <w:rsid w:val="0003622B"/>
    <w:rsid w:val="00037823"/>
    <w:rsid w:val="000404AA"/>
    <w:rsid w:val="000404FC"/>
    <w:rsid w:val="00040806"/>
    <w:rsid w:val="000415F8"/>
    <w:rsid w:val="0004184A"/>
    <w:rsid w:val="00042161"/>
    <w:rsid w:val="0004226A"/>
    <w:rsid w:val="00042B7C"/>
    <w:rsid w:val="00042ED7"/>
    <w:rsid w:val="000444C3"/>
    <w:rsid w:val="00044691"/>
    <w:rsid w:val="000449C1"/>
    <w:rsid w:val="00044F24"/>
    <w:rsid w:val="00044F40"/>
    <w:rsid w:val="00045079"/>
    <w:rsid w:val="00046A3F"/>
    <w:rsid w:val="00047549"/>
    <w:rsid w:val="00047A14"/>
    <w:rsid w:val="00047F0A"/>
    <w:rsid w:val="000504E0"/>
    <w:rsid w:val="000525AF"/>
    <w:rsid w:val="00052A0D"/>
    <w:rsid w:val="0005332B"/>
    <w:rsid w:val="000538D2"/>
    <w:rsid w:val="00054119"/>
    <w:rsid w:val="00055292"/>
    <w:rsid w:val="0005571C"/>
    <w:rsid w:val="00055D47"/>
    <w:rsid w:val="00056535"/>
    <w:rsid w:val="00057865"/>
    <w:rsid w:val="00057E41"/>
    <w:rsid w:val="00060332"/>
    <w:rsid w:val="000607A8"/>
    <w:rsid w:val="00060EAD"/>
    <w:rsid w:val="0006101E"/>
    <w:rsid w:val="00061521"/>
    <w:rsid w:val="0006165D"/>
    <w:rsid w:val="0006174F"/>
    <w:rsid w:val="00061B0A"/>
    <w:rsid w:val="00061C60"/>
    <w:rsid w:val="0006318C"/>
    <w:rsid w:val="0006319C"/>
    <w:rsid w:val="00063682"/>
    <w:rsid w:val="00065C0F"/>
    <w:rsid w:val="0006617F"/>
    <w:rsid w:val="00066753"/>
    <w:rsid w:val="0006702F"/>
    <w:rsid w:val="00067063"/>
    <w:rsid w:val="0007056C"/>
    <w:rsid w:val="00070A0D"/>
    <w:rsid w:val="00070CF0"/>
    <w:rsid w:val="00070D5D"/>
    <w:rsid w:val="0007166A"/>
    <w:rsid w:val="000722D1"/>
    <w:rsid w:val="000725D5"/>
    <w:rsid w:val="00072CA4"/>
    <w:rsid w:val="00072D3A"/>
    <w:rsid w:val="00073482"/>
    <w:rsid w:val="00073F26"/>
    <w:rsid w:val="00074CC0"/>
    <w:rsid w:val="00074F4E"/>
    <w:rsid w:val="00075134"/>
    <w:rsid w:val="00075897"/>
    <w:rsid w:val="000801F3"/>
    <w:rsid w:val="00080DFF"/>
    <w:rsid w:val="000814D9"/>
    <w:rsid w:val="00082367"/>
    <w:rsid w:val="0008264F"/>
    <w:rsid w:val="00083234"/>
    <w:rsid w:val="00083308"/>
    <w:rsid w:val="00083498"/>
    <w:rsid w:val="00083D18"/>
    <w:rsid w:val="000842FC"/>
    <w:rsid w:val="000843BD"/>
    <w:rsid w:val="000849C8"/>
    <w:rsid w:val="0008524E"/>
    <w:rsid w:val="00085B09"/>
    <w:rsid w:val="00086267"/>
    <w:rsid w:val="00087195"/>
    <w:rsid w:val="000872A1"/>
    <w:rsid w:val="00091F33"/>
    <w:rsid w:val="00092247"/>
    <w:rsid w:val="00092607"/>
    <w:rsid w:val="00093030"/>
    <w:rsid w:val="000950E4"/>
    <w:rsid w:val="00096283"/>
    <w:rsid w:val="0009644D"/>
    <w:rsid w:val="000969CC"/>
    <w:rsid w:val="00096ADB"/>
    <w:rsid w:val="00096D0F"/>
    <w:rsid w:val="00096DD1"/>
    <w:rsid w:val="00097E38"/>
    <w:rsid w:val="000A0535"/>
    <w:rsid w:val="000A1BA5"/>
    <w:rsid w:val="000A22EA"/>
    <w:rsid w:val="000A2317"/>
    <w:rsid w:val="000A2A55"/>
    <w:rsid w:val="000A380E"/>
    <w:rsid w:val="000A3960"/>
    <w:rsid w:val="000A4930"/>
    <w:rsid w:val="000A4954"/>
    <w:rsid w:val="000A51AA"/>
    <w:rsid w:val="000A5F45"/>
    <w:rsid w:val="000A66C6"/>
    <w:rsid w:val="000A7127"/>
    <w:rsid w:val="000A7629"/>
    <w:rsid w:val="000A785E"/>
    <w:rsid w:val="000B1C52"/>
    <w:rsid w:val="000B2A2A"/>
    <w:rsid w:val="000B3BA5"/>
    <w:rsid w:val="000B485D"/>
    <w:rsid w:val="000B5052"/>
    <w:rsid w:val="000B60CA"/>
    <w:rsid w:val="000B60D6"/>
    <w:rsid w:val="000C00E8"/>
    <w:rsid w:val="000C0ED8"/>
    <w:rsid w:val="000C0F45"/>
    <w:rsid w:val="000C123A"/>
    <w:rsid w:val="000C197B"/>
    <w:rsid w:val="000C227E"/>
    <w:rsid w:val="000C2EC8"/>
    <w:rsid w:val="000C3774"/>
    <w:rsid w:val="000C3824"/>
    <w:rsid w:val="000C3E85"/>
    <w:rsid w:val="000C425F"/>
    <w:rsid w:val="000C671B"/>
    <w:rsid w:val="000C7AE6"/>
    <w:rsid w:val="000D04FC"/>
    <w:rsid w:val="000D11A8"/>
    <w:rsid w:val="000D2FBA"/>
    <w:rsid w:val="000D3840"/>
    <w:rsid w:val="000D3DD6"/>
    <w:rsid w:val="000D3FD5"/>
    <w:rsid w:val="000D4039"/>
    <w:rsid w:val="000D4DB9"/>
    <w:rsid w:val="000D5086"/>
    <w:rsid w:val="000D5EBF"/>
    <w:rsid w:val="000D5F85"/>
    <w:rsid w:val="000D64CD"/>
    <w:rsid w:val="000D688A"/>
    <w:rsid w:val="000D6C81"/>
    <w:rsid w:val="000D71B6"/>
    <w:rsid w:val="000D7A02"/>
    <w:rsid w:val="000D7F2C"/>
    <w:rsid w:val="000E05C3"/>
    <w:rsid w:val="000E0A77"/>
    <w:rsid w:val="000E0F6F"/>
    <w:rsid w:val="000E2FC2"/>
    <w:rsid w:val="000E3243"/>
    <w:rsid w:val="000E393D"/>
    <w:rsid w:val="000E4350"/>
    <w:rsid w:val="000E49D2"/>
    <w:rsid w:val="000E4CEA"/>
    <w:rsid w:val="000E5C67"/>
    <w:rsid w:val="000E60D1"/>
    <w:rsid w:val="000E6AAF"/>
    <w:rsid w:val="000E7AEC"/>
    <w:rsid w:val="000F09F2"/>
    <w:rsid w:val="000F11D8"/>
    <w:rsid w:val="000F16D6"/>
    <w:rsid w:val="000F206F"/>
    <w:rsid w:val="000F259A"/>
    <w:rsid w:val="000F2693"/>
    <w:rsid w:val="000F2732"/>
    <w:rsid w:val="000F31FA"/>
    <w:rsid w:val="000F32D7"/>
    <w:rsid w:val="000F37D9"/>
    <w:rsid w:val="000F3C2E"/>
    <w:rsid w:val="000F42A5"/>
    <w:rsid w:val="000F482C"/>
    <w:rsid w:val="000F4E98"/>
    <w:rsid w:val="000F7C40"/>
    <w:rsid w:val="001004DA"/>
    <w:rsid w:val="0010278E"/>
    <w:rsid w:val="00102D8C"/>
    <w:rsid w:val="0010364F"/>
    <w:rsid w:val="00105551"/>
    <w:rsid w:val="00106026"/>
    <w:rsid w:val="0010682C"/>
    <w:rsid w:val="00106B77"/>
    <w:rsid w:val="001079DC"/>
    <w:rsid w:val="00107D31"/>
    <w:rsid w:val="0011017E"/>
    <w:rsid w:val="00110308"/>
    <w:rsid w:val="0011050C"/>
    <w:rsid w:val="00110581"/>
    <w:rsid w:val="00110FAE"/>
    <w:rsid w:val="0011119D"/>
    <w:rsid w:val="00111288"/>
    <w:rsid w:val="00111FA9"/>
    <w:rsid w:val="001126A2"/>
    <w:rsid w:val="001130B3"/>
    <w:rsid w:val="0011324D"/>
    <w:rsid w:val="0011336D"/>
    <w:rsid w:val="001144EE"/>
    <w:rsid w:val="001147B0"/>
    <w:rsid w:val="001151C6"/>
    <w:rsid w:val="001159C7"/>
    <w:rsid w:val="0011629F"/>
    <w:rsid w:val="001163B5"/>
    <w:rsid w:val="00116665"/>
    <w:rsid w:val="00116DD2"/>
    <w:rsid w:val="0011744C"/>
    <w:rsid w:val="00117DBE"/>
    <w:rsid w:val="00120416"/>
    <w:rsid w:val="00120AAF"/>
    <w:rsid w:val="00121157"/>
    <w:rsid w:val="00123B90"/>
    <w:rsid w:val="001240E1"/>
    <w:rsid w:val="0012509D"/>
    <w:rsid w:val="00127578"/>
    <w:rsid w:val="0012792E"/>
    <w:rsid w:val="00127EF2"/>
    <w:rsid w:val="00130208"/>
    <w:rsid w:val="0013050A"/>
    <w:rsid w:val="00131A70"/>
    <w:rsid w:val="0013216C"/>
    <w:rsid w:val="0013229E"/>
    <w:rsid w:val="0013248E"/>
    <w:rsid w:val="001324C0"/>
    <w:rsid w:val="0013253F"/>
    <w:rsid w:val="001329AF"/>
    <w:rsid w:val="00132F59"/>
    <w:rsid w:val="0013311C"/>
    <w:rsid w:val="00133C9D"/>
    <w:rsid w:val="00133DA2"/>
    <w:rsid w:val="001342E8"/>
    <w:rsid w:val="0013442C"/>
    <w:rsid w:val="00134BBB"/>
    <w:rsid w:val="001352F1"/>
    <w:rsid w:val="00136EDA"/>
    <w:rsid w:val="0013741A"/>
    <w:rsid w:val="00142571"/>
    <w:rsid w:val="00143E50"/>
    <w:rsid w:val="0014525C"/>
    <w:rsid w:val="0014598A"/>
    <w:rsid w:val="001464B9"/>
    <w:rsid w:val="00146781"/>
    <w:rsid w:val="00146B8E"/>
    <w:rsid w:val="00147EBE"/>
    <w:rsid w:val="00150BE3"/>
    <w:rsid w:val="0015114E"/>
    <w:rsid w:val="00151645"/>
    <w:rsid w:val="0015194F"/>
    <w:rsid w:val="001521D3"/>
    <w:rsid w:val="00152744"/>
    <w:rsid w:val="001528E9"/>
    <w:rsid w:val="0015318A"/>
    <w:rsid w:val="00153F04"/>
    <w:rsid w:val="001547DA"/>
    <w:rsid w:val="001550DD"/>
    <w:rsid w:val="00155474"/>
    <w:rsid w:val="0015618B"/>
    <w:rsid w:val="00156B08"/>
    <w:rsid w:val="00157D97"/>
    <w:rsid w:val="00157EF8"/>
    <w:rsid w:val="00160D7E"/>
    <w:rsid w:val="00161006"/>
    <w:rsid w:val="001611DC"/>
    <w:rsid w:val="001615E3"/>
    <w:rsid w:val="0016180D"/>
    <w:rsid w:val="00163AA6"/>
    <w:rsid w:val="00164117"/>
    <w:rsid w:val="001643C5"/>
    <w:rsid w:val="001653F5"/>
    <w:rsid w:val="00165469"/>
    <w:rsid w:val="00166066"/>
    <w:rsid w:val="00166868"/>
    <w:rsid w:val="0016797C"/>
    <w:rsid w:val="00167E15"/>
    <w:rsid w:val="00170D54"/>
    <w:rsid w:val="0017189A"/>
    <w:rsid w:val="001722D4"/>
    <w:rsid w:val="00172524"/>
    <w:rsid w:val="0017274C"/>
    <w:rsid w:val="001733AA"/>
    <w:rsid w:val="001737E9"/>
    <w:rsid w:val="0017426A"/>
    <w:rsid w:val="0017452D"/>
    <w:rsid w:val="00174621"/>
    <w:rsid w:val="00174FA1"/>
    <w:rsid w:val="00175AB2"/>
    <w:rsid w:val="00176664"/>
    <w:rsid w:val="00176BD8"/>
    <w:rsid w:val="0017712F"/>
    <w:rsid w:val="001774D1"/>
    <w:rsid w:val="0017776A"/>
    <w:rsid w:val="00177995"/>
    <w:rsid w:val="00177F36"/>
    <w:rsid w:val="00180DC9"/>
    <w:rsid w:val="00180F2B"/>
    <w:rsid w:val="0018240D"/>
    <w:rsid w:val="00182D7D"/>
    <w:rsid w:val="00183A99"/>
    <w:rsid w:val="00183AEA"/>
    <w:rsid w:val="00183BDA"/>
    <w:rsid w:val="0018457B"/>
    <w:rsid w:val="00184830"/>
    <w:rsid w:val="001849AA"/>
    <w:rsid w:val="00184F47"/>
    <w:rsid w:val="0018509C"/>
    <w:rsid w:val="001851C8"/>
    <w:rsid w:val="001853D0"/>
    <w:rsid w:val="001854DF"/>
    <w:rsid w:val="00185979"/>
    <w:rsid w:val="0018597C"/>
    <w:rsid w:val="00185CAD"/>
    <w:rsid w:val="00186315"/>
    <w:rsid w:val="001864DD"/>
    <w:rsid w:val="00186E45"/>
    <w:rsid w:val="00186ECC"/>
    <w:rsid w:val="0019044D"/>
    <w:rsid w:val="00190BBC"/>
    <w:rsid w:val="001916A8"/>
    <w:rsid w:val="00191D98"/>
    <w:rsid w:val="001929E5"/>
    <w:rsid w:val="00194775"/>
    <w:rsid w:val="00194A83"/>
    <w:rsid w:val="00194DDA"/>
    <w:rsid w:val="00195723"/>
    <w:rsid w:val="00196AF0"/>
    <w:rsid w:val="0019779A"/>
    <w:rsid w:val="001A0959"/>
    <w:rsid w:val="001A2FB8"/>
    <w:rsid w:val="001A3107"/>
    <w:rsid w:val="001A37FC"/>
    <w:rsid w:val="001A3E09"/>
    <w:rsid w:val="001A4FB9"/>
    <w:rsid w:val="001A5039"/>
    <w:rsid w:val="001A51D0"/>
    <w:rsid w:val="001A562E"/>
    <w:rsid w:val="001A5743"/>
    <w:rsid w:val="001A5F20"/>
    <w:rsid w:val="001A675D"/>
    <w:rsid w:val="001A68DD"/>
    <w:rsid w:val="001A6CDD"/>
    <w:rsid w:val="001B0491"/>
    <w:rsid w:val="001B2D18"/>
    <w:rsid w:val="001B2D9F"/>
    <w:rsid w:val="001B4687"/>
    <w:rsid w:val="001B4C56"/>
    <w:rsid w:val="001B4D2B"/>
    <w:rsid w:val="001B570A"/>
    <w:rsid w:val="001B665F"/>
    <w:rsid w:val="001B6B60"/>
    <w:rsid w:val="001B7025"/>
    <w:rsid w:val="001B7ECB"/>
    <w:rsid w:val="001C0079"/>
    <w:rsid w:val="001C0664"/>
    <w:rsid w:val="001C0A07"/>
    <w:rsid w:val="001C1BD7"/>
    <w:rsid w:val="001C2982"/>
    <w:rsid w:val="001C2C6B"/>
    <w:rsid w:val="001C39D9"/>
    <w:rsid w:val="001C3CF6"/>
    <w:rsid w:val="001C4C82"/>
    <w:rsid w:val="001C59FA"/>
    <w:rsid w:val="001C5F76"/>
    <w:rsid w:val="001C6337"/>
    <w:rsid w:val="001C6588"/>
    <w:rsid w:val="001C6792"/>
    <w:rsid w:val="001C7433"/>
    <w:rsid w:val="001C79B5"/>
    <w:rsid w:val="001D0070"/>
    <w:rsid w:val="001D00B1"/>
    <w:rsid w:val="001D086D"/>
    <w:rsid w:val="001D08E3"/>
    <w:rsid w:val="001D0F14"/>
    <w:rsid w:val="001D12BA"/>
    <w:rsid w:val="001D2170"/>
    <w:rsid w:val="001D2E55"/>
    <w:rsid w:val="001D301F"/>
    <w:rsid w:val="001D3B83"/>
    <w:rsid w:val="001D3EC1"/>
    <w:rsid w:val="001D3F0B"/>
    <w:rsid w:val="001D556D"/>
    <w:rsid w:val="001D58B9"/>
    <w:rsid w:val="001D69A0"/>
    <w:rsid w:val="001D76F4"/>
    <w:rsid w:val="001D7A62"/>
    <w:rsid w:val="001E042F"/>
    <w:rsid w:val="001E0C7C"/>
    <w:rsid w:val="001E140F"/>
    <w:rsid w:val="001E1E1F"/>
    <w:rsid w:val="001E1EB3"/>
    <w:rsid w:val="001E2BE9"/>
    <w:rsid w:val="001E34FC"/>
    <w:rsid w:val="001E3B21"/>
    <w:rsid w:val="001E47B9"/>
    <w:rsid w:val="001E5457"/>
    <w:rsid w:val="001E5F76"/>
    <w:rsid w:val="001E75B0"/>
    <w:rsid w:val="001F06AC"/>
    <w:rsid w:val="001F1059"/>
    <w:rsid w:val="001F1457"/>
    <w:rsid w:val="001F15FC"/>
    <w:rsid w:val="001F1DE1"/>
    <w:rsid w:val="001F1E34"/>
    <w:rsid w:val="001F245C"/>
    <w:rsid w:val="001F2CB6"/>
    <w:rsid w:val="001F3247"/>
    <w:rsid w:val="001F3325"/>
    <w:rsid w:val="001F342B"/>
    <w:rsid w:val="001F3BF0"/>
    <w:rsid w:val="001F4FCC"/>
    <w:rsid w:val="001F527A"/>
    <w:rsid w:val="001F5C42"/>
    <w:rsid w:val="001F6B87"/>
    <w:rsid w:val="001F6BBF"/>
    <w:rsid w:val="001F7F37"/>
    <w:rsid w:val="0020055C"/>
    <w:rsid w:val="002010C8"/>
    <w:rsid w:val="00201DDF"/>
    <w:rsid w:val="00201E6B"/>
    <w:rsid w:val="00202B80"/>
    <w:rsid w:val="00202C15"/>
    <w:rsid w:val="00204DA0"/>
    <w:rsid w:val="00205701"/>
    <w:rsid w:val="00205812"/>
    <w:rsid w:val="0020605A"/>
    <w:rsid w:val="00206D33"/>
    <w:rsid w:val="002074D2"/>
    <w:rsid w:val="0020765E"/>
    <w:rsid w:val="00210224"/>
    <w:rsid w:val="002102F1"/>
    <w:rsid w:val="00210777"/>
    <w:rsid w:val="002107E4"/>
    <w:rsid w:val="0021150F"/>
    <w:rsid w:val="002117E5"/>
    <w:rsid w:val="00213288"/>
    <w:rsid w:val="00213759"/>
    <w:rsid w:val="0021532F"/>
    <w:rsid w:val="002155C6"/>
    <w:rsid w:val="002157B4"/>
    <w:rsid w:val="00215D72"/>
    <w:rsid w:val="00216989"/>
    <w:rsid w:val="00217B51"/>
    <w:rsid w:val="002201D9"/>
    <w:rsid w:val="0022061A"/>
    <w:rsid w:val="002206B8"/>
    <w:rsid w:val="00220DB8"/>
    <w:rsid w:val="00220E58"/>
    <w:rsid w:val="00221848"/>
    <w:rsid w:val="00223EC7"/>
    <w:rsid w:val="00224338"/>
    <w:rsid w:val="002249FB"/>
    <w:rsid w:val="00224E2D"/>
    <w:rsid w:val="00225003"/>
    <w:rsid w:val="002259DC"/>
    <w:rsid w:val="002272BF"/>
    <w:rsid w:val="00227BDA"/>
    <w:rsid w:val="00227BDB"/>
    <w:rsid w:val="00230FE8"/>
    <w:rsid w:val="00232087"/>
    <w:rsid w:val="0023220B"/>
    <w:rsid w:val="002326CC"/>
    <w:rsid w:val="00233479"/>
    <w:rsid w:val="00233688"/>
    <w:rsid w:val="00234560"/>
    <w:rsid w:val="002351F7"/>
    <w:rsid w:val="00235CEE"/>
    <w:rsid w:val="0023637E"/>
    <w:rsid w:val="00240B76"/>
    <w:rsid w:val="002414A7"/>
    <w:rsid w:val="00243184"/>
    <w:rsid w:val="00245B83"/>
    <w:rsid w:val="002469BC"/>
    <w:rsid w:val="00247828"/>
    <w:rsid w:val="0025022F"/>
    <w:rsid w:val="00251579"/>
    <w:rsid w:val="00251F98"/>
    <w:rsid w:val="00252431"/>
    <w:rsid w:val="00254A85"/>
    <w:rsid w:val="00255BCC"/>
    <w:rsid w:val="00256224"/>
    <w:rsid w:val="0025649C"/>
    <w:rsid w:val="00256D45"/>
    <w:rsid w:val="00256DF7"/>
    <w:rsid w:val="002625A9"/>
    <w:rsid w:val="0026294A"/>
    <w:rsid w:val="00262B0E"/>
    <w:rsid w:val="00263991"/>
    <w:rsid w:val="00263BF5"/>
    <w:rsid w:val="00264798"/>
    <w:rsid w:val="002649F2"/>
    <w:rsid w:val="00264F2B"/>
    <w:rsid w:val="0026501A"/>
    <w:rsid w:val="002659F9"/>
    <w:rsid w:val="00265A30"/>
    <w:rsid w:val="00266001"/>
    <w:rsid w:val="00266C6F"/>
    <w:rsid w:val="002670B4"/>
    <w:rsid w:val="002674AE"/>
    <w:rsid w:val="002677EF"/>
    <w:rsid w:val="00267AA4"/>
    <w:rsid w:val="002716DF"/>
    <w:rsid w:val="00271CC7"/>
    <w:rsid w:val="00272429"/>
    <w:rsid w:val="0027274E"/>
    <w:rsid w:val="002727ED"/>
    <w:rsid w:val="00273010"/>
    <w:rsid w:val="0027379F"/>
    <w:rsid w:val="002738B2"/>
    <w:rsid w:val="002740FE"/>
    <w:rsid w:val="002760C2"/>
    <w:rsid w:val="00277D76"/>
    <w:rsid w:val="002802C6"/>
    <w:rsid w:val="002806DB"/>
    <w:rsid w:val="002818F6"/>
    <w:rsid w:val="002823B3"/>
    <w:rsid w:val="002830F1"/>
    <w:rsid w:val="00283E97"/>
    <w:rsid w:val="0028469C"/>
    <w:rsid w:val="0028529D"/>
    <w:rsid w:val="00285380"/>
    <w:rsid w:val="002853E1"/>
    <w:rsid w:val="00285B2E"/>
    <w:rsid w:val="00285D78"/>
    <w:rsid w:val="00285FF1"/>
    <w:rsid w:val="00286637"/>
    <w:rsid w:val="002904B8"/>
    <w:rsid w:val="0029077C"/>
    <w:rsid w:val="00290DF7"/>
    <w:rsid w:val="00291056"/>
    <w:rsid w:val="00292E70"/>
    <w:rsid w:val="002930E1"/>
    <w:rsid w:val="00293374"/>
    <w:rsid w:val="00293518"/>
    <w:rsid w:val="002939E4"/>
    <w:rsid w:val="00293CE7"/>
    <w:rsid w:val="002954D3"/>
    <w:rsid w:val="00296A60"/>
    <w:rsid w:val="002A0ABC"/>
    <w:rsid w:val="002A0B75"/>
    <w:rsid w:val="002A11D3"/>
    <w:rsid w:val="002A1295"/>
    <w:rsid w:val="002A1866"/>
    <w:rsid w:val="002A1CAB"/>
    <w:rsid w:val="002A1E6C"/>
    <w:rsid w:val="002A323D"/>
    <w:rsid w:val="002A3E0E"/>
    <w:rsid w:val="002A43B0"/>
    <w:rsid w:val="002A4A61"/>
    <w:rsid w:val="002A4D62"/>
    <w:rsid w:val="002A5BB5"/>
    <w:rsid w:val="002B1C73"/>
    <w:rsid w:val="002B2541"/>
    <w:rsid w:val="002B2545"/>
    <w:rsid w:val="002B2644"/>
    <w:rsid w:val="002B2F1C"/>
    <w:rsid w:val="002B31B6"/>
    <w:rsid w:val="002B33EA"/>
    <w:rsid w:val="002B38BC"/>
    <w:rsid w:val="002B3F7F"/>
    <w:rsid w:val="002B4828"/>
    <w:rsid w:val="002B5879"/>
    <w:rsid w:val="002B5DD6"/>
    <w:rsid w:val="002B635B"/>
    <w:rsid w:val="002B6824"/>
    <w:rsid w:val="002B71A3"/>
    <w:rsid w:val="002C0635"/>
    <w:rsid w:val="002C09D1"/>
    <w:rsid w:val="002C128A"/>
    <w:rsid w:val="002C1464"/>
    <w:rsid w:val="002C1E96"/>
    <w:rsid w:val="002C3AF6"/>
    <w:rsid w:val="002C4675"/>
    <w:rsid w:val="002C47F0"/>
    <w:rsid w:val="002C4BEF"/>
    <w:rsid w:val="002C4C6D"/>
    <w:rsid w:val="002C4CCE"/>
    <w:rsid w:val="002C4E14"/>
    <w:rsid w:val="002C5216"/>
    <w:rsid w:val="002C6F76"/>
    <w:rsid w:val="002C723C"/>
    <w:rsid w:val="002C779C"/>
    <w:rsid w:val="002D0250"/>
    <w:rsid w:val="002D08A3"/>
    <w:rsid w:val="002D11A6"/>
    <w:rsid w:val="002D14B3"/>
    <w:rsid w:val="002D1E50"/>
    <w:rsid w:val="002D22E6"/>
    <w:rsid w:val="002D2869"/>
    <w:rsid w:val="002D375F"/>
    <w:rsid w:val="002D3DAC"/>
    <w:rsid w:val="002D50FA"/>
    <w:rsid w:val="002D5417"/>
    <w:rsid w:val="002D54E1"/>
    <w:rsid w:val="002D5BBC"/>
    <w:rsid w:val="002D5CDD"/>
    <w:rsid w:val="002D6885"/>
    <w:rsid w:val="002D6965"/>
    <w:rsid w:val="002E00D6"/>
    <w:rsid w:val="002E0B3B"/>
    <w:rsid w:val="002E0EEC"/>
    <w:rsid w:val="002E1DFE"/>
    <w:rsid w:val="002E229C"/>
    <w:rsid w:val="002E2372"/>
    <w:rsid w:val="002E2F69"/>
    <w:rsid w:val="002E34B5"/>
    <w:rsid w:val="002E48AC"/>
    <w:rsid w:val="002E4AAE"/>
    <w:rsid w:val="002E5A4A"/>
    <w:rsid w:val="002E5CCD"/>
    <w:rsid w:val="002E61D3"/>
    <w:rsid w:val="002E6CD9"/>
    <w:rsid w:val="002E72AD"/>
    <w:rsid w:val="002F0830"/>
    <w:rsid w:val="002F184A"/>
    <w:rsid w:val="002F1D4B"/>
    <w:rsid w:val="002F211B"/>
    <w:rsid w:val="002F2172"/>
    <w:rsid w:val="002F240F"/>
    <w:rsid w:val="002F2621"/>
    <w:rsid w:val="002F3395"/>
    <w:rsid w:val="002F3A88"/>
    <w:rsid w:val="002F3C89"/>
    <w:rsid w:val="002F3FB1"/>
    <w:rsid w:val="002F3FDE"/>
    <w:rsid w:val="002F450C"/>
    <w:rsid w:val="002F4704"/>
    <w:rsid w:val="002F47F6"/>
    <w:rsid w:val="002F4B32"/>
    <w:rsid w:val="002F59D4"/>
    <w:rsid w:val="002F5BB7"/>
    <w:rsid w:val="002F5C29"/>
    <w:rsid w:val="002F5DAA"/>
    <w:rsid w:val="002F73FA"/>
    <w:rsid w:val="002F7619"/>
    <w:rsid w:val="002F79F6"/>
    <w:rsid w:val="00300361"/>
    <w:rsid w:val="00300475"/>
    <w:rsid w:val="00300522"/>
    <w:rsid w:val="00302BD6"/>
    <w:rsid w:val="00302BFA"/>
    <w:rsid w:val="00302E9A"/>
    <w:rsid w:val="0030330A"/>
    <w:rsid w:val="0030420E"/>
    <w:rsid w:val="0030437A"/>
    <w:rsid w:val="0030439D"/>
    <w:rsid w:val="0030568D"/>
    <w:rsid w:val="00305D47"/>
    <w:rsid w:val="0030668B"/>
    <w:rsid w:val="00307036"/>
    <w:rsid w:val="00310EFF"/>
    <w:rsid w:val="00313180"/>
    <w:rsid w:val="00313C6C"/>
    <w:rsid w:val="003142B4"/>
    <w:rsid w:val="00314946"/>
    <w:rsid w:val="00314BFC"/>
    <w:rsid w:val="00314D1D"/>
    <w:rsid w:val="003177FF"/>
    <w:rsid w:val="00317AC2"/>
    <w:rsid w:val="00321362"/>
    <w:rsid w:val="003213F1"/>
    <w:rsid w:val="00322D4F"/>
    <w:rsid w:val="0032335C"/>
    <w:rsid w:val="003245EA"/>
    <w:rsid w:val="00324A7B"/>
    <w:rsid w:val="00324BB3"/>
    <w:rsid w:val="00324EAB"/>
    <w:rsid w:val="00325093"/>
    <w:rsid w:val="00325160"/>
    <w:rsid w:val="003254CB"/>
    <w:rsid w:val="00326371"/>
    <w:rsid w:val="0033068E"/>
    <w:rsid w:val="0033148F"/>
    <w:rsid w:val="00331814"/>
    <w:rsid w:val="00332325"/>
    <w:rsid w:val="003330F1"/>
    <w:rsid w:val="00333E61"/>
    <w:rsid w:val="00333FC7"/>
    <w:rsid w:val="003341AA"/>
    <w:rsid w:val="00335FBA"/>
    <w:rsid w:val="00337516"/>
    <w:rsid w:val="00337E41"/>
    <w:rsid w:val="0034178E"/>
    <w:rsid w:val="00341B69"/>
    <w:rsid w:val="00341D80"/>
    <w:rsid w:val="00341E6C"/>
    <w:rsid w:val="00342201"/>
    <w:rsid w:val="003431CF"/>
    <w:rsid w:val="003435A6"/>
    <w:rsid w:val="00343A7A"/>
    <w:rsid w:val="0034491D"/>
    <w:rsid w:val="00344B34"/>
    <w:rsid w:val="00345086"/>
    <w:rsid w:val="00345636"/>
    <w:rsid w:val="0034569F"/>
    <w:rsid w:val="00345F5E"/>
    <w:rsid w:val="00346DE0"/>
    <w:rsid w:val="00347C76"/>
    <w:rsid w:val="00350488"/>
    <w:rsid w:val="00350514"/>
    <w:rsid w:val="00352D35"/>
    <w:rsid w:val="00353C5C"/>
    <w:rsid w:val="00353E83"/>
    <w:rsid w:val="0035454A"/>
    <w:rsid w:val="00354B4B"/>
    <w:rsid w:val="00354F19"/>
    <w:rsid w:val="00355B1D"/>
    <w:rsid w:val="00355E84"/>
    <w:rsid w:val="00360133"/>
    <w:rsid w:val="00362AF0"/>
    <w:rsid w:val="00365256"/>
    <w:rsid w:val="00365902"/>
    <w:rsid w:val="00365E4E"/>
    <w:rsid w:val="003660AB"/>
    <w:rsid w:val="00370177"/>
    <w:rsid w:val="003709CC"/>
    <w:rsid w:val="00371850"/>
    <w:rsid w:val="00371C9C"/>
    <w:rsid w:val="00372896"/>
    <w:rsid w:val="0037358B"/>
    <w:rsid w:val="0037365B"/>
    <w:rsid w:val="003750EB"/>
    <w:rsid w:val="0037542C"/>
    <w:rsid w:val="00375534"/>
    <w:rsid w:val="00376312"/>
    <w:rsid w:val="00376660"/>
    <w:rsid w:val="00377520"/>
    <w:rsid w:val="00380158"/>
    <w:rsid w:val="00380D8B"/>
    <w:rsid w:val="00380F3D"/>
    <w:rsid w:val="0038108F"/>
    <w:rsid w:val="00381148"/>
    <w:rsid w:val="003829E8"/>
    <w:rsid w:val="00382BFA"/>
    <w:rsid w:val="00383558"/>
    <w:rsid w:val="00383D34"/>
    <w:rsid w:val="003840E7"/>
    <w:rsid w:val="003847E5"/>
    <w:rsid w:val="00386946"/>
    <w:rsid w:val="00386BBC"/>
    <w:rsid w:val="003875AB"/>
    <w:rsid w:val="003875B4"/>
    <w:rsid w:val="003877C1"/>
    <w:rsid w:val="00387A00"/>
    <w:rsid w:val="003904AB"/>
    <w:rsid w:val="00390EDB"/>
    <w:rsid w:val="00390F3C"/>
    <w:rsid w:val="00391027"/>
    <w:rsid w:val="00391268"/>
    <w:rsid w:val="00392CD5"/>
    <w:rsid w:val="00393418"/>
    <w:rsid w:val="00393425"/>
    <w:rsid w:val="00394C82"/>
    <w:rsid w:val="0039558C"/>
    <w:rsid w:val="00395F04"/>
    <w:rsid w:val="003971CF"/>
    <w:rsid w:val="0039730A"/>
    <w:rsid w:val="00397505"/>
    <w:rsid w:val="0039752E"/>
    <w:rsid w:val="003A0827"/>
    <w:rsid w:val="003A096C"/>
    <w:rsid w:val="003A0DD7"/>
    <w:rsid w:val="003A0FA2"/>
    <w:rsid w:val="003A1B24"/>
    <w:rsid w:val="003A3521"/>
    <w:rsid w:val="003A3AC0"/>
    <w:rsid w:val="003A45CC"/>
    <w:rsid w:val="003A5764"/>
    <w:rsid w:val="003A5BE7"/>
    <w:rsid w:val="003A5C92"/>
    <w:rsid w:val="003A6E82"/>
    <w:rsid w:val="003A6FBA"/>
    <w:rsid w:val="003A753A"/>
    <w:rsid w:val="003A75E5"/>
    <w:rsid w:val="003A7654"/>
    <w:rsid w:val="003A7A7F"/>
    <w:rsid w:val="003B0593"/>
    <w:rsid w:val="003B2674"/>
    <w:rsid w:val="003B3748"/>
    <w:rsid w:val="003B493D"/>
    <w:rsid w:val="003B5618"/>
    <w:rsid w:val="003B56B0"/>
    <w:rsid w:val="003B57E7"/>
    <w:rsid w:val="003B7D25"/>
    <w:rsid w:val="003C0A3D"/>
    <w:rsid w:val="003C1057"/>
    <w:rsid w:val="003C1AA3"/>
    <w:rsid w:val="003C2604"/>
    <w:rsid w:val="003C2DEF"/>
    <w:rsid w:val="003C3C62"/>
    <w:rsid w:val="003C3F41"/>
    <w:rsid w:val="003C447C"/>
    <w:rsid w:val="003C44C0"/>
    <w:rsid w:val="003C44FA"/>
    <w:rsid w:val="003C697C"/>
    <w:rsid w:val="003C6CCE"/>
    <w:rsid w:val="003C6E72"/>
    <w:rsid w:val="003C7563"/>
    <w:rsid w:val="003C7BED"/>
    <w:rsid w:val="003D0837"/>
    <w:rsid w:val="003D160F"/>
    <w:rsid w:val="003D163E"/>
    <w:rsid w:val="003D405A"/>
    <w:rsid w:val="003D466D"/>
    <w:rsid w:val="003D4E89"/>
    <w:rsid w:val="003D5455"/>
    <w:rsid w:val="003D74B0"/>
    <w:rsid w:val="003D7D99"/>
    <w:rsid w:val="003E0696"/>
    <w:rsid w:val="003E0DDA"/>
    <w:rsid w:val="003E1061"/>
    <w:rsid w:val="003E10A0"/>
    <w:rsid w:val="003E1702"/>
    <w:rsid w:val="003E1CA1"/>
    <w:rsid w:val="003E22A3"/>
    <w:rsid w:val="003E24B4"/>
    <w:rsid w:val="003E2509"/>
    <w:rsid w:val="003E3369"/>
    <w:rsid w:val="003E3B14"/>
    <w:rsid w:val="003E46AD"/>
    <w:rsid w:val="003E4800"/>
    <w:rsid w:val="003E60B0"/>
    <w:rsid w:val="003E6CE0"/>
    <w:rsid w:val="003E7327"/>
    <w:rsid w:val="003E7AA9"/>
    <w:rsid w:val="003F00E4"/>
    <w:rsid w:val="003F0445"/>
    <w:rsid w:val="003F063C"/>
    <w:rsid w:val="003F0FA7"/>
    <w:rsid w:val="003F15B0"/>
    <w:rsid w:val="003F18B2"/>
    <w:rsid w:val="003F22C7"/>
    <w:rsid w:val="003F22FF"/>
    <w:rsid w:val="003F3029"/>
    <w:rsid w:val="003F31C3"/>
    <w:rsid w:val="003F3CC5"/>
    <w:rsid w:val="003F4244"/>
    <w:rsid w:val="003F7C19"/>
    <w:rsid w:val="003F7CC1"/>
    <w:rsid w:val="00400415"/>
    <w:rsid w:val="00400EDD"/>
    <w:rsid w:val="004015D5"/>
    <w:rsid w:val="00401B7D"/>
    <w:rsid w:val="00401D9E"/>
    <w:rsid w:val="00402332"/>
    <w:rsid w:val="00402534"/>
    <w:rsid w:val="00402A16"/>
    <w:rsid w:val="00402FDB"/>
    <w:rsid w:val="004033E0"/>
    <w:rsid w:val="004034F7"/>
    <w:rsid w:val="00403C8B"/>
    <w:rsid w:val="00405093"/>
    <w:rsid w:val="0040546C"/>
    <w:rsid w:val="0040582F"/>
    <w:rsid w:val="0040607B"/>
    <w:rsid w:val="00406ADC"/>
    <w:rsid w:val="004074B9"/>
    <w:rsid w:val="00407A1A"/>
    <w:rsid w:val="00407A3C"/>
    <w:rsid w:val="00407E5F"/>
    <w:rsid w:val="0041207A"/>
    <w:rsid w:val="00412AA1"/>
    <w:rsid w:val="00413BC9"/>
    <w:rsid w:val="00414626"/>
    <w:rsid w:val="00414C47"/>
    <w:rsid w:val="004151D2"/>
    <w:rsid w:val="004154B9"/>
    <w:rsid w:val="004163BA"/>
    <w:rsid w:val="00416D14"/>
    <w:rsid w:val="00417E48"/>
    <w:rsid w:val="00421355"/>
    <w:rsid w:val="00421C9B"/>
    <w:rsid w:val="00422788"/>
    <w:rsid w:val="004233BD"/>
    <w:rsid w:val="00423A3B"/>
    <w:rsid w:val="00424352"/>
    <w:rsid w:val="0042455D"/>
    <w:rsid w:val="004248B7"/>
    <w:rsid w:val="0042552B"/>
    <w:rsid w:val="00425D65"/>
    <w:rsid w:val="00426637"/>
    <w:rsid w:val="00431360"/>
    <w:rsid w:val="004329DD"/>
    <w:rsid w:val="00432A11"/>
    <w:rsid w:val="00432BF6"/>
    <w:rsid w:val="00432FEF"/>
    <w:rsid w:val="004332ED"/>
    <w:rsid w:val="004338AC"/>
    <w:rsid w:val="004344E8"/>
    <w:rsid w:val="00434F35"/>
    <w:rsid w:val="00435D4C"/>
    <w:rsid w:val="00435DCD"/>
    <w:rsid w:val="004374F1"/>
    <w:rsid w:val="0043793A"/>
    <w:rsid w:val="00437DAB"/>
    <w:rsid w:val="00437E11"/>
    <w:rsid w:val="00441A99"/>
    <w:rsid w:val="00442083"/>
    <w:rsid w:val="004429D4"/>
    <w:rsid w:val="00442EC9"/>
    <w:rsid w:val="00443603"/>
    <w:rsid w:val="004437C1"/>
    <w:rsid w:val="00443B7C"/>
    <w:rsid w:val="00443D01"/>
    <w:rsid w:val="004447A7"/>
    <w:rsid w:val="00444944"/>
    <w:rsid w:val="00445CA4"/>
    <w:rsid w:val="00445F54"/>
    <w:rsid w:val="00446026"/>
    <w:rsid w:val="00446C4B"/>
    <w:rsid w:val="00447B62"/>
    <w:rsid w:val="00447B6F"/>
    <w:rsid w:val="004501A4"/>
    <w:rsid w:val="0045386C"/>
    <w:rsid w:val="00453CF4"/>
    <w:rsid w:val="00453D81"/>
    <w:rsid w:val="004541F6"/>
    <w:rsid w:val="0045575A"/>
    <w:rsid w:val="00455C52"/>
    <w:rsid w:val="00456748"/>
    <w:rsid w:val="00456FEB"/>
    <w:rsid w:val="00457622"/>
    <w:rsid w:val="0045799F"/>
    <w:rsid w:val="00460562"/>
    <w:rsid w:val="00461450"/>
    <w:rsid w:val="00461E98"/>
    <w:rsid w:val="00463302"/>
    <w:rsid w:val="00463395"/>
    <w:rsid w:val="00463B0C"/>
    <w:rsid w:val="00463E64"/>
    <w:rsid w:val="004644E9"/>
    <w:rsid w:val="0046493B"/>
    <w:rsid w:val="00464FD7"/>
    <w:rsid w:val="004656E3"/>
    <w:rsid w:val="0046578F"/>
    <w:rsid w:val="004658D8"/>
    <w:rsid w:val="004659CA"/>
    <w:rsid w:val="00465E3A"/>
    <w:rsid w:val="00466AC8"/>
    <w:rsid w:val="00466F2F"/>
    <w:rsid w:val="00467453"/>
    <w:rsid w:val="004677E7"/>
    <w:rsid w:val="00467D2C"/>
    <w:rsid w:val="00470929"/>
    <w:rsid w:val="004718BE"/>
    <w:rsid w:val="00473049"/>
    <w:rsid w:val="00473929"/>
    <w:rsid w:val="00473E3C"/>
    <w:rsid w:val="00474008"/>
    <w:rsid w:val="00474D3A"/>
    <w:rsid w:val="00475F72"/>
    <w:rsid w:val="004765B0"/>
    <w:rsid w:val="00476848"/>
    <w:rsid w:val="00476E0F"/>
    <w:rsid w:val="00477DAC"/>
    <w:rsid w:val="00480375"/>
    <w:rsid w:val="0048047F"/>
    <w:rsid w:val="00482929"/>
    <w:rsid w:val="00482E4E"/>
    <w:rsid w:val="0048343A"/>
    <w:rsid w:val="00483E38"/>
    <w:rsid w:val="004849F0"/>
    <w:rsid w:val="00485164"/>
    <w:rsid w:val="004856DD"/>
    <w:rsid w:val="00485EB9"/>
    <w:rsid w:val="0048603C"/>
    <w:rsid w:val="0048635E"/>
    <w:rsid w:val="00487F49"/>
    <w:rsid w:val="0049451A"/>
    <w:rsid w:val="00494A1D"/>
    <w:rsid w:val="00495C5F"/>
    <w:rsid w:val="00496427"/>
    <w:rsid w:val="0049675C"/>
    <w:rsid w:val="00496C11"/>
    <w:rsid w:val="00497160"/>
    <w:rsid w:val="00497DB7"/>
    <w:rsid w:val="004A0397"/>
    <w:rsid w:val="004A0A1B"/>
    <w:rsid w:val="004A11C5"/>
    <w:rsid w:val="004A15FA"/>
    <w:rsid w:val="004A190F"/>
    <w:rsid w:val="004A19E6"/>
    <w:rsid w:val="004A1FE4"/>
    <w:rsid w:val="004A3231"/>
    <w:rsid w:val="004A32EC"/>
    <w:rsid w:val="004A34EE"/>
    <w:rsid w:val="004A4CAA"/>
    <w:rsid w:val="004A4F65"/>
    <w:rsid w:val="004A5387"/>
    <w:rsid w:val="004A580C"/>
    <w:rsid w:val="004A5ACD"/>
    <w:rsid w:val="004A6855"/>
    <w:rsid w:val="004A760F"/>
    <w:rsid w:val="004A7917"/>
    <w:rsid w:val="004A7D1E"/>
    <w:rsid w:val="004B0C46"/>
    <w:rsid w:val="004B1F39"/>
    <w:rsid w:val="004B32B9"/>
    <w:rsid w:val="004B381D"/>
    <w:rsid w:val="004B43BE"/>
    <w:rsid w:val="004B4CE2"/>
    <w:rsid w:val="004B59CC"/>
    <w:rsid w:val="004B5FBE"/>
    <w:rsid w:val="004B6C26"/>
    <w:rsid w:val="004B7CAB"/>
    <w:rsid w:val="004C00AC"/>
    <w:rsid w:val="004C15EB"/>
    <w:rsid w:val="004C1CEA"/>
    <w:rsid w:val="004C3541"/>
    <w:rsid w:val="004C3725"/>
    <w:rsid w:val="004C3C98"/>
    <w:rsid w:val="004C53E7"/>
    <w:rsid w:val="004C62EC"/>
    <w:rsid w:val="004C6EB9"/>
    <w:rsid w:val="004C746F"/>
    <w:rsid w:val="004C785A"/>
    <w:rsid w:val="004D0A9B"/>
    <w:rsid w:val="004D0BF2"/>
    <w:rsid w:val="004D0E0A"/>
    <w:rsid w:val="004D1948"/>
    <w:rsid w:val="004D1D32"/>
    <w:rsid w:val="004D2AB6"/>
    <w:rsid w:val="004D2C92"/>
    <w:rsid w:val="004D362B"/>
    <w:rsid w:val="004D3917"/>
    <w:rsid w:val="004D4042"/>
    <w:rsid w:val="004D43B6"/>
    <w:rsid w:val="004D5013"/>
    <w:rsid w:val="004D534F"/>
    <w:rsid w:val="004D728E"/>
    <w:rsid w:val="004D7938"/>
    <w:rsid w:val="004E0E0C"/>
    <w:rsid w:val="004E15E9"/>
    <w:rsid w:val="004E209A"/>
    <w:rsid w:val="004E28F0"/>
    <w:rsid w:val="004E2CC7"/>
    <w:rsid w:val="004E327B"/>
    <w:rsid w:val="004E3B28"/>
    <w:rsid w:val="004E3D0F"/>
    <w:rsid w:val="004E3E91"/>
    <w:rsid w:val="004E408B"/>
    <w:rsid w:val="004E4D4D"/>
    <w:rsid w:val="004E5851"/>
    <w:rsid w:val="004E5EF8"/>
    <w:rsid w:val="004E6DE6"/>
    <w:rsid w:val="004E7057"/>
    <w:rsid w:val="004E7533"/>
    <w:rsid w:val="004E7878"/>
    <w:rsid w:val="004E7DEC"/>
    <w:rsid w:val="004F0D30"/>
    <w:rsid w:val="004F1FDD"/>
    <w:rsid w:val="004F22D9"/>
    <w:rsid w:val="004F2807"/>
    <w:rsid w:val="004F2A13"/>
    <w:rsid w:val="004F2D6A"/>
    <w:rsid w:val="004F31C0"/>
    <w:rsid w:val="004F32A0"/>
    <w:rsid w:val="004F3DC2"/>
    <w:rsid w:val="004F3FCE"/>
    <w:rsid w:val="004F57F7"/>
    <w:rsid w:val="004F5A2F"/>
    <w:rsid w:val="004F5AE4"/>
    <w:rsid w:val="004F79A8"/>
    <w:rsid w:val="005000CF"/>
    <w:rsid w:val="00500D18"/>
    <w:rsid w:val="00502247"/>
    <w:rsid w:val="005028A0"/>
    <w:rsid w:val="00502998"/>
    <w:rsid w:val="0050336C"/>
    <w:rsid w:val="00503E27"/>
    <w:rsid w:val="00503EFC"/>
    <w:rsid w:val="00504210"/>
    <w:rsid w:val="005043CB"/>
    <w:rsid w:val="0050486C"/>
    <w:rsid w:val="00505143"/>
    <w:rsid w:val="00505322"/>
    <w:rsid w:val="00505F3E"/>
    <w:rsid w:val="005064A2"/>
    <w:rsid w:val="0050699A"/>
    <w:rsid w:val="005078EB"/>
    <w:rsid w:val="00507ABB"/>
    <w:rsid w:val="00507ADF"/>
    <w:rsid w:val="00507C93"/>
    <w:rsid w:val="00507FCE"/>
    <w:rsid w:val="0051044B"/>
    <w:rsid w:val="00512964"/>
    <w:rsid w:val="005130F3"/>
    <w:rsid w:val="00513D4D"/>
    <w:rsid w:val="005141E6"/>
    <w:rsid w:val="00514F53"/>
    <w:rsid w:val="005153D0"/>
    <w:rsid w:val="00515BF6"/>
    <w:rsid w:val="0051717E"/>
    <w:rsid w:val="00517333"/>
    <w:rsid w:val="00517BCA"/>
    <w:rsid w:val="00517FB6"/>
    <w:rsid w:val="005211DD"/>
    <w:rsid w:val="005215BC"/>
    <w:rsid w:val="00521829"/>
    <w:rsid w:val="00522D89"/>
    <w:rsid w:val="005232B9"/>
    <w:rsid w:val="005243D6"/>
    <w:rsid w:val="00524CBA"/>
    <w:rsid w:val="005257D2"/>
    <w:rsid w:val="00526A75"/>
    <w:rsid w:val="005273B3"/>
    <w:rsid w:val="0052769F"/>
    <w:rsid w:val="005301E1"/>
    <w:rsid w:val="00530EDB"/>
    <w:rsid w:val="00531C39"/>
    <w:rsid w:val="00532700"/>
    <w:rsid w:val="005327F1"/>
    <w:rsid w:val="00533491"/>
    <w:rsid w:val="00534A5B"/>
    <w:rsid w:val="00534C6A"/>
    <w:rsid w:val="00535237"/>
    <w:rsid w:val="00535565"/>
    <w:rsid w:val="00535C60"/>
    <w:rsid w:val="005366A9"/>
    <w:rsid w:val="00536CF7"/>
    <w:rsid w:val="00537503"/>
    <w:rsid w:val="00537C36"/>
    <w:rsid w:val="0054085C"/>
    <w:rsid w:val="00541298"/>
    <w:rsid w:val="00541848"/>
    <w:rsid w:val="005418A5"/>
    <w:rsid w:val="00541F0F"/>
    <w:rsid w:val="0054255E"/>
    <w:rsid w:val="00542740"/>
    <w:rsid w:val="00544110"/>
    <w:rsid w:val="005445D4"/>
    <w:rsid w:val="00544B2E"/>
    <w:rsid w:val="00544C71"/>
    <w:rsid w:val="00545B83"/>
    <w:rsid w:val="00546257"/>
    <w:rsid w:val="005463F4"/>
    <w:rsid w:val="00546787"/>
    <w:rsid w:val="00550A6C"/>
    <w:rsid w:val="005514E9"/>
    <w:rsid w:val="00551688"/>
    <w:rsid w:val="0055168D"/>
    <w:rsid w:val="005520DA"/>
    <w:rsid w:val="00552199"/>
    <w:rsid w:val="0055273A"/>
    <w:rsid w:val="0055289F"/>
    <w:rsid w:val="00552E51"/>
    <w:rsid w:val="0055360C"/>
    <w:rsid w:val="00554308"/>
    <w:rsid w:val="00554C92"/>
    <w:rsid w:val="005550C6"/>
    <w:rsid w:val="00555682"/>
    <w:rsid w:val="0055591B"/>
    <w:rsid w:val="00555972"/>
    <w:rsid w:val="005560C1"/>
    <w:rsid w:val="005561A9"/>
    <w:rsid w:val="00556A8C"/>
    <w:rsid w:val="00556EC4"/>
    <w:rsid w:val="00557024"/>
    <w:rsid w:val="005572D6"/>
    <w:rsid w:val="0055783E"/>
    <w:rsid w:val="00557BCB"/>
    <w:rsid w:val="00557F2B"/>
    <w:rsid w:val="00560400"/>
    <w:rsid w:val="00560736"/>
    <w:rsid w:val="00560FF6"/>
    <w:rsid w:val="005610EB"/>
    <w:rsid w:val="005615E0"/>
    <w:rsid w:val="00561CA0"/>
    <w:rsid w:val="00562BB7"/>
    <w:rsid w:val="00563E77"/>
    <w:rsid w:val="00564048"/>
    <w:rsid w:val="005640E8"/>
    <w:rsid w:val="00564515"/>
    <w:rsid w:val="005649F5"/>
    <w:rsid w:val="00565089"/>
    <w:rsid w:val="00565724"/>
    <w:rsid w:val="0056669F"/>
    <w:rsid w:val="005679E2"/>
    <w:rsid w:val="00567BE0"/>
    <w:rsid w:val="00570350"/>
    <w:rsid w:val="00570448"/>
    <w:rsid w:val="00570CDD"/>
    <w:rsid w:val="00571FBE"/>
    <w:rsid w:val="0057372B"/>
    <w:rsid w:val="00573D88"/>
    <w:rsid w:val="00573DB0"/>
    <w:rsid w:val="00574075"/>
    <w:rsid w:val="00575232"/>
    <w:rsid w:val="00575A12"/>
    <w:rsid w:val="00575C0A"/>
    <w:rsid w:val="00576574"/>
    <w:rsid w:val="00576AD1"/>
    <w:rsid w:val="0057718F"/>
    <w:rsid w:val="00580246"/>
    <w:rsid w:val="005808D1"/>
    <w:rsid w:val="00581E74"/>
    <w:rsid w:val="00584103"/>
    <w:rsid w:val="00584226"/>
    <w:rsid w:val="0058424B"/>
    <w:rsid w:val="00584A4C"/>
    <w:rsid w:val="00584D40"/>
    <w:rsid w:val="00584F07"/>
    <w:rsid w:val="00585360"/>
    <w:rsid w:val="00585AFE"/>
    <w:rsid w:val="00585D67"/>
    <w:rsid w:val="00585E87"/>
    <w:rsid w:val="00586365"/>
    <w:rsid w:val="00586F55"/>
    <w:rsid w:val="005877DB"/>
    <w:rsid w:val="00587935"/>
    <w:rsid w:val="00587DA3"/>
    <w:rsid w:val="00590042"/>
    <w:rsid w:val="00590368"/>
    <w:rsid w:val="00590B46"/>
    <w:rsid w:val="00590E40"/>
    <w:rsid w:val="005912D9"/>
    <w:rsid w:val="00591E8E"/>
    <w:rsid w:val="00592829"/>
    <w:rsid w:val="00593004"/>
    <w:rsid w:val="005939C6"/>
    <w:rsid w:val="005947C0"/>
    <w:rsid w:val="005947F7"/>
    <w:rsid w:val="00594E46"/>
    <w:rsid w:val="005969D5"/>
    <w:rsid w:val="00596F31"/>
    <w:rsid w:val="0059753F"/>
    <w:rsid w:val="005A005F"/>
    <w:rsid w:val="005A060E"/>
    <w:rsid w:val="005A0AAC"/>
    <w:rsid w:val="005A0DC2"/>
    <w:rsid w:val="005A178E"/>
    <w:rsid w:val="005A198D"/>
    <w:rsid w:val="005A3559"/>
    <w:rsid w:val="005A3C6C"/>
    <w:rsid w:val="005A471B"/>
    <w:rsid w:val="005A4730"/>
    <w:rsid w:val="005A496F"/>
    <w:rsid w:val="005A5607"/>
    <w:rsid w:val="005A610A"/>
    <w:rsid w:val="005A7CA5"/>
    <w:rsid w:val="005B0215"/>
    <w:rsid w:val="005B082D"/>
    <w:rsid w:val="005B19B3"/>
    <w:rsid w:val="005B1CAF"/>
    <w:rsid w:val="005B2AA7"/>
    <w:rsid w:val="005B2AC5"/>
    <w:rsid w:val="005B2FEA"/>
    <w:rsid w:val="005B3338"/>
    <w:rsid w:val="005B3FE3"/>
    <w:rsid w:val="005B4F9D"/>
    <w:rsid w:val="005B59AE"/>
    <w:rsid w:val="005B5AB9"/>
    <w:rsid w:val="005B5BE0"/>
    <w:rsid w:val="005B60B6"/>
    <w:rsid w:val="005B6EC5"/>
    <w:rsid w:val="005B70CF"/>
    <w:rsid w:val="005B762C"/>
    <w:rsid w:val="005B7C66"/>
    <w:rsid w:val="005C0FEB"/>
    <w:rsid w:val="005C17B9"/>
    <w:rsid w:val="005C1BDF"/>
    <w:rsid w:val="005C2120"/>
    <w:rsid w:val="005C2F64"/>
    <w:rsid w:val="005C34F0"/>
    <w:rsid w:val="005C3AF6"/>
    <w:rsid w:val="005C423B"/>
    <w:rsid w:val="005C4940"/>
    <w:rsid w:val="005C6293"/>
    <w:rsid w:val="005C632A"/>
    <w:rsid w:val="005C7E9C"/>
    <w:rsid w:val="005D0B08"/>
    <w:rsid w:val="005D14B1"/>
    <w:rsid w:val="005D14ED"/>
    <w:rsid w:val="005D1EEF"/>
    <w:rsid w:val="005D23C2"/>
    <w:rsid w:val="005D3638"/>
    <w:rsid w:val="005D3C7C"/>
    <w:rsid w:val="005D5EAA"/>
    <w:rsid w:val="005D60C0"/>
    <w:rsid w:val="005D7E92"/>
    <w:rsid w:val="005E0181"/>
    <w:rsid w:val="005E0B7E"/>
    <w:rsid w:val="005E22AA"/>
    <w:rsid w:val="005E39DC"/>
    <w:rsid w:val="005E3AFC"/>
    <w:rsid w:val="005E41A4"/>
    <w:rsid w:val="005E4214"/>
    <w:rsid w:val="005E6053"/>
    <w:rsid w:val="005E6264"/>
    <w:rsid w:val="005E6B5D"/>
    <w:rsid w:val="005E7024"/>
    <w:rsid w:val="005E7225"/>
    <w:rsid w:val="005E730B"/>
    <w:rsid w:val="005E7398"/>
    <w:rsid w:val="005E79D4"/>
    <w:rsid w:val="005F0B2A"/>
    <w:rsid w:val="005F0C51"/>
    <w:rsid w:val="005F1758"/>
    <w:rsid w:val="005F1947"/>
    <w:rsid w:val="005F1E98"/>
    <w:rsid w:val="005F24A5"/>
    <w:rsid w:val="005F2EC9"/>
    <w:rsid w:val="005F4808"/>
    <w:rsid w:val="005F485C"/>
    <w:rsid w:val="005F4A57"/>
    <w:rsid w:val="005F4BD9"/>
    <w:rsid w:val="005F54F5"/>
    <w:rsid w:val="005F643A"/>
    <w:rsid w:val="005F6797"/>
    <w:rsid w:val="005F6937"/>
    <w:rsid w:val="005F6F53"/>
    <w:rsid w:val="005F71A7"/>
    <w:rsid w:val="005F72C6"/>
    <w:rsid w:val="005F780E"/>
    <w:rsid w:val="005F7EF8"/>
    <w:rsid w:val="006025C6"/>
    <w:rsid w:val="006034C2"/>
    <w:rsid w:val="0060371F"/>
    <w:rsid w:val="00603E23"/>
    <w:rsid w:val="00605026"/>
    <w:rsid w:val="00606A7B"/>
    <w:rsid w:val="00606AF2"/>
    <w:rsid w:val="00606ED8"/>
    <w:rsid w:val="00607966"/>
    <w:rsid w:val="00607F31"/>
    <w:rsid w:val="00610B7E"/>
    <w:rsid w:val="00611595"/>
    <w:rsid w:val="006115D4"/>
    <w:rsid w:val="00611963"/>
    <w:rsid w:val="00611BD8"/>
    <w:rsid w:val="00611F84"/>
    <w:rsid w:val="00612624"/>
    <w:rsid w:val="00612779"/>
    <w:rsid w:val="006131CA"/>
    <w:rsid w:val="006136AD"/>
    <w:rsid w:val="00614583"/>
    <w:rsid w:val="00615E72"/>
    <w:rsid w:val="00616006"/>
    <w:rsid w:val="006160CA"/>
    <w:rsid w:val="00616D2D"/>
    <w:rsid w:val="00617C54"/>
    <w:rsid w:val="00617CF3"/>
    <w:rsid w:val="00617DEE"/>
    <w:rsid w:val="006202D2"/>
    <w:rsid w:val="006210E3"/>
    <w:rsid w:val="0062185C"/>
    <w:rsid w:val="0062192B"/>
    <w:rsid w:val="0062258E"/>
    <w:rsid w:val="006243C8"/>
    <w:rsid w:val="00624A87"/>
    <w:rsid w:val="00625356"/>
    <w:rsid w:val="00625D1A"/>
    <w:rsid w:val="0062673B"/>
    <w:rsid w:val="00626E73"/>
    <w:rsid w:val="00627641"/>
    <w:rsid w:val="00627AB8"/>
    <w:rsid w:val="0063168F"/>
    <w:rsid w:val="0063183A"/>
    <w:rsid w:val="0063250B"/>
    <w:rsid w:val="00632641"/>
    <w:rsid w:val="00632E08"/>
    <w:rsid w:val="00633738"/>
    <w:rsid w:val="00634DAF"/>
    <w:rsid w:val="00634E28"/>
    <w:rsid w:val="00635C98"/>
    <w:rsid w:val="0063623A"/>
    <w:rsid w:val="006367FB"/>
    <w:rsid w:val="00636D85"/>
    <w:rsid w:val="006373DA"/>
    <w:rsid w:val="00637EFB"/>
    <w:rsid w:val="0064016F"/>
    <w:rsid w:val="006401A2"/>
    <w:rsid w:val="006401F3"/>
    <w:rsid w:val="0064048D"/>
    <w:rsid w:val="006405B1"/>
    <w:rsid w:val="006406C5"/>
    <w:rsid w:val="006407F6"/>
    <w:rsid w:val="0064099B"/>
    <w:rsid w:val="0064154B"/>
    <w:rsid w:val="00641AE9"/>
    <w:rsid w:val="00642671"/>
    <w:rsid w:val="006426D6"/>
    <w:rsid w:val="00642C63"/>
    <w:rsid w:val="00643339"/>
    <w:rsid w:val="006437CE"/>
    <w:rsid w:val="00643D04"/>
    <w:rsid w:val="00645000"/>
    <w:rsid w:val="00645850"/>
    <w:rsid w:val="00645FC7"/>
    <w:rsid w:val="00646840"/>
    <w:rsid w:val="006468D3"/>
    <w:rsid w:val="00647547"/>
    <w:rsid w:val="00647606"/>
    <w:rsid w:val="00647EFD"/>
    <w:rsid w:val="0065104B"/>
    <w:rsid w:val="0065137A"/>
    <w:rsid w:val="00652161"/>
    <w:rsid w:val="0065315D"/>
    <w:rsid w:val="006536D4"/>
    <w:rsid w:val="00653A3F"/>
    <w:rsid w:val="00653ECC"/>
    <w:rsid w:val="006548D2"/>
    <w:rsid w:val="00654B2A"/>
    <w:rsid w:val="006554FD"/>
    <w:rsid w:val="00655D27"/>
    <w:rsid w:val="006561EA"/>
    <w:rsid w:val="006576F6"/>
    <w:rsid w:val="00657D86"/>
    <w:rsid w:val="00657F11"/>
    <w:rsid w:val="00660669"/>
    <w:rsid w:val="00660C26"/>
    <w:rsid w:val="00661527"/>
    <w:rsid w:val="006624EA"/>
    <w:rsid w:val="00662BEB"/>
    <w:rsid w:val="00663642"/>
    <w:rsid w:val="00664C9F"/>
    <w:rsid w:val="00664FAB"/>
    <w:rsid w:val="0066505C"/>
    <w:rsid w:val="00667ACC"/>
    <w:rsid w:val="006707DE"/>
    <w:rsid w:val="006709EB"/>
    <w:rsid w:val="00670CD7"/>
    <w:rsid w:val="00671AC7"/>
    <w:rsid w:val="00671D5A"/>
    <w:rsid w:val="00672200"/>
    <w:rsid w:val="00672550"/>
    <w:rsid w:val="00672D3F"/>
    <w:rsid w:val="00672D41"/>
    <w:rsid w:val="00674310"/>
    <w:rsid w:val="00674DBD"/>
    <w:rsid w:val="0067515E"/>
    <w:rsid w:val="00675637"/>
    <w:rsid w:val="00675A25"/>
    <w:rsid w:val="00677809"/>
    <w:rsid w:val="00680592"/>
    <w:rsid w:val="00680593"/>
    <w:rsid w:val="0068061C"/>
    <w:rsid w:val="00680C99"/>
    <w:rsid w:val="00680D5D"/>
    <w:rsid w:val="00680E77"/>
    <w:rsid w:val="00681309"/>
    <w:rsid w:val="00681961"/>
    <w:rsid w:val="00681E4A"/>
    <w:rsid w:val="006829A1"/>
    <w:rsid w:val="00682A1C"/>
    <w:rsid w:val="006837A6"/>
    <w:rsid w:val="00684B47"/>
    <w:rsid w:val="00684E24"/>
    <w:rsid w:val="006851F5"/>
    <w:rsid w:val="00685412"/>
    <w:rsid w:val="00686976"/>
    <w:rsid w:val="00686AEC"/>
    <w:rsid w:val="00686B4E"/>
    <w:rsid w:val="00687880"/>
    <w:rsid w:val="006912C6"/>
    <w:rsid w:val="006915EE"/>
    <w:rsid w:val="00693045"/>
    <w:rsid w:val="006936AD"/>
    <w:rsid w:val="006938FD"/>
    <w:rsid w:val="00694B18"/>
    <w:rsid w:val="00694B7F"/>
    <w:rsid w:val="00695828"/>
    <w:rsid w:val="00695A03"/>
    <w:rsid w:val="00695AFC"/>
    <w:rsid w:val="00696AD6"/>
    <w:rsid w:val="00696B66"/>
    <w:rsid w:val="00696ED1"/>
    <w:rsid w:val="006A03F9"/>
    <w:rsid w:val="006A0FEE"/>
    <w:rsid w:val="006A1D26"/>
    <w:rsid w:val="006A2935"/>
    <w:rsid w:val="006A2C56"/>
    <w:rsid w:val="006A32A2"/>
    <w:rsid w:val="006A3423"/>
    <w:rsid w:val="006A351A"/>
    <w:rsid w:val="006A3A9B"/>
    <w:rsid w:val="006A3B7F"/>
    <w:rsid w:val="006A40F6"/>
    <w:rsid w:val="006A43C4"/>
    <w:rsid w:val="006A4847"/>
    <w:rsid w:val="006A4A88"/>
    <w:rsid w:val="006A4BC0"/>
    <w:rsid w:val="006A550B"/>
    <w:rsid w:val="006A7BCE"/>
    <w:rsid w:val="006B004C"/>
    <w:rsid w:val="006B01F2"/>
    <w:rsid w:val="006B0366"/>
    <w:rsid w:val="006B1406"/>
    <w:rsid w:val="006B1A5D"/>
    <w:rsid w:val="006B1E2E"/>
    <w:rsid w:val="006B2001"/>
    <w:rsid w:val="006B2C9D"/>
    <w:rsid w:val="006B2EE2"/>
    <w:rsid w:val="006B2F21"/>
    <w:rsid w:val="006B3BE2"/>
    <w:rsid w:val="006B5075"/>
    <w:rsid w:val="006B60C1"/>
    <w:rsid w:val="006B6233"/>
    <w:rsid w:val="006B69E5"/>
    <w:rsid w:val="006B7138"/>
    <w:rsid w:val="006B76F1"/>
    <w:rsid w:val="006B7CFC"/>
    <w:rsid w:val="006C0C80"/>
    <w:rsid w:val="006C0D72"/>
    <w:rsid w:val="006C2102"/>
    <w:rsid w:val="006C2457"/>
    <w:rsid w:val="006C2935"/>
    <w:rsid w:val="006C29DF"/>
    <w:rsid w:val="006C4E82"/>
    <w:rsid w:val="006C5BDC"/>
    <w:rsid w:val="006C62F4"/>
    <w:rsid w:val="006C67BC"/>
    <w:rsid w:val="006C7654"/>
    <w:rsid w:val="006C7A09"/>
    <w:rsid w:val="006D0C3A"/>
    <w:rsid w:val="006D192D"/>
    <w:rsid w:val="006D196F"/>
    <w:rsid w:val="006D2250"/>
    <w:rsid w:val="006D3923"/>
    <w:rsid w:val="006D3CA8"/>
    <w:rsid w:val="006D50E6"/>
    <w:rsid w:val="006D593F"/>
    <w:rsid w:val="006D60CB"/>
    <w:rsid w:val="006D622C"/>
    <w:rsid w:val="006E0217"/>
    <w:rsid w:val="006E026E"/>
    <w:rsid w:val="006E05D8"/>
    <w:rsid w:val="006E0755"/>
    <w:rsid w:val="006E0983"/>
    <w:rsid w:val="006E125B"/>
    <w:rsid w:val="006E4820"/>
    <w:rsid w:val="006E724A"/>
    <w:rsid w:val="006E7A1F"/>
    <w:rsid w:val="006E7BBE"/>
    <w:rsid w:val="006E7C80"/>
    <w:rsid w:val="006F13FE"/>
    <w:rsid w:val="006F157D"/>
    <w:rsid w:val="006F1667"/>
    <w:rsid w:val="006F1D9D"/>
    <w:rsid w:val="006F22AD"/>
    <w:rsid w:val="006F2C10"/>
    <w:rsid w:val="006F2C4B"/>
    <w:rsid w:val="006F36C0"/>
    <w:rsid w:val="006F3F09"/>
    <w:rsid w:val="006F4342"/>
    <w:rsid w:val="006F46CC"/>
    <w:rsid w:val="006F4818"/>
    <w:rsid w:val="006F5DF2"/>
    <w:rsid w:val="006F6257"/>
    <w:rsid w:val="006F6A2B"/>
    <w:rsid w:val="007008FE"/>
    <w:rsid w:val="00701237"/>
    <w:rsid w:val="007017F9"/>
    <w:rsid w:val="007018F0"/>
    <w:rsid w:val="00701E90"/>
    <w:rsid w:val="0070247E"/>
    <w:rsid w:val="00702834"/>
    <w:rsid w:val="00702867"/>
    <w:rsid w:val="007028A7"/>
    <w:rsid w:val="00702BA0"/>
    <w:rsid w:val="00703867"/>
    <w:rsid w:val="00703998"/>
    <w:rsid w:val="007039A6"/>
    <w:rsid w:val="00703C82"/>
    <w:rsid w:val="0070405F"/>
    <w:rsid w:val="00704FB9"/>
    <w:rsid w:val="00705061"/>
    <w:rsid w:val="00705DA7"/>
    <w:rsid w:val="0070603F"/>
    <w:rsid w:val="007079AD"/>
    <w:rsid w:val="0071067A"/>
    <w:rsid w:val="007108EF"/>
    <w:rsid w:val="00711D2A"/>
    <w:rsid w:val="00712185"/>
    <w:rsid w:val="007131CA"/>
    <w:rsid w:val="0071376F"/>
    <w:rsid w:val="00713842"/>
    <w:rsid w:val="0071388C"/>
    <w:rsid w:val="00713B0B"/>
    <w:rsid w:val="007143BB"/>
    <w:rsid w:val="0071445B"/>
    <w:rsid w:val="00714486"/>
    <w:rsid w:val="00715DEE"/>
    <w:rsid w:val="00717C7C"/>
    <w:rsid w:val="00720B1F"/>
    <w:rsid w:val="00720C5B"/>
    <w:rsid w:val="007214B0"/>
    <w:rsid w:val="00721937"/>
    <w:rsid w:val="007225F8"/>
    <w:rsid w:val="00722DDF"/>
    <w:rsid w:val="00724390"/>
    <w:rsid w:val="00725154"/>
    <w:rsid w:val="0072555B"/>
    <w:rsid w:val="007265AB"/>
    <w:rsid w:val="00726690"/>
    <w:rsid w:val="007300EB"/>
    <w:rsid w:val="0073063A"/>
    <w:rsid w:val="00732178"/>
    <w:rsid w:val="00732BB5"/>
    <w:rsid w:val="0073376E"/>
    <w:rsid w:val="0073477F"/>
    <w:rsid w:val="00734906"/>
    <w:rsid w:val="00735633"/>
    <w:rsid w:val="00735DE6"/>
    <w:rsid w:val="00735E95"/>
    <w:rsid w:val="00736334"/>
    <w:rsid w:val="00736EB8"/>
    <w:rsid w:val="00736F9A"/>
    <w:rsid w:val="007400C1"/>
    <w:rsid w:val="007400CA"/>
    <w:rsid w:val="007404A6"/>
    <w:rsid w:val="00740C9D"/>
    <w:rsid w:val="00742010"/>
    <w:rsid w:val="00745812"/>
    <w:rsid w:val="00746704"/>
    <w:rsid w:val="007471E6"/>
    <w:rsid w:val="007477DF"/>
    <w:rsid w:val="00747C31"/>
    <w:rsid w:val="0075012D"/>
    <w:rsid w:val="007502A0"/>
    <w:rsid w:val="007508C1"/>
    <w:rsid w:val="00750943"/>
    <w:rsid w:val="0075184C"/>
    <w:rsid w:val="00751D39"/>
    <w:rsid w:val="007523E1"/>
    <w:rsid w:val="00752C5B"/>
    <w:rsid w:val="0075306C"/>
    <w:rsid w:val="00753139"/>
    <w:rsid w:val="007531DE"/>
    <w:rsid w:val="007538BB"/>
    <w:rsid w:val="00753BDC"/>
    <w:rsid w:val="007547EC"/>
    <w:rsid w:val="00754A44"/>
    <w:rsid w:val="00754F81"/>
    <w:rsid w:val="007562F0"/>
    <w:rsid w:val="00756792"/>
    <w:rsid w:val="00756E81"/>
    <w:rsid w:val="00757881"/>
    <w:rsid w:val="00761885"/>
    <w:rsid w:val="0076194B"/>
    <w:rsid w:val="0076233F"/>
    <w:rsid w:val="00762730"/>
    <w:rsid w:val="007629C1"/>
    <w:rsid w:val="00763CBC"/>
    <w:rsid w:val="00764297"/>
    <w:rsid w:val="0076630F"/>
    <w:rsid w:val="0076690F"/>
    <w:rsid w:val="00766F57"/>
    <w:rsid w:val="00770129"/>
    <w:rsid w:val="00771020"/>
    <w:rsid w:val="00771976"/>
    <w:rsid w:val="007739A5"/>
    <w:rsid w:val="00773DAB"/>
    <w:rsid w:val="00773F93"/>
    <w:rsid w:val="00773FC9"/>
    <w:rsid w:val="00774947"/>
    <w:rsid w:val="007751EA"/>
    <w:rsid w:val="00775ED8"/>
    <w:rsid w:val="007761F4"/>
    <w:rsid w:val="007801AD"/>
    <w:rsid w:val="007809E8"/>
    <w:rsid w:val="00780B81"/>
    <w:rsid w:val="007811A7"/>
    <w:rsid w:val="00783140"/>
    <w:rsid w:val="00783A87"/>
    <w:rsid w:val="00785620"/>
    <w:rsid w:val="00786A63"/>
    <w:rsid w:val="00787149"/>
    <w:rsid w:val="0078722E"/>
    <w:rsid w:val="007876F1"/>
    <w:rsid w:val="007909F7"/>
    <w:rsid w:val="007912CA"/>
    <w:rsid w:val="007928E9"/>
    <w:rsid w:val="00793B3A"/>
    <w:rsid w:val="007943A7"/>
    <w:rsid w:val="00794970"/>
    <w:rsid w:val="00794E1B"/>
    <w:rsid w:val="0079503A"/>
    <w:rsid w:val="007957D8"/>
    <w:rsid w:val="00795AE1"/>
    <w:rsid w:val="00796F02"/>
    <w:rsid w:val="007970A2"/>
    <w:rsid w:val="0079719E"/>
    <w:rsid w:val="007A05F0"/>
    <w:rsid w:val="007A16FC"/>
    <w:rsid w:val="007A189B"/>
    <w:rsid w:val="007A1FA9"/>
    <w:rsid w:val="007A226B"/>
    <w:rsid w:val="007A2375"/>
    <w:rsid w:val="007A261F"/>
    <w:rsid w:val="007A29E8"/>
    <w:rsid w:val="007A2C42"/>
    <w:rsid w:val="007A2F1E"/>
    <w:rsid w:val="007A486A"/>
    <w:rsid w:val="007A4BBD"/>
    <w:rsid w:val="007A52D2"/>
    <w:rsid w:val="007A728C"/>
    <w:rsid w:val="007A72FE"/>
    <w:rsid w:val="007A7476"/>
    <w:rsid w:val="007B01A2"/>
    <w:rsid w:val="007B0556"/>
    <w:rsid w:val="007B0A9D"/>
    <w:rsid w:val="007B26A8"/>
    <w:rsid w:val="007B270F"/>
    <w:rsid w:val="007B2925"/>
    <w:rsid w:val="007B38CD"/>
    <w:rsid w:val="007B3AF6"/>
    <w:rsid w:val="007B48C9"/>
    <w:rsid w:val="007B4DB5"/>
    <w:rsid w:val="007B540B"/>
    <w:rsid w:val="007B58B4"/>
    <w:rsid w:val="007B5990"/>
    <w:rsid w:val="007B6016"/>
    <w:rsid w:val="007B64CD"/>
    <w:rsid w:val="007B7ADC"/>
    <w:rsid w:val="007C1582"/>
    <w:rsid w:val="007C18B0"/>
    <w:rsid w:val="007C2198"/>
    <w:rsid w:val="007C38DF"/>
    <w:rsid w:val="007C52E2"/>
    <w:rsid w:val="007C6622"/>
    <w:rsid w:val="007C6EF9"/>
    <w:rsid w:val="007D06DC"/>
    <w:rsid w:val="007D288A"/>
    <w:rsid w:val="007D2D86"/>
    <w:rsid w:val="007D3D88"/>
    <w:rsid w:val="007D43E7"/>
    <w:rsid w:val="007D449E"/>
    <w:rsid w:val="007D4BF8"/>
    <w:rsid w:val="007D6147"/>
    <w:rsid w:val="007D6CB6"/>
    <w:rsid w:val="007D7378"/>
    <w:rsid w:val="007D73A2"/>
    <w:rsid w:val="007D7A18"/>
    <w:rsid w:val="007D7C37"/>
    <w:rsid w:val="007D7FEF"/>
    <w:rsid w:val="007E0FDF"/>
    <w:rsid w:val="007E10ED"/>
    <w:rsid w:val="007E155A"/>
    <w:rsid w:val="007E1BB3"/>
    <w:rsid w:val="007E1CFF"/>
    <w:rsid w:val="007E2CAE"/>
    <w:rsid w:val="007E2F5D"/>
    <w:rsid w:val="007E442D"/>
    <w:rsid w:val="007E4ACB"/>
    <w:rsid w:val="007E4B0D"/>
    <w:rsid w:val="007E5143"/>
    <w:rsid w:val="007E6A7D"/>
    <w:rsid w:val="007E6D2C"/>
    <w:rsid w:val="007E7774"/>
    <w:rsid w:val="007F005C"/>
    <w:rsid w:val="007F1563"/>
    <w:rsid w:val="007F1DC2"/>
    <w:rsid w:val="007F1E1F"/>
    <w:rsid w:val="007F1F51"/>
    <w:rsid w:val="007F22C7"/>
    <w:rsid w:val="007F2599"/>
    <w:rsid w:val="007F25D6"/>
    <w:rsid w:val="007F3538"/>
    <w:rsid w:val="007F385A"/>
    <w:rsid w:val="007F3949"/>
    <w:rsid w:val="007F3B23"/>
    <w:rsid w:val="007F3DAF"/>
    <w:rsid w:val="007F4163"/>
    <w:rsid w:val="007F50C5"/>
    <w:rsid w:val="007F5640"/>
    <w:rsid w:val="007F63AD"/>
    <w:rsid w:val="007F7E00"/>
    <w:rsid w:val="00800B13"/>
    <w:rsid w:val="00800F86"/>
    <w:rsid w:val="00801403"/>
    <w:rsid w:val="00802046"/>
    <w:rsid w:val="00802419"/>
    <w:rsid w:val="00803374"/>
    <w:rsid w:val="0080338D"/>
    <w:rsid w:val="0080377C"/>
    <w:rsid w:val="00805391"/>
    <w:rsid w:val="00805499"/>
    <w:rsid w:val="00805C0C"/>
    <w:rsid w:val="00807266"/>
    <w:rsid w:val="008072E9"/>
    <w:rsid w:val="008074CE"/>
    <w:rsid w:val="0080762E"/>
    <w:rsid w:val="00810ED1"/>
    <w:rsid w:val="0081117A"/>
    <w:rsid w:val="00811D8C"/>
    <w:rsid w:val="0081387F"/>
    <w:rsid w:val="008142F0"/>
    <w:rsid w:val="00814481"/>
    <w:rsid w:val="008147B7"/>
    <w:rsid w:val="00814A00"/>
    <w:rsid w:val="00814F78"/>
    <w:rsid w:val="00814FE5"/>
    <w:rsid w:val="0081508D"/>
    <w:rsid w:val="008161E8"/>
    <w:rsid w:val="00816289"/>
    <w:rsid w:val="00816C7A"/>
    <w:rsid w:val="00817B91"/>
    <w:rsid w:val="00820107"/>
    <w:rsid w:val="00820205"/>
    <w:rsid w:val="008208E8"/>
    <w:rsid w:val="008213D2"/>
    <w:rsid w:val="00821564"/>
    <w:rsid w:val="008218EA"/>
    <w:rsid w:val="00821D0B"/>
    <w:rsid w:val="00822975"/>
    <w:rsid w:val="00822C1B"/>
    <w:rsid w:val="008237B1"/>
    <w:rsid w:val="008237F8"/>
    <w:rsid w:val="00823C40"/>
    <w:rsid w:val="008247C4"/>
    <w:rsid w:val="008257D2"/>
    <w:rsid w:val="0082631A"/>
    <w:rsid w:val="008272BA"/>
    <w:rsid w:val="00830172"/>
    <w:rsid w:val="00830674"/>
    <w:rsid w:val="00830CB8"/>
    <w:rsid w:val="00831841"/>
    <w:rsid w:val="00832119"/>
    <w:rsid w:val="008333E1"/>
    <w:rsid w:val="008337EE"/>
    <w:rsid w:val="00833D1D"/>
    <w:rsid w:val="00834372"/>
    <w:rsid w:val="008344FE"/>
    <w:rsid w:val="00834C40"/>
    <w:rsid w:val="008354A7"/>
    <w:rsid w:val="00835CF0"/>
    <w:rsid w:val="008361A4"/>
    <w:rsid w:val="00837100"/>
    <w:rsid w:val="008373D6"/>
    <w:rsid w:val="008403B3"/>
    <w:rsid w:val="0084058A"/>
    <w:rsid w:val="00841661"/>
    <w:rsid w:val="00841ADB"/>
    <w:rsid w:val="00842243"/>
    <w:rsid w:val="0084235E"/>
    <w:rsid w:val="0084275B"/>
    <w:rsid w:val="00843718"/>
    <w:rsid w:val="0084391D"/>
    <w:rsid w:val="00844272"/>
    <w:rsid w:val="00844FBE"/>
    <w:rsid w:val="008456C5"/>
    <w:rsid w:val="00845EC0"/>
    <w:rsid w:val="00847AAA"/>
    <w:rsid w:val="008509B2"/>
    <w:rsid w:val="00850AEB"/>
    <w:rsid w:val="00850AF8"/>
    <w:rsid w:val="00850BD3"/>
    <w:rsid w:val="00850DD6"/>
    <w:rsid w:val="008512D2"/>
    <w:rsid w:val="00851570"/>
    <w:rsid w:val="00851699"/>
    <w:rsid w:val="00851AB4"/>
    <w:rsid w:val="00851FE2"/>
    <w:rsid w:val="008521C3"/>
    <w:rsid w:val="0085220A"/>
    <w:rsid w:val="008524CC"/>
    <w:rsid w:val="008526B0"/>
    <w:rsid w:val="00852D1A"/>
    <w:rsid w:val="00853BD7"/>
    <w:rsid w:val="00854AC4"/>
    <w:rsid w:val="00854E36"/>
    <w:rsid w:val="0085547F"/>
    <w:rsid w:val="00855635"/>
    <w:rsid w:val="00855EE8"/>
    <w:rsid w:val="00856A17"/>
    <w:rsid w:val="00856B64"/>
    <w:rsid w:val="00856DD0"/>
    <w:rsid w:val="0085787B"/>
    <w:rsid w:val="00860D93"/>
    <w:rsid w:val="0086177A"/>
    <w:rsid w:val="00861F31"/>
    <w:rsid w:val="00862B9E"/>
    <w:rsid w:val="00862DCE"/>
    <w:rsid w:val="00862EF3"/>
    <w:rsid w:val="008637AE"/>
    <w:rsid w:val="00863CA5"/>
    <w:rsid w:val="00864C63"/>
    <w:rsid w:val="00865428"/>
    <w:rsid w:val="008658C3"/>
    <w:rsid w:val="00865995"/>
    <w:rsid w:val="00865D2C"/>
    <w:rsid w:val="008674D7"/>
    <w:rsid w:val="0086782E"/>
    <w:rsid w:val="00867B52"/>
    <w:rsid w:val="0087094B"/>
    <w:rsid w:val="00871476"/>
    <w:rsid w:val="008717BE"/>
    <w:rsid w:val="00871A08"/>
    <w:rsid w:val="00871C04"/>
    <w:rsid w:val="0087203F"/>
    <w:rsid w:val="00872C11"/>
    <w:rsid w:val="0087375D"/>
    <w:rsid w:val="00873D0E"/>
    <w:rsid w:val="00874E61"/>
    <w:rsid w:val="008753A6"/>
    <w:rsid w:val="00875920"/>
    <w:rsid w:val="00875AEB"/>
    <w:rsid w:val="00876768"/>
    <w:rsid w:val="00876DC3"/>
    <w:rsid w:val="00877445"/>
    <w:rsid w:val="008808AB"/>
    <w:rsid w:val="008809A1"/>
    <w:rsid w:val="008815CF"/>
    <w:rsid w:val="00881970"/>
    <w:rsid w:val="008828B7"/>
    <w:rsid w:val="0088291D"/>
    <w:rsid w:val="00883D32"/>
    <w:rsid w:val="008849BD"/>
    <w:rsid w:val="00884BB7"/>
    <w:rsid w:val="00884E32"/>
    <w:rsid w:val="0088565B"/>
    <w:rsid w:val="00885CDE"/>
    <w:rsid w:val="00886F22"/>
    <w:rsid w:val="00887602"/>
    <w:rsid w:val="00887E19"/>
    <w:rsid w:val="008906E0"/>
    <w:rsid w:val="00891535"/>
    <w:rsid w:val="0089156D"/>
    <w:rsid w:val="00891F67"/>
    <w:rsid w:val="00892689"/>
    <w:rsid w:val="008926DF"/>
    <w:rsid w:val="00893463"/>
    <w:rsid w:val="008939F9"/>
    <w:rsid w:val="0089409B"/>
    <w:rsid w:val="008943F0"/>
    <w:rsid w:val="00894B94"/>
    <w:rsid w:val="00895022"/>
    <w:rsid w:val="0089549A"/>
    <w:rsid w:val="00896939"/>
    <w:rsid w:val="008A0310"/>
    <w:rsid w:val="008A1442"/>
    <w:rsid w:val="008A1C92"/>
    <w:rsid w:val="008A2012"/>
    <w:rsid w:val="008A288E"/>
    <w:rsid w:val="008A288F"/>
    <w:rsid w:val="008A4C14"/>
    <w:rsid w:val="008A50E9"/>
    <w:rsid w:val="008A53FC"/>
    <w:rsid w:val="008A54B7"/>
    <w:rsid w:val="008A68BF"/>
    <w:rsid w:val="008A6C69"/>
    <w:rsid w:val="008A6DA5"/>
    <w:rsid w:val="008A6F6C"/>
    <w:rsid w:val="008A7C36"/>
    <w:rsid w:val="008B067F"/>
    <w:rsid w:val="008B10B9"/>
    <w:rsid w:val="008B1268"/>
    <w:rsid w:val="008B1D75"/>
    <w:rsid w:val="008B2362"/>
    <w:rsid w:val="008B246E"/>
    <w:rsid w:val="008B28C4"/>
    <w:rsid w:val="008B2D18"/>
    <w:rsid w:val="008B30B4"/>
    <w:rsid w:val="008B32EB"/>
    <w:rsid w:val="008B38EB"/>
    <w:rsid w:val="008B45A9"/>
    <w:rsid w:val="008B5BB7"/>
    <w:rsid w:val="008B6256"/>
    <w:rsid w:val="008C1048"/>
    <w:rsid w:val="008C1911"/>
    <w:rsid w:val="008C1BD3"/>
    <w:rsid w:val="008C2265"/>
    <w:rsid w:val="008C2B15"/>
    <w:rsid w:val="008C2CE9"/>
    <w:rsid w:val="008C2F7D"/>
    <w:rsid w:val="008C4494"/>
    <w:rsid w:val="008C4887"/>
    <w:rsid w:val="008C63D5"/>
    <w:rsid w:val="008C6492"/>
    <w:rsid w:val="008C70B4"/>
    <w:rsid w:val="008C7509"/>
    <w:rsid w:val="008D01E7"/>
    <w:rsid w:val="008D0387"/>
    <w:rsid w:val="008D2A24"/>
    <w:rsid w:val="008D2EE6"/>
    <w:rsid w:val="008D37CA"/>
    <w:rsid w:val="008D4079"/>
    <w:rsid w:val="008D4121"/>
    <w:rsid w:val="008D48E7"/>
    <w:rsid w:val="008D4C8A"/>
    <w:rsid w:val="008D5420"/>
    <w:rsid w:val="008D5692"/>
    <w:rsid w:val="008D579B"/>
    <w:rsid w:val="008D588C"/>
    <w:rsid w:val="008D732C"/>
    <w:rsid w:val="008D75E0"/>
    <w:rsid w:val="008D7AB0"/>
    <w:rsid w:val="008D7BBD"/>
    <w:rsid w:val="008D7C19"/>
    <w:rsid w:val="008E0E99"/>
    <w:rsid w:val="008E13CD"/>
    <w:rsid w:val="008E2358"/>
    <w:rsid w:val="008E69BE"/>
    <w:rsid w:val="008E75D6"/>
    <w:rsid w:val="008F1775"/>
    <w:rsid w:val="008F1855"/>
    <w:rsid w:val="008F204C"/>
    <w:rsid w:val="008F26D0"/>
    <w:rsid w:val="008F2DF0"/>
    <w:rsid w:val="008F422D"/>
    <w:rsid w:val="008F4234"/>
    <w:rsid w:val="008F490A"/>
    <w:rsid w:val="008F53C0"/>
    <w:rsid w:val="008F6609"/>
    <w:rsid w:val="008F6750"/>
    <w:rsid w:val="008F6C0B"/>
    <w:rsid w:val="008F7005"/>
    <w:rsid w:val="008F7603"/>
    <w:rsid w:val="008F79EE"/>
    <w:rsid w:val="008F7B86"/>
    <w:rsid w:val="0090041C"/>
    <w:rsid w:val="00900DFA"/>
    <w:rsid w:val="00901BB3"/>
    <w:rsid w:val="00901BF2"/>
    <w:rsid w:val="00901E36"/>
    <w:rsid w:val="009023EA"/>
    <w:rsid w:val="00903E37"/>
    <w:rsid w:val="00904756"/>
    <w:rsid w:val="00904BE1"/>
    <w:rsid w:val="00904C7F"/>
    <w:rsid w:val="00904D67"/>
    <w:rsid w:val="00905548"/>
    <w:rsid w:val="00906290"/>
    <w:rsid w:val="00906AB2"/>
    <w:rsid w:val="00906C00"/>
    <w:rsid w:val="00906CAD"/>
    <w:rsid w:val="00906FD2"/>
    <w:rsid w:val="009078E0"/>
    <w:rsid w:val="0090799E"/>
    <w:rsid w:val="00907E2B"/>
    <w:rsid w:val="00910B0D"/>
    <w:rsid w:val="0091133C"/>
    <w:rsid w:val="00911EDC"/>
    <w:rsid w:val="00912192"/>
    <w:rsid w:val="00912DBF"/>
    <w:rsid w:val="00912E8C"/>
    <w:rsid w:val="00915678"/>
    <w:rsid w:val="00917CBE"/>
    <w:rsid w:val="009200AF"/>
    <w:rsid w:val="00920297"/>
    <w:rsid w:val="0092034E"/>
    <w:rsid w:val="00920B8E"/>
    <w:rsid w:val="009210D1"/>
    <w:rsid w:val="009215A4"/>
    <w:rsid w:val="009217E5"/>
    <w:rsid w:val="0092199B"/>
    <w:rsid w:val="009221CA"/>
    <w:rsid w:val="0092252E"/>
    <w:rsid w:val="0092289F"/>
    <w:rsid w:val="00923390"/>
    <w:rsid w:val="009238E6"/>
    <w:rsid w:val="00923D6C"/>
    <w:rsid w:val="00924249"/>
    <w:rsid w:val="00924A64"/>
    <w:rsid w:val="009256E5"/>
    <w:rsid w:val="009263AB"/>
    <w:rsid w:val="009263C4"/>
    <w:rsid w:val="00926763"/>
    <w:rsid w:val="00926C17"/>
    <w:rsid w:val="00926FED"/>
    <w:rsid w:val="00927B13"/>
    <w:rsid w:val="00930789"/>
    <w:rsid w:val="00932A49"/>
    <w:rsid w:val="00933243"/>
    <w:rsid w:val="00933422"/>
    <w:rsid w:val="0093468B"/>
    <w:rsid w:val="00934BA7"/>
    <w:rsid w:val="009350D6"/>
    <w:rsid w:val="00935874"/>
    <w:rsid w:val="009359F2"/>
    <w:rsid w:val="009361D5"/>
    <w:rsid w:val="00936429"/>
    <w:rsid w:val="00936587"/>
    <w:rsid w:val="00936DF3"/>
    <w:rsid w:val="0093701F"/>
    <w:rsid w:val="00937929"/>
    <w:rsid w:val="00937AD3"/>
    <w:rsid w:val="00941924"/>
    <w:rsid w:val="00942986"/>
    <w:rsid w:val="0094326D"/>
    <w:rsid w:val="00943AEE"/>
    <w:rsid w:val="00944092"/>
    <w:rsid w:val="00944532"/>
    <w:rsid w:val="0094455D"/>
    <w:rsid w:val="00945E3E"/>
    <w:rsid w:val="00946687"/>
    <w:rsid w:val="00946798"/>
    <w:rsid w:val="00947111"/>
    <w:rsid w:val="0094726A"/>
    <w:rsid w:val="0094742F"/>
    <w:rsid w:val="00947D4F"/>
    <w:rsid w:val="009503CE"/>
    <w:rsid w:val="009504B9"/>
    <w:rsid w:val="0095188F"/>
    <w:rsid w:val="00951B41"/>
    <w:rsid w:val="00951CEC"/>
    <w:rsid w:val="00952708"/>
    <w:rsid w:val="009537D8"/>
    <w:rsid w:val="00953C05"/>
    <w:rsid w:val="00954284"/>
    <w:rsid w:val="0095444F"/>
    <w:rsid w:val="00955EC9"/>
    <w:rsid w:val="00956335"/>
    <w:rsid w:val="00956DCA"/>
    <w:rsid w:val="00956EDB"/>
    <w:rsid w:val="009570C8"/>
    <w:rsid w:val="00957FFA"/>
    <w:rsid w:val="00960638"/>
    <w:rsid w:val="00960A58"/>
    <w:rsid w:val="00960F1F"/>
    <w:rsid w:val="009614A9"/>
    <w:rsid w:val="009616B5"/>
    <w:rsid w:val="00961851"/>
    <w:rsid w:val="009618F6"/>
    <w:rsid w:val="00961B64"/>
    <w:rsid w:val="00961BAD"/>
    <w:rsid w:val="00962176"/>
    <w:rsid w:val="00962887"/>
    <w:rsid w:val="00962CA0"/>
    <w:rsid w:val="00963A63"/>
    <w:rsid w:val="009642F8"/>
    <w:rsid w:val="0096447E"/>
    <w:rsid w:val="00964627"/>
    <w:rsid w:val="00964E31"/>
    <w:rsid w:val="009655ED"/>
    <w:rsid w:val="00965F90"/>
    <w:rsid w:val="009678D0"/>
    <w:rsid w:val="0097019B"/>
    <w:rsid w:val="009703C1"/>
    <w:rsid w:val="00970561"/>
    <w:rsid w:val="00971BFA"/>
    <w:rsid w:val="00971E4C"/>
    <w:rsid w:val="0097369F"/>
    <w:rsid w:val="009756C8"/>
    <w:rsid w:val="0097678C"/>
    <w:rsid w:val="009769A6"/>
    <w:rsid w:val="00976AEF"/>
    <w:rsid w:val="00976B7E"/>
    <w:rsid w:val="0097743D"/>
    <w:rsid w:val="009777D7"/>
    <w:rsid w:val="00981887"/>
    <w:rsid w:val="009818CC"/>
    <w:rsid w:val="00981A84"/>
    <w:rsid w:val="00981D4C"/>
    <w:rsid w:val="0098222A"/>
    <w:rsid w:val="00982427"/>
    <w:rsid w:val="009832B2"/>
    <w:rsid w:val="00983804"/>
    <w:rsid w:val="00983D88"/>
    <w:rsid w:val="00983D9E"/>
    <w:rsid w:val="009846CD"/>
    <w:rsid w:val="00984781"/>
    <w:rsid w:val="009847EC"/>
    <w:rsid w:val="00984E37"/>
    <w:rsid w:val="0098522C"/>
    <w:rsid w:val="0098657E"/>
    <w:rsid w:val="00986B0E"/>
    <w:rsid w:val="00986B49"/>
    <w:rsid w:val="0098719A"/>
    <w:rsid w:val="009871FF"/>
    <w:rsid w:val="00987745"/>
    <w:rsid w:val="00990E37"/>
    <w:rsid w:val="00991B81"/>
    <w:rsid w:val="00991EE2"/>
    <w:rsid w:val="00992440"/>
    <w:rsid w:val="009926E3"/>
    <w:rsid w:val="00992D62"/>
    <w:rsid w:val="00994E60"/>
    <w:rsid w:val="00995127"/>
    <w:rsid w:val="00995609"/>
    <w:rsid w:val="00996AA6"/>
    <w:rsid w:val="0099770B"/>
    <w:rsid w:val="009979F8"/>
    <w:rsid w:val="00997CEE"/>
    <w:rsid w:val="009A0EB3"/>
    <w:rsid w:val="009A2273"/>
    <w:rsid w:val="009A2DB9"/>
    <w:rsid w:val="009A2F55"/>
    <w:rsid w:val="009A396E"/>
    <w:rsid w:val="009A4F1C"/>
    <w:rsid w:val="009A6B0D"/>
    <w:rsid w:val="009A6BC3"/>
    <w:rsid w:val="009B0B20"/>
    <w:rsid w:val="009B118A"/>
    <w:rsid w:val="009B2385"/>
    <w:rsid w:val="009B2503"/>
    <w:rsid w:val="009B2FC1"/>
    <w:rsid w:val="009B3768"/>
    <w:rsid w:val="009B38C8"/>
    <w:rsid w:val="009B3AB7"/>
    <w:rsid w:val="009B44CF"/>
    <w:rsid w:val="009B4C9B"/>
    <w:rsid w:val="009B62B4"/>
    <w:rsid w:val="009B6928"/>
    <w:rsid w:val="009B6C9A"/>
    <w:rsid w:val="009B6D30"/>
    <w:rsid w:val="009B6F93"/>
    <w:rsid w:val="009C0ABF"/>
    <w:rsid w:val="009C0BC3"/>
    <w:rsid w:val="009C19BF"/>
    <w:rsid w:val="009C1D56"/>
    <w:rsid w:val="009C2D14"/>
    <w:rsid w:val="009C2D80"/>
    <w:rsid w:val="009C34E6"/>
    <w:rsid w:val="009C3A88"/>
    <w:rsid w:val="009C5A87"/>
    <w:rsid w:val="009C5AB7"/>
    <w:rsid w:val="009C5C3C"/>
    <w:rsid w:val="009C63C1"/>
    <w:rsid w:val="009C6E1B"/>
    <w:rsid w:val="009D0AD9"/>
    <w:rsid w:val="009D16A2"/>
    <w:rsid w:val="009D1A9D"/>
    <w:rsid w:val="009D2609"/>
    <w:rsid w:val="009D335C"/>
    <w:rsid w:val="009D3424"/>
    <w:rsid w:val="009D3D5F"/>
    <w:rsid w:val="009D3DCA"/>
    <w:rsid w:val="009D42FF"/>
    <w:rsid w:val="009D5838"/>
    <w:rsid w:val="009D5932"/>
    <w:rsid w:val="009D5F14"/>
    <w:rsid w:val="009D6E8D"/>
    <w:rsid w:val="009D75BA"/>
    <w:rsid w:val="009D7EB9"/>
    <w:rsid w:val="009E0B99"/>
    <w:rsid w:val="009E2744"/>
    <w:rsid w:val="009E2A71"/>
    <w:rsid w:val="009E3366"/>
    <w:rsid w:val="009E3515"/>
    <w:rsid w:val="009E409D"/>
    <w:rsid w:val="009E4156"/>
    <w:rsid w:val="009E4385"/>
    <w:rsid w:val="009E45E5"/>
    <w:rsid w:val="009E4FC8"/>
    <w:rsid w:val="009E50B4"/>
    <w:rsid w:val="009E5276"/>
    <w:rsid w:val="009E5379"/>
    <w:rsid w:val="009E6254"/>
    <w:rsid w:val="009E6696"/>
    <w:rsid w:val="009E68BC"/>
    <w:rsid w:val="009E6B1F"/>
    <w:rsid w:val="009E7AB3"/>
    <w:rsid w:val="009E7D27"/>
    <w:rsid w:val="009F2206"/>
    <w:rsid w:val="009F39D1"/>
    <w:rsid w:val="009F43F0"/>
    <w:rsid w:val="009F4F07"/>
    <w:rsid w:val="009F51EF"/>
    <w:rsid w:val="009F529B"/>
    <w:rsid w:val="009F5A33"/>
    <w:rsid w:val="009F618C"/>
    <w:rsid w:val="009F6DFF"/>
    <w:rsid w:val="009F7443"/>
    <w:rsid w:val="00A003D6"/>
    <w:rsid w:val="00A01071"/>
    <w:rsid w:val="00A01957"/>
    <w:rsid w:val="00A019E9"/>
    <w:rsid w:val="00A01B7C"/>
    <w:rsid w:val="00A022A4"/>
    <w:rsid w:val="00A0285F"/>
    <w:rsid w:val="00A02ECC"/>
    <w:rsid w:val="00A04001"/>
    <w:rsid w:val="00A052D6"/>
    <w:rsid w:val="00A06924"/>
    <w:rsid w:val="00A105FF"/>
    <w:rsid w:val="00A10763"/>
    <w:rsid w:val="00A110DA"/>
    <w:rsid w:val="00A117C9"/>
    <w:rsid w:val="00A11EEB"/>
    <w:rsid w:val="00A13F06"/>
    <w:rsid w:val="00A140A4"/>
    <w:rsid w:val="00A14295"/>
    <w:rsid w:val="00A142DC"/>
    <w:rsid w:val="00A14570"/>
    <w:rsid w:val="00A145B8"/>
    <w:rsid w:val="00A14B85"/>
    <w:rsid w:val="00A16952"/>
    <w:rsid w:val="00A16D11"/>
    <w:rsid w:val="00A16D1B"/>
    <w:rsid w:val="00A20AB6"/>
    <w:rsid w:val="00A20F75"/>
    <w:rsid w:val="00A21802"/>
    <w:rsid w:val="00A21EC2"/>
    <w:rsid w:val="00A2219E"/>
    <w:rsid w:val="00A22433"/>
    <w:rsid w:val="00A237B8"/>
    <w:rsid w:val="00A24410"/>
    <w:rsid w:val="00A25627"/>
    <w:rsid w:val="00A258E7"/>
    <w:rsid w:val="00A25BA2"/>
    <w:rsid w:val="00A262D7"/>
    <w:rsid w:val="00A26D68"/>
    <w:rsid w:val="00A27155"/>
    <w:rsid w:val="00A27DF0"/>
    <w:rsid w:val="00A27E8E"/>
    <w:rsid w:val="00A3151D"/>
    <w:rsid w:val="00A326A2"/>
    <w:rsid w:val="00A3362F"/>
    <w:rsid w:val="00A3396F"/>
    <w:rsid w:val="00A33F08"/>
    <w:rsid w:val="00A342D1"/>
    <w:rsid w:val="00A351A1"/>
    <w:rsid w:val="00A3539C"/>
    <w:rsid w:val="00A35DBA"/>
    <w:rsid w:val="00A36099"/>
    <w:rsid w:val="00A3614C"/>
    <w:rsid w:val="00A361EE"/>
    <w:rsid w:val="00A36848"/>
    <w:rsid w:val="00A368A1"/>
    <w:rsid w:val="00A37E30"/>
    <w:rsid w:val="00A400B3"/>
    <w:rsid w:val="00A406DA"/>
    <w:rsid w:val="00A418F6"/>
    <w:rsid w:val="00A43D06"/>
    <w:rsid w:val="00A44170"/>
    <w:rsid w:val="00A44E69"/>
    <w:rsid w:val="00A4565D"/>
    <w:rsid w:val="00A4608F"/>
    <w:rsid w:val="00A46829"/>
    <w:rsid w:val="00A46F4F"/>
    <w:rsid w:val="00A46F89"/>
    <w:rsid w:val="00A4716C"/>
    <w:rsid w:val="00A5043E"/>
    <w:rsid w:val="00A5090D"/>
    <w:rsid w:val="00A50AF7"/>
    <w:rsid w:val="00A526F5"/>
    <w:rsid w:val="00A527F8"/>
    <w:rsid w:val="00A5351C"/>
    <w:rsid w:val="00A53618"/>
    <w:rsid w:val="00A53C0E"/>
    <w:rsid w:val="00A54A3D"/>
    <w:rsid w:val="00A55516"/>
    <w:rsid w:val="00A55760"/>
    <w:rsid w:val="00A55B4B"/>
    <w:rsid w:val="00A55D77"/>
    <w:rsid w:val="00A5665C"/>
    <w:rsid w:val="00A567AB"/>
    <w:rsid w:val="00A57119"/>
    <w:rsid w:val="00A579B0"/>
    <w:rsid w:val="00A57C16"/>
    <w:rsid w:val="00A613F0"/>
    <w:rsid w:val="00A61CE6"/>
    <w:rsid w:val="00A62205"/>
    <w:rsid w:val="00A62FB1"/>
    <w:rsid w:val="00A642DC"/>
    <w:rsid w:val="00A64834"/>
    <w:rsid w:val="00A65D30"/>
    <w:rsid w:val="00A660C1"/>
    <w:rsid w:val="00A67B2C"/>
    <w:rsid w:val="00A67E4C"/>
    <w:rsid w:val="00A67F27"/>
    <w:rsid w:val="00A67F6D"/>
    <w:rsid w:val="00A7075F"/>
    <w:rsid w:val="00A71941"/>
    <w:rsid w:val="00A71F8F"/>
    <w:rsid w:val="00A720D9"/>
    <w:rsid w:val="00A72658"/>
    <w:rsid w:val="00A728DA"/>
    <w:rsid w:val="00A72C5D"/>
    <w:rsid w:val="00A73444"/>
    <w:rsid w:val="00A73E38"/>
    <w:rsid w:val="00A74236"/>
    <w:rsid w:val="00A74717"/>
    <w:rsid w:val="00A748C0"/>
    <w:rsid w:val="00A74999"/>
    <w:rsid w:val="00A74A13"/>
    <w:rsid w:val="00A74B5F"/>
    <w:rsid w:val="00A74E8A"/>
    <w:rsid w:val="00A75985"/>
    <w:rsid w:val="00A77540"/>
    <w:rsid w:val="00A800D1"/>
    <w:rsid w:val="00A80506"/>
    <w:rsid w:val="00A8251E"/>
    <w:rsid w:val="00A82766"/>
    <w:rsid w:val="00A829D6"/>
    <w:rsid w:val="00A836C3"/>
    <w:rsid w:val="00A8405C"/>
    <w:rsid w:val="00A846A6"/>
    <w:rsid w:val="00A84824"/>
    <w:rsid w:val="00A859B4"/>
    <w:rsid w:val="00A85FB2"/>
    <w:rsid w:val="00A872E5"/>
    <w:rsid w:val="00A87989"/>
    <w:rsid w:val="00A902FC"/>
    <w:rsid w:val="00A907F7"/>
    <w:rsid w:val="00A90C7D"/>
    <w:rsid w:val="00A92236"/>
    <w:rsid w:val="00A93927"/>
    <w:rsid w:val="00A93A7A"/>
    <w:rsid w:val="00A93E45"/>
    <w:rsid w:val="00A9424F"/>
    <w:rsid w:val="00A95270"/>
    <w:rsid w:val="00A95D24"/>
    <w:rsid w:val="00A966A6"/>
    <w:rsid w:val="00A96B91"/>
    <w:rsid w:val="00A97834"/>
    <w:rsid w:val="00A97A54"/>
    <w:rsid w:val="00AA16CD"/>
    <w:rsid w:val="00AA1720"/>
    <w:rsid w:val="00AA1A41"/>
    <w:rsid w:val="00AA2B2D"/>
    <w:rsid w:val="00AA2CBE"/>
    <w:rsid w:val="00AA30C2"/>
    <w:rsid w:val="00AA5239"/>
    <w:rsid w:val="00AA5CD2"/>
    <w:rsid w:val="00AA66BE"/>
    <w:rsid w:val="00AA7E59"/>
    <w:rsid w:val="00AB010E"/>
    <w:rsid w:val="00AB01C4"/>
    <w:rsid w:val="00AB0915"/>
    <w:rsid w:val="00AB0B6D"/>
    <w:rsid w:val="00AB168C"/>
    <w:rsid w:val="00AB2DB9"/>
    <w:rsid w:val="00AB3297"/>
    <w:rsid w:val="00AB32C2"/>
    <w:rsid w:val="00AB3A49"/>
    <w:rsid w:val="00AB42C0"/>
    <w:rsid w:val="00AB4357"/>
    <w:rsid w:val="00AB4AEB"/>
    <w:rsid w:val="00AB4C25"/>
    <w:rsid w:val="00AB5582"/>
    <w:rsid w:val="00AC0198"/>
    <w:rsid w:val="00AC03E1"/>
    <w:rsid w:val="00AC17FE"/>
    <w:rsid w:val="00AC1CE1"/>
    <w:rsid w:val="00AC428D"/>
    <w:rsid w:val="00AC5006"/>
    <w:rsid w:val="00AC5412"/>
    <w:rsid w:val="00AC54E3"/>
    <w:rsid w:val="00AC55C5"/>
    <w:rsid w:val="00AC5F55"/>
    <w:rsid w:val="00AC609F"/>
    <w:rsid w:val="00AC612F"/>
    <w:rsid w:val="00AC691A"/>
    <w:rsid w:val="00AC69D7"/>
    <w:rsid w:val="00AC6D96"/>
    <w:rsid w:val="00AC7FE3"/>
    <w:rsid w:val="00AD092F"/>
    <w:rsid w:val="00AD1DF6"/>
    <w:rsid w:val="00AD28B6"/>
    <w:rsid w:val="00AD29CD"/>
    <w:rsid w:val="00AD36F9"/>
    <w:rsid w:val="00AD385D"/>
    <w:rsid w:val="00AD38EC"/>
    <w:rsid w:val="00AD4228"/>
    <w:rsid w:val="00AD427E"/>
    <w:rsid w:val="00AD4DFD"/>
    <w:rsid w:val="00AD525C"/>
    <w:rsid w:val="00AD5B5B"/>
    <w:rsid w:val="00AD5C86"/>
    <w:rsid w:val="00AD5CB6"/>
    <w:rsid w:val="00AD5D6D"/>
    <w:rsid w:val="00AD62DD"/>
    <w:rsid w:val="00AD675F"/>
    <w:rsid w:val="00AD6E02"/>
    <w:rsid w:val="00AD7003"/>
    <w:rsid w:val="00AD7453"/>
    <w:rsid w:val="00AE029C"/>
    <w:rsid w:val="00AE12BA"/>
    <w:rsid w:val="00AE1D2A"/>
    <w:rsid w:val="00AE2691"/>
    <w:rsid w:val="00AE3707"/>
    <w:rsid w:val="00AE43A3"/>
    <w:rsid w:val="00AE4468"/>
    <w:rsid w:val="00AE4A57"/>
    <w:rsid w:val="00AE5306"/>
    <w:rsid w:val="00AE690F"/>
    <w:rsid w:val="00AE74D1"/>
    <w:rsid w:val="00AF0AA1"/>
    <w:rsid w:val="00AF0B8E"/>
    <w:rsid w:val="00AF1442"/>
    <w:rsid w:val="00AF1949"/>
    <w:rsid w:val="00AF289E"/>
    <w:rsid w:val="00AF48D5"/>
    <w:rsid w:val="00AF663C"/>
    <w:rsid w:val="00AF669E"/>
    <w:rsid w:val="00AF6772"/>
    <w:rsid w:val="00AF743A"/>
    <w:rsid w:val="00AF77BA"/>
    <w:rsid w:val="00AF7A8A"/>
    <w:rsid w:val="00B0037E"/>
    <w:rsid w:val="00B00396"/>
    <w:rsid w:val="00B00662"/>
    <w:rsid w:val="00B00C8F"/>
    <w:rsid w:val="00B03F24"/>
    <w:rsid w:val="00B04D6D"/>
    <w:rsid w:val="00B05266"/>
    <w:rsid w:val="00B0582B"/>
    <w:rsid w:val="00B05A45"/>
    <w:rsid w:val="00B0650C"/>
    <w:rsid w:val="00B06B0E"/>
    <w:rsid w:val="00B06D86"/>
    <w:rsid w:val="00B07472"/>
    <w:rsid w:val="00B1031C"/>
    <w:rsid w:val="00B10377"/>
    <w:rsid w:val="00B10CE2"/>
    <w:rsid w:val="00B112E4"/>
    <w:rsid w:val="00B11776"/>
    <w:rsid w:val="00B1265D"/>
    <w:rsid w:val="00B137A7"/>
    <w:rsid w:val="00B139A0"/>
    <w:rsid w:val="00B1521D"/>
    <w:rsid w:val="00B17539"/>
    <w:rsid w:val="00B20543"/>
    <w:rsid w:val="00B20F7B"/>
    <w:rsid w:val="00B2142A"/>
    <w:rsid w:val="00B2158C"/>
    <w:rsid w:val="00B2189F"/>
    <w:rsid w:val="00B21B12"/>
    <w:rsid w:val="00B227E9"/>
    <w:rsid w:val="00B22820"/>
    <w:rsid w:val="00B23E80"/>
    <w:rsid w:val="00B24754"/>
    <w:rsid w:val="00B24AC0"/>
    <w:rsid w:val="00B24C8B"/>
    <w:rsid w:val="00B262D6"/>
    <w:rsid w:val="00B266D6"/>
    <w:rsid w:val="00B268A7"/>
    <w:rsid w:val="00B2707A"/>
    <w:rsid w:val="00B27390"/>
    <w:rsid w:val="00B27765"/>
    <w:rsid w:val="00B3019B"/>
    <w:rsid w:val="00B3087C"/>
    <w:rsid w:val="00B30E3D"/>
    <w:rsid w:val="00B32F0F"/>
    <w:rsid w:val="00B330CF"/>
    <w:rsid w:val="00B336B0"/>
    <w:rsid w:val="00B33AC2"/>
    <w:rsid w:val="00B342EA"/>
    <w:rsid w:val="00B34910"/>
    <w:rsid w:val="00B34C07"/>
    <w:rsid w:val="00B35BC5"/>
    <w:rsid w:val="00B35C64"/>
    <w:rsid w:val="00B36035"/>
    <w:rsid w:val="00B373F9"/>
    <w:rsid w:val="00B42626"/>
    <w:rsid w:val="00B43577"/>
    <w:rsid w:val="00B43612"/>
    <w:rsid w:val="00B4481C"/>
    <w:rsid w:val="00B4564F"/>
    <w:rsid w:val="00B45C13"/>
    <w:rsid w:val="00B46BDA"/>
    <w:rsid w:val="00B47443"/>
    <w:rsid w:val="00B47FD8"/>
    <w:rsid w:val="00B50482"/>
    <w:rsid w:val="00B50CD0"/>
    <w:rsid w:val="00B51042"/>
    <w:rsid w:val="00B525F2"/>
    <w:rsid w:val="00B5265A"/>
    <w:rsid w:val="00B53658"/>
    <w:rsid w:val="00B53817"/>
    <w:rsid w:val="00B53D33"/>
    <w:rsid w:val="00B55192"/>
    <w:rsid w:val="00B55345"/>
    <w:rsid w:val="00B55BD1"/>
    <w:rsid w:val="00B55D1F"/>
    <w:rsid w:val="00B576B8"/>
    <w:rsid w:val="00B5774B"/>
    <w:rsid w:val="00B57845"/>
    <w:rsid w:val="00B57D96"/>
    <w:rsid w:val="00B60306"/>
    <w:rsid w:val="00B60B9C"/>
    <w:rsid w:val="00B620C9"/>
    <w:rsid w:val="00B62B35"/>
    <w:rsid w:val="00B64569"/>
    <w:rsid w:val="00B649A8"/>
    <w:rsid w:val="00B64ACC"/>
    <w:rsid w:val="00B65506"/>
    <w:rsid w:val="00B65687"/>
    <w:rsid w:val="00B66303"/>
    <w:rsid w:val="00B66E2A"/>
    <w:rsid w:val="00B671F6"/>
    <w:rsid w:val="00B674A0"/>
    <w:rsid w:val="00B67BB0"/>
    <w:rsid w:val="00B705A7"/>
    <w:rsid w:val="00B709E1"/>
    <w:rsid w:val="00B710DD"/>
    <w:rsid w:val="00B71D48"/>
    <w:rsid w:val="00B725F8"/>
    <w:rsid w:val="00B7269C"/>
    <w:rsid w:val="00B7338D"/>
    <w:rsid w:val="00B74656"/>
    <w:rsid w:val="00B747F2"/>
    <w:rsid w:val="00B74BE5"/>
    <w:rsid w:val="00B74CA9"/>
    <w:rsid w:val="00B75FAE"/>
    <w:rsid w:val="00B76D1A"/>
    <w:rsid w:val="00B774F6"/>
    <w:rsid w:val="00B776C5"/>
    <w:rsid w:val="00B77A82"/>
    <w:rsid w:val="00B77CE5"/>
    <w:rsid w:val="00B808D2"/>
    <w:rsid w:val="00B80B53"/>
    <w:rsid w:val="00B81BE7"/>
    <w:rsid w:val="00B820B3"/>
    <w:rsid w:val="00B824AE"/>
    <w:rsid w:val="00B828C5"/>
    <w:rsid w:val="00B8359A"/>
    <w:rsid w:val="00B8390C"/>
    <w:rsid w:val="00B84C2A"/>
    <w:rsid w:val="00B84C36"/>
    <w:rsid w:val="00B84CD4"/>
    <w:rsid w:val="00B8642F"/>
    <w:rsid w:val="00B87685"/>
    <w:rsid w:val="00B87865"/>
    <w:rsid w:val="00B90799"/>
    <w:rsid w:val="00B9083A"/>
    <w:rsid w:val="00B909B5"/>
    <w:rsid w:val="00B91100"/>
    <w:rsid w:val="00B915D0"/>
    <w:rsid w:val="00B9197B"/>
    <w:rsid w:val="00B92345"/>
    <w:rsid w:val="00B923DE"/>
    <w:rsid w:val="00B9282E"/>
    <w:rsid w:val="00B92CB7"/>
    <w:rsid w:val="00B9326F"/>
    <w:rsid w:val="00B93811"/>
    <w:rsid w:val="00B9420C"/>
    <w:rsid w:val="00B94798"/>
    <w:rsid w:val="00B947AA"/>
    <w:rsid w:val="00B94D17"/>
    <w:rsid w:val="00B94ED0"/>
    <w:rsid w:val="00B95A11"/>
    <w:rsid w:val="00B95B2A"/>
    <w:rsid w:val="00B95B44"/>
    <w:rsid w:val="00B95C4C"/>
    <w:rsid w:val="00B95F0F"/>
    <w:rsid w:val="00B969E7"/>
    <w:rsid w:val="00B96BF3"/>
    <w:rsid w:val="00B96CC7"/>
    <w:rsid w:val="00BA09E1"/>
    <w:rsid w:val="00BA1200"/>
    <w:rsid w:val="00BA14D0"/>
    <w:rsid w:val="00BA220C"/>
    <w:rsid w:val="00BA28A2"/>
    <w:rsid w:val="00BA2CF1"/>
    <w:rsid w:val="00BA3840"/>
    <w:rsid w:val="00BA3B28"/>
    <w:rsid w:val="00BA3F55"/>
    <w:rsid w:val="00BA43EC"/>
    <w:rsid w:val="00BA5DEB"/>
    <w:rsid w:val="00BA60BC"/>
    <w:rsid w:val="00BA684E"/>
    <w:rsid w:val="00BB0064"/>
    <w:rsid w:val="00BB01A0"/>
    <w:rsid w:val="00BB026A"/>
    <w:rsid w:val="00BB0413"/>
    <w:rsid w:val="00BB0A28"/>
    <w:rsid w:val="00BB0CAE"/>
    <w:rsid w:val="00BB11B3"/>
    <w:rsid w:val="00BB1C26"/>
    <w:rsid w:val="00BB20C0"/>
    <w:rsid w:val="00BB22D1"/>
    <w:rsid w:val="00BB25A9"/>
    <w:rsid w:val="00BB264E"/>
    <w:rsid w:val="00BB3760"/>
    <w:rsid w:val="00BB433C"/>
    <w:rsid w:val="00BB4482"/>
    <w:rsid w:val="00BB4EBA"/>
    <w:rsid w:val="00BB5C82"/>
    <w:rsid w:val="00BB6522"/>
    <w:rsid w:val="00BB700B"/>
    <w:rsid w:val="00BB7BB7"/>
    <w:rsid w:val="00BB7DBD"/>
    <w:rsid w:val="00BC0C03"/>
    <w:rsid w:val="00BC1775"/>
    <w:rsid w:val="00BC1CB2"/>
    <w:rsid w:val="00BC1E1B"/>
    <w:rsid w:val="00BC1E2D"/>
    <w:rsid w:val="00BC2F54"/>
    <w:rsid w:val="00BC2F55"/>
    <w:rsid w:val="00BC354D"/>
    <w:rsid w:val="00BC37B0"/>
    <w:rsid w:val="00BC37D1"/>
    <w:rsid w:val="00BC4152"/>
    <w:rsid w:val="00BC4189"/>
    <w:rsid w:val="00BC54E5"/>
    <w:rsid w:val="00BC5784"/>
    <w:rsid w:val="00BC5C72"/>
    <w:rsid w:val="00BD0349"/>
    <w:rsid w:val="00BD0B98"/>
    <w:rsid w:val="00BD0DC6"/>
    <w:rsid w:val="00BD115B"/>
    <w:rsid w:val="00BD1F79"/>
    <w:rsid w:val="00BD254D"/>
    <w:rsid w:val="00BD43CE"/>
    <w:rsid w:val="00BD4FEE"/>
    <w:rsid w:val="00BD557E"/>
    <w:rsid w:val="00BD701D"/>
    <w:rsid w:val="00BD7D45"/>
    <w:rsid w:val="00BD7D99"/>
    <w:rsid w:val="00BE0377"/>
    <w:rsid w:val="00BE0A24"/>
    <w:rsid w:val="00BE29D2"/>
    <w:rsid w:val="00BE2DE6"/>
    <w:rsid w:val="00BE402B"/>
    <w:rsid w:val="00BE4B1C"/>
    <w:rsid w:val="00BE52E5"/>
    <w:rsid w:val="00BE5301"/>
    <w:rsid w:val="00BE53A7"/>
    <w:rsid w:val="00BE62F4"/>
    <w:rsid w:val="00BE688B"/>
    <w:rsid w:val="00BE76F0"/>
    <w:rsid w:val="00BF0750"/>
    <w:rsid w:val="00BF0B9B"/>
    <w:rsid w:val="00BF0F35"/>
    <w:rsid w:val="00BF2162"/>
    <w:rsid w:val="00BF243A"/>
    <w:rsid w:val="00BF2D3B"/>
    <w:rsid w:val="00BF2ED8"/>
    <w:rsid w:val="00BF3562"/>
    <w:rsid w:val="00BF6E4E"/>
    <w:rsid w:val="00BF7D4C"/>
    <w:rsid w:val="00C0006A"/>
    <w:rsid w:val="00C00302"/>
    <w:rsid w:val="00C01134"/>
    <w:rsid w:val="00C02C6B"/>
    <w:rsid w:val="00C02DEB"/>
    <w:rsid w:val="00C062AE"/>
    <w:rsid w:val="00C07C01"/>
    <w:rsid w:val="00C07FED"/>
    <w:rsid w:val="00C11184"/>
    <w:rsid w:val="00C1212A"/>
    <w:rsid w:val="00C134AC"/>
    <w:rsid w:val="00C13DD9"/>
    <w:rsid w:val="00C142D7"/>
    <w:rsid w:val="00C145F2"/>
    <w:rsid w:val="00C146BA"/>
    <w:rsid w:val="00C15180"/>
    <w:rsid w:val="00C1552C"/>
    <w:rsid w:val="00C21371"/>
    <w:rsid w:val="00C2272D"/>
    <w:rsid w:val="00C22D7C"/>
    <w:rsid w:val="00C235F5"/>
    <w:rsid w:val="00C24005"/>
    <w:rsid w:val="00C24A11"/>
    <w:rsid w:val="00C24C92"/>
    <w:rsid w:val="00C24E66"/>
    <w:rsid w:val="00C267FC"/>
    <w:rsid w:val="00C27622"/>
    <w:rsid w:val="00C27D91"/>
    <w:rsid w:val="00C301E9"/>
    <w:rsid w:val="00C30AC5"/>
    <w:rsid w:val="00C310AE"/>
    <w:rsid w:val="00C317F6"/>
    <w:rsid w:val="00C31B54"/>
    <w:rsid w:val="00C31D88"/>
    <w:rsid w:val="00C3211C"/>
    <w:rsid w:val="00C326D9"/>
    <w:rsid w:val="00C33DFE"/>
    <w:rsid w:val="00C3451B"/>
    <w:rsid w:val="00C3560E"/>
    <w:rsid w:val="00C35DA1"/>
    <w:rsid w:val="00C36791"/>
    <w:rsid w:val="00C374D7"/>
    <w:rsid w:val="00C37782"/>
    <w:rsid w:val="00C377AD"/>
    <w:rsid w:val="00C405CA"/>
    <w:rsid w:val="00C407B9"/>
    <w:rsid w:val="00C408D4"/>
    <w:rsid w:val="00C40D19"/>
    <w:rsid w:val="00C41F18"/>
    <w:rsid w:val="00C43559"/>
    <w:rsid w:val="00C4407C"/>
    <w:rsid w:val="00C4415D"/>
    <w:rsid w:val="00C44198"/>
    <w:rsid w:val="00C441EC"/>
    <w:rsid w:val="00C44473"/>
    <w:rsid w:val="00C4485D"/>
    <w:rsid w:val="00C44A9D"/>
    <w:rsid w:val="00C44E1A"/>
    <w:rsid w:val="00C44F57"/>
    <w:rsid w:val="00C455F4"/>
    <w:rsid w:val="00C50E69"/>
    <w:rsid w:val="00C51AB2"/>
    <w:rsid w:val="00C52832"/>
    <w:rsid w:val="00C53FBC"/>
    <w:rsid w:val="00C543CB"/>
    <w:rsid w:val="00C54A1D"/>
    <w:rsid w:val="00C55CC9"/>
    <w:rsid w:val="00C56128"/>
    <w:rsid w:val="00C575BB"/>
    <w:rsid w:val="00C57ADE"/>
    <w:rsid w:val="00C60D46"/>
    <w:rsid w:val="00C60EB7"/>
    <w:rsid w:val="00C61245"/>
    <w:rsid w:val="00C61506"/>
    <w:rsid w:val="00C62679"/>
    <w:rsid w:val="00C63954"/>
    <w:rsid w:val="00C63A1D"/>
    <w:rsid w:val="00C63ACC"/>
    <w:rsid w:val="00C63BEE"/>
    <w:rsid w:val="00C63ED8"/>
    <w:rsid w:val="00C63F22"/>
    <w:rsid w:val="00C64351"/>
    <w:rsid w:val="00C64E49"/>
    <w:rsid w:val="00C654A1"/>
    <w:rsid w:val="00C654B8"/>
    <w:rsid w:val="00C656CF"/>
    <w:rsid w:val="00C659EB"/>
    <w:rsid w:val="00C65BB1"/>
    <w:rsid w:val="00C65DBA"/>
    <w:rsid w:val="00C6623C"/>
    <w:rsid w:val="00C667F4"/>
    <w:rsid w:val="00C66AD5"/>
    <w:rsid w:val="00C67190"/>
    <w:rsid w:val="00C67BF4"/>
    <w:rsid w:val="00C70222"/>
    <w:rsid w:val="00C7136E"/>
    <w:rsid w:val="00C717CF"/>
    <w:rsid w:val="00C71A1D"/>
    <w:rsid w:val="00C71CCA"/>
    <w:rsid w:val="00C720B1"/>
    <w:rsid w:val="00C7325A"/>
    <w:rsid w:val="00C73F2B"/>
    <w:rsid w:val="00C747C8"/>
    <w:rsid w:val="00C74927"/>
    <w:rsid w:val="00C7492D"/>
    <w:rsid w:val="00C74D5E"/>
    <w:rsid w:val="00C75CD4"/>
    <w:rsid w:val="00C768B8"/>
    <w:rsid w:val="00C801C1"/>
    <w:rsid w:val="00C8071D"/>
    <w:rsid w:val="00C80957"/>
    <w:rsid w:val="00C8098C"/>
    <w:rsid w:val="00C80E36"/>
    <w:rsid w:val="00C80F49"/>
    <w:rsid w:val="00C81441"/>
    <w:rsid w:val="00C81D25"/>
    <w:rsid w:val="00C8203E"/>
    <w:rsid w:val="00C82753"/>
    <w:rsid w:val="00C832D3"/>
    <w:rsid w:val="00C83352"/>
    <w:rsid w:val="00C84399"/>
    <w:rsid w:val="00C8443F"/>
    <w:rsid w:val="00C84E33"/>
    <w:rsid w:val="00C85C77"/>
    <w:rsid w:val="00C86175"/>
    <w:rsid w:val="00C8654E"/>
    <w:rsid w:val="00C86A1C"/>
    <w:rsid w:val="00C90CAE"/>
    <w:rsid w:val="00C90F20"/>
    <w:rsid w:val="00C92573"/>
    <w:rsid w:val="00C9259C"/>
    <w:rsid w:val="00C92CC5"/>
    <w:rsid w:val="00C930ED"/>
    <w:rsid w:val="00C94DC1"/>
    <w:rsid w:val="00C95B46"/>
    <w:rsid w:val="00C95BEF"/>
    <w:rsid w:val="00C96B6C"/>
    <w:rsid w:val="00C96E3C"/>
    <w:rsid w:val="00C96F21"/>
    <w:rsid w:val="00C970F6"/>
    <w:rsid w:val="00CA0150"/>
    <w:rsid w:val="00CA074D"/>
    <w:rsid w:val="00CA0994"/>
    <w:rsid w:val="00CA0D91"/>
    <w:rsid w:val="00CA1044"/>
    <w:rsid w:val="00CA1191"/>
    <w:rsid w:val="00CA3660"/>
    <w:rsid w:val="00CA381B"/>
    <w:rsid w:val="00CA5774"/>
    <w:rsid w:val="00CA59F1"/>
    <w:rsid w:val="00CA5AA2"/>
    <w:rsid w:val="00CA684C"/>
    <w:rsid w:val="00CA7FA7"/>
    <w:rsid w:val="00CB0060"/>
    <w:rsid w:val="00CB0C1B"/>
    <w:rsid w:val="00CB0D74"/>
    <w:rsid w:val="00CB1623"/>
    <w:rsid w:val="00CB198B"/>
    <w:rsid w:val="00CB40AB"/>
    <w:rsid w:val="00CB40EA"/>
    <w:rsid w:val="00CB459B"/>
    <w:rsid w:val="00CB4A50"/>
    <w:rsid w:val="00CB5056"/>
    <w:rsid w:val="00CB5A19"/>
    <w:rsid w:val="00CB5E82"/>
    <w:rsid w:val="00CB7B1F"/>
    <w:rsid w:val="00CC1870"/>
    <w:rsid w:val="00CC1F2D"/>
    <w:rsid w:val="00CC3212"/>
    <w:rsid w:val="00CC329E"/>
    <w:rsid w:val="00CC5014"/>
    <w:rsid w:val="00CC518E"/>
    <w:rsid w:val="00CC578E"/>
    <w:rsid w:val="00CC5829"/>
    <w:rsid w:val="00CC69E1"/>
    <w:rsid w:val="00CC6D34"/>
    <w:rsid w:val="00CC7748"/>
    <w:rsid w:val="00CD05F3"/>
    <w:rsid w:val="00CD0CF7"/>
    <w:rsid w:val="00CD1C15"/>
    <w:rsid w:val="00CD2588"/>
    <w:rsid w:val="00CD2DF6"/>
    <w:rsid w:val="00CD2F3C"/>
    <w:rsid w:val="00CD356B"/>
    <w:rsid w:val="00CD3724"/>
    <w:rsid w:val="00CD43E2"/>
    <w:rsid w:val="00CD4CCE"/>
    <w:rsid w:val="00CD5305"/>
    <w:rsid w:val="00CD53C0"/>
    <w:rsid w:val="00CD68C7"/>
    <w:rsid w:val="00CE0971"/>
    <w:rsid w:val="00CE300C"/>
    <w:rsid w:val="00CE3BAE"/>
    <w:rsid w:val="00CE3CAB"/>
    <w:rsid w:val="00CE4460"/>
    <w:rsid w:val="00CE4872"/>
    <w:rsid w:val="00CE4A89"/>
    <w:rsid w:val="00CE58E2"/>
    <w:rsid w:val="00CE67C8"/>
    <w:rsid w:val="00CE6E4F"/>
    <w:rsid w:val="00CE7412"/>
    <w:rsid w:val="00CE7622"/>
    <w:rsid w:val="00CE7C73"/>
    <w:rsid w:val="00CF0293"/>
    <w:rsid w:val="00CF287F"/>
    <w:rsid w:val="00CF2D6F"/>
    <w:rsid w:val="00CF3973"/>
    <w:rsid w:val="00CF41E9"/>
    <w:rsid w:val="00CF465F"/>
    <w:rsid w:val="00CF47CA"/>
    <w:rsid w:val="00CF49B7"/>
    <w:rsid w:val="00CF52FD"/>
    <w:rsid w:val="00CF57DB"/>
    <w:rsid w:val="00CF5F38"/>
    <w:rsid w:val="00CF6CFF"/>
    <w:rsid w:val="00CF7019"/>
    <w:rsid w:val="00CF7057"/>
    <w:rsid w:val="00CF7B75"/>
    <w:rsid w:val="00D009FB"/>
    <w:rsid w:val="00D023C5"/>
    <w:rsid w:val="00D025B9"/>
    <w:rsid w:val="00D03319"/>
    <w:rsid w:val="00D03809"/>
    <w:rsid w:val="00D03847"/>
    <w:rsid w:val="00D04517"/>
    <w:rsid w:val="00D046D0"/>
    <w:rsid w:val="00D04B26"/>
    <w:rsid w:val="00D05556"/>
    <w:rsid w:val="00D0590E"/>
    <w:rsid w:val="00D05EF5"/>
    <w:rsid w:val="00D06707"/>
    <w:rsid w:val="00D07EE4"/>
    <w:rsid w:val="00D111F2"/>
    <w:rsid w:val="00D117D9"/>
    <w:rsid w:val="00D1237D"/>
    <w:rsid w:val="00D126DD"/>
    <w:rsid w:val="00D12A14"/>
    <w:rsid w:val="00D131F4"/>
    <w:rsid w:val="00D13E1F"/>
    <w:rsid w:val="00D14CA7"/>
    <w:rsid w:val="00D14F41"/>
    <w:rsid w:val="00D15045"/>
    <w:rsid w:val="00D15A0F"/>
    <w:rsid w:val="00D17CC1"/>
    <w:rsid w:val="00D20152"/>
    <w:rsid w:val="00D20B35"/>
    <w:rsid w:val="00D20D14"/>
    <w:rsid w:val="00D20DD1"/>
    <w:rsid w:val="00D228EE"/>
    <w:rsid w:val="00D228FF"/>
    <w:rsid w:val="00D22A3B"/>
    <w:rsid w:val="00D23CB7"/>
    <w:rsid w:val="00D23D78"/>
    <w:rsid w:val="00D256C2"/>
    <w:rsid w:val="00D267A4"/>
    <w:rsid w:val="00D2734C"/>
    <w:rsid w:val="00D30432"/>
    <w:rsid w:val="00D32E62"/>
    <w:rsid w:val="00D32F9C"/>
    <w:rsid w:val="00D33E21"/>
    <w:rsid w:val="00D34731"/>
    <w:rsid w:val="00D35761"/>
    <w:rsid w:val="00D35F4E"/>
    <w:rsid w:val="00D36755"/>
    <w:rsid w:val="00D37D2C"/>
    <w:rsid w:val="00D4012C"/>
    <w:rsid w:val="00D40767"/>
    <w:rsid w:val="00D4098D"/>
    <w:rsid w:val="00D423CB"/>
    <w:rsid w:val="00D42C63"/>
    <w:rsid w:val="00D430CF"/>
    <w:rsid w:val="00D441D4"/>
    <w:rsid w:val="00D46BAD"/>
    <w:rsid w:val="00D46DC5"/>
    <w:rsid w:val="00D47BD2"/>
    <w:rsid w:val="00D503E6"/>
    <w:rsid w:val="00D51E61"/>
    <w:rsid w:val="00D53593"/>
    <w:rsid w:val="00D53727"/>
    <w:rsid w:val="00D53BEB"/>
    <w:rsid w:val="00D53E93"/>
    <w:rsid w:val="00D53EF3"/>
    <w:rsid w:val="00D56551"/>
    <w:rsid w:val="00D57D65"/>
    <w:rsid w:val="00D60996"/>
    <w:rsid w:val="00D6257B"/>
    <w:rsid w:val="00D62C1E"/>
    <w:rsid w:val="00D630B7"/>
    <w:rsid w:val="00D6343C"/>
    <w:rsid w:val="00D64C32"/>
    <w:rsid w:val="00D64F67"/>
    <w:rsid w:val="00D65496"/>
    <w:rsid w:val="00D658D0"/>
    <w:rsid w:val="00D66594"/>
    <w:rsid w:val="00D66EBD"/>
    <w:rsid w:val="00D6744D"/>
    <w:rsid w:val="00D675CF"/>
    <w:rsid w:val="00D71887"/>
    <w:rsid w:val="00D73BD8"/>
    <w:rsid w:val="00D7634D"/>
    <w:rsid w:val="00D779E4"/>
    <w:rsid w:val="00D804BD"/>
    <w:rsid w:val="00D80EBC"/>
    <w:rsid w:val="00D819E5"/>
    <w:rsid w:val="00D824CA"/>
    <w:rsid w:val="00D82A02"/>
    <w:rsid w:val="00D833B1"/>
    <w:rsid w:val="00D834B0"/>
    <w:rsid w:val="00D83D7C"/>
    <w:rsid w:val="00D8442F"/>
    <w:rsid w:val="00D85579"/>
    <w:rsid w:val="00D85B19"/>
    <w:rsid w:val="00D85CCB"/>
    <w:rsid w:val="00D864B7"/>
    <w:rsid w:val="00D86B5F"/>
    <w:rsid w:val="00D87411"/>
    <w:rsid w:val="00D87428"/>
    <w:rsid w:val="00D874ED"/>
    <w:rsid w:val="00D875CA"/>
    <w:rsid w:val="00D878F9"/>
    <w:rsid w:val="00D908B9"/>
    <w:rsid w:val="00D912C4"/>
    <w:rsid w:val="00D914CF"/>
    <w:rsid w:val="00D917A2"/>
    <w:rsid w:val="00D92F75"/>
    <w:rsid w:val="00D94540"/>
    <w:rsid w:val="00D94780"/>
    <w:rsid w:val="00D94849"/>
    <w:rsid w:val="00D94B17"/>
    <w:rsid w:val="00D94C8C"/>
    <w:rsid w:val="00D953D6"/>
    <w:rsid w:val="00DA1247"/>
    <w:rsid w:val="00DA1E4D"/>
    <w:rsid w:val="00DA2DE3"/>
    <w:rsid w:val="00DA2E55"/>
    <w:rsid w:val="00DA31C9"/>
    <w:rsid w:val="00DA3CA2"/>
    <w:rsid w:val="00DA4022"/>
    <w:rsid w:val="00DA46C6"/>
    <w:rsid w:val="00DA6263"/>
    <w:rsid w:val="00DA6DAA"/>
    <w:rsid w:val="00DA7070"/>
    <w:rsid w:val="00DB0196"/>
    <w:rsid w:val="00DB2340"/>
    <w:rsid w:val="00DB375F"/>
    <w:rsid w:val="00DB3E96"/>
    <w:rsid w:val="00DB43F4"/>
    <w:rsid w:val="00DB638A"/>
    <w:rsid w:val="00DB6B2C"/>
    <w:rsid w:val="00DB6C96"/>
    <w:rsid w:val="00DB7E9D"/>
    <w:rsid w:val="00DC0BAE"/>
    <w:rsid w:val="00DC19F9"/>
    <w:rsid w:val="00DC1DB9"/>
    <w:rsid w:val="00DC2538"/>
    <w:rsid w:val="00DC2DDA"/>
    <w:rsid w:val="00DC400F"/>
    <w:rsid w:val="00DC515B"/>
    <w:rsid w:val="00DC67BC"/>
    <w:rsid w:val="00DD0266"/>
    <w:rsid w:val="00DD17D2"/>
    <w:rsid w:val="00DD1D7F"/>
    <w:rsid w:val="00DD2069"/>
    <w:rsid w:val="00DD2257"/>
    <w:rsid w:val="00DD2597"/>
    <w:rsid w:val="00DD2711"/>
    <w:rsid w:val="00DD28C5"/>
    <w:rsid w:val="00DD2FA3"/>
    <w:rsid w:val="00DD32AE"/>
    <w:rsid w:val="00DD369C"/>
    <w:rsid w:val="00DD3E41"/>
    <w:rsid w:val="00DD47B9"/>
    <w:rsid w:val="00DD63D1"/>
    <w:rsid w:val="00DD6FE6"/>
    <w:rsid w:val="00DE08C4"/>
    <w:rsid w:val="00DE0BE7"/>
    <w:rsid w:val="00DE16BB"/>
    <w:rsid w:val="00DE24B2"/>
    <w:rsid w:val="00DE2544"/>
    <w:rsid w:val="00DE2717"/>
    <w:rsid w:val="00DE36FC"/>
    <w:rsid w:val="00DE63E4"/>
    <w:rsid w:val="00DE79A7"/>
    <w:rsid w:val="00DE7E30"/>
    <w:rsid w:val="00DF02EF"/>
    <w:rsid w:val="00DF0FC7"/>
    <w:rsid w:val="00DF17A5"/>
    <w:rsid w:val="00DF3090"/>
    <w:rsid w:val="00DF42C2"/>
    <w:rsid w:val="00DF5DC3"/>
    <w:rsid w:val="00DF65B2"/>
    <w:rsid w:val="00DF6ED3"/>
    <w:rsid w:val="00DF6FDD"/>
    <w:rsid w:val="00DF713B"/>
    <w:rsid w:val="00DF74D3"/>
    <w:rsid w:val="00DF757A"/>
    <w:rsid w:val="00E008C8"/>
    <w:rsid w:val="00E009E1"/>
    <w:rsid w:val="00E01DB3"/>
    <w:rsid w:val="00E0249F"/>
    <w:rsid w:val="00E0340D"/>
    <w:rsid w:val="00E0368E"/>
    <w:rsid w:val="00E0585B"/>
    <w:rsid w:val="00E05A84"/>
    <w:rsid w:val="00E06688"/>
    <w:rsid w:val="00E11211"/>
    <w:rsid w:val="00E1218F"/>
    <w:rsid w:val="00E1378C"/>
    <w:rsid w:val="00E14774"/>
    <w:rsid w:val="00E14AC0"/>
    <w:rsid w:val="00E14F68"/>
    <w:rsid w:val="00E15631"/>
    <w:rsid w:val="00E16B2E"/>
    <w:rsid w:val="00E16EC0"/>
    <w:rsid w:val="00E20737"/>
    <w:rsid w:val="00E2237F"/>
    <w:rsid w:val="00E224B5"/>
    <w:rsid w:val="00E23207"/>
    <w:rsid w:val="00E24F4C"/>
    <w:rsid w:val="00E263FA"/>
    <w:rsid w:val="00E26953"/>
    <w:rsid w:val="00E26C20"/>
    <w:rsid w:val="00E27736"/>
    <w:rsid w:val="00E27804"/>
    <w:rsid w:val="00E309D5"/>
    <w:rsid w:val="00E30F33"/>
    <w:rsid w:val="00E31656"/>
    <w:rsid w:val="00E31AC4"/>
    <w:rsid w:val="00E355CA"/>
    <w:rsid w:val="00E35860"/>
    <w:rsid w:val="00E35A28"/>
    <w:rsid w:val="00E35C0A"/>
    <w:rsid w:val="00E368AF"/>
    <w:rsid w:val="00E36990"/>
    <w:rsid w:val="00E36DCD"/>
    <w:rsid w:val="00E37A66"/>
    <w:rsid w:val="00E37D6A"/>
    <w:rsid w:val="00E41980"/>
    <w:rsid w:val="00E420BB"/>
    <w:rsid w:val="00E422EE"/>
    <w:rsid w:val="00E4331E"/>
    <w:rsid w:val="00E43B1B"/>
    <w:rsid w:val="00E43D4C"/>
    <w:rsid w:val="00E448B3"/>
    <w:rsid w:val="00E4513E"/>
    <w:rsid w:val="00E454F9"/>
    <w:rsid w:val="00E45EA6"/>
    <w:rsid w:val="00E4614B"/>
    <w:rsid w:val="00E46A0A"/>
    <w:rsid w:val="00E47110"/>
    <w:rsid w:val="00E4730A"/>
    <w:rsid w:val="00E47685"/>
    <w:rsid w:val="00E477F5"/>
    <w:rsid w:val="00E50179"/>
    <w:rsid w:val="00E509A0"/>
    <w:rsid w:val="00E50CA1"/>
    <w:rsid w:val="00E51066"/>
    <w:rsid w:val="00E52D2D"/>
    <w:rsid w:val="00E52F10"/>
    <w:rsid w:val="00E542A4"/>
    <w:rsid w:val="00E54D78"/>
    <w:rsid w:val="00E55EFA"/>
    <w:rsid w:val="00E5674A"/>
    <w:rsid w:val="00E568BC"/>
    <w:rsid w:val="00E569CE"/>
    <w:rsid w:val="00E56A04"/>
    <w:rsid w:val="00E56C89"/>
    <w:rsid w:val="00E574A7"/>
    <w:rsid w:val="00E60896"/>
    <w:rsid w:val="00E620D4"/>
    <w:rsid w:val="00E626FD"/>
    <w:rsid w:val="00E634BE"/>
    <w:rsid w:val="00E6402C"/>
    <w:rsid w:val="00E640BD"/>
    <w:rsid w:val="00E662BE"/>
    <w:rsid w:val="00E66BDE"/>
    <w:rsid w:val="00E67F8D"/>
    <w:rsid w:val="00E70440"/>
    <w:rsid w:val="00E70618"/>
    <w:rsid w:val="00E70E3D"/>
    <w:rsid w:val="00E71BCB"/>
    <w:rsid w:val="00E71E11"/>
    <w:rsid w:val="00E72C68"/>
    <w:rsid w:val="00E72DA9"/>
    <w:rsid w:val="00E73680"/>
    <w:rsid w:val="00E74118"/>
    <w:rsid w:val="00E74DDB"/>
    <w:rsid w:val="00E753D8"/>
    <w:rsid w:val="00E7568E"/>
    <w:rsid w:val="00E75757"/>
    <w:rsid w:val="00E759C0"/>
    <w:rsid w:val="00E75C8C"/>
    <w:rsid w:val="00E75CB3"/>
    <w:rsid w:val="00E75F5D"/>
    <w:rsid w:val="00E769FE"/>
    <w:rsid w:val="00E77784"/>
    <w:rsid w:val="00E77EC0"/>
    <w:rsid w:val="00E80A03"/>
    <w:rsid w:val="00E80E9F"/>
    <w:rsid w:val="00E81B98"/>
    <w:rsid w:val="00E81D27"/>
    <w:rsid w:val="00E81DFD"/>
    <w:rsid w:val="00E820C4"/>
    <w:rsid w:val="00E82252"/>
    <w:rsid w:val="00E82CBC"/>
    <w:rsid w:val="00E842DD"/>
    <w:rsid w:val="00E84662"/>
    <w:rsid w:val="00E84C1F"/>
    <w:rsid w:val="00E84E0E"/>
    <w:rsid w:val="00E851E2"/>
    <w:rsid w:val="00E85793"/>
    <w:rsid w:val="00E8601A"/>
    <w:rsid w:val="00E86A6D"/>
    <w:rsid w:val="00E86E6F"/>
    <w:rsid w:val="00E87352"/>
    <w:rsid w:val="00E87C9C"/>
    <w:rsid w:val="00E87D82"/>
    <w:rsid w:val="00E87E2F"/>
    <w:rsid w:val="00E90150"/>
    <w:rsid w:val="00E90CF4"/>
    <w:rsid w:val="00E915FF"/>
    <w:rsid w:val="00E92B77"/>
    <w:rsid w:val="00E93D3C"/>
    <w:rsid w:val="00E9469B"/>
    <w:rsid w:val="00E946DC"/>
    <w:rsid w:val="00E948FB"/>
    <w:rsid w:val="00E94CD4"/>
    <w:rsid w:val="00E94E04"/>
    <w:rsid w:val="00E94E9E"/>
    <w:rsid w:val="00E95256"/>
    <w:rsid w:val="00E95F7F"/>
    <w:rsid w:val="00E96D1E"/>
    <w:rsid w:val="00E977BA"/>
    <w:rsid w:val="00E97D2F"/>
    <w:rsid w:val="00EA1BAB"/>
    <w:rsid w:val="00EA20C1"/>
    <w:rsid w:val="00EA2556"/>
    <w:rsid w:val="00EA2EBC"/>
    <w:rsid w:val="00EA4306"/>
    <w:rsid w:val="00EA48DB"/>
    <w:rsid w:val="00EA515C"/>
    <w:rsid w:val="00EA697F"/>
    <w:rsid w:val="00EA6BC4"/>
    <w:rsid w:val="00EA6D8D"/>
    <w:rsid w:val="00EA721B"/>
    <w:rsid w:val="00EA7320"/>
    <w:rsid w:val="00EA79B6"/>
    <w:rsid w:val="00EB1DA2"/>
    <w:rsid w:val="00EB2F3E"/>
    <w:rsid w:val="00EB3DFC"/>
    <w:rsid w:val="00EB4217"/>
    <w:rsid w:val="00EB4708"/>
    <w:rsid w:val="00EB59ED"/>
    <w:rsid w:val="00EB5F6D"/>
    <w:rsid w:val="00EB5FBC"/>
    <w:rsid w:val="00EB7E98"/>
    <w:rsid w:val="00EC0640"/>
    <w:rsid w:val="00EC0770"/>
    <w:rsid w:val="00EC0A61"/>
    <w:rsid w:val="00EC1C71"/>
    <w:rsid w:val="00EC2283"/>
    <w:rsid w:val="00EC2428"/>
    <w:rsid w:val="00EC3418"/>
    <w:rsid w:val="00EC427A"/>
    <w:rsid w:val="00EC450D"/>
    <w:rsid w:val="00EC455E"/>
    <w:rsid w:val="00EC65B2"/>
    <w:rsid w:val="00EC6F12"/>
    <w:rsid w:val="00EC77C8"/>
    <w:rsid w:val="00EC7E5B"/>
    <w:rsid w:val="00ED0B76"/>
    <w:rsid w:val="00ED1777"/>
    <w:rsid w:val="00ED192D"/>
    <w:rsid w:val="00ED1BC9"/>
    <w:rsid w:val="00ED1E7A"/>
    <w:rsid w:val="00ED331F"/>
    <w:rsid w:val="00ED3605"/>
    <w:rsid w:val="00ED5158"/>
    <w:rsid w:val="00ED5EAA"/>
    <w:rsid w:val="00ED5F71"/>
    <w:rsid w:val="00ED5F83"/>
    <w:rsid w:val="00ED675A"/>
    <w:rsid w:val="00ED6B8A"/>
    <w:rsid w:val="00EE0227"/>
    <w:rsid w:val="00EE0E6F"/>
    <w:rsid w:val="00EE13D9"/>
    <w:rsid w:val="00EE2210"/>
    <w:rsid w:val="00EE22E8"/>
    <w:rsid w:val="00EE242F"/>
    <w:rsid w:val="00EE28E6"/>
    <w:rsid w:val="00EE2B9E"/>
    <w:rsid w:val="00EE3503"/>
    <w:rsid w:val="00EE635D"/>
    <w:rsid w:val="00EE73EE"/>
    <w:rsid w:val="00EF01B3"/>
    <w:rsid w:val="00EF0E18"/>
    <w:rsid w:val="00EF1E67"/>
    <w:rsid w:val="00EF30F4"/>
    <w:rsid w:val="00EF3763"/>
    <w:rsid w:val="00EF3867"/>
    <w:rsid w:val="00EF4A4D"/>
    <w:rsid w:val="00EF4B48"/>
    <w:rsid w:val="00EF648C"/>
    <w:rsid w:val="00EF78EF"/>
    <w:rsid w:val="00EF7D9D"/>
    <w:rsid w:val="00EF7FCF"/>
    <w:rsid w:val="00F004A4"/>
    <w:rsid w:val="00F0075D"/>
    <w:rsid w:val="00F00898"/>
    <w:rsid w:val="00F00E87"/>
    <w:rsid w:val="00F01155"/>
    <w:rsid w:val="00F01804"/>
    <w:rsid w:val="00F0181D"/>
    <w:rsid w:val="00F01D20"/>
    <w:rsid w:val="00F01E15"/>
    <w:rsid w:val="00F03138"/>
    <w:rsid w:val="00F0387A"/>
    <w:rsid w:val="00F053C2"/>
    <w:rsid w:val="00F058AF"/>
    <w:rsid w:val="00F05A93"/>
    <w:rsid w:val="00F05DF7"/>
    <w:rsid w:val="00F06231"/>
    <w:rsid w:val="00F06FF9"/>
    <w:rsid w:val="00F07058"/>
    <w:rsid w:val="00F10114"/>
    <w:rsid w:val="00F10773"/>
    <w:rsid w:val="00F10BE1"/>
    <w:rsid w:val="00F10DD1"/>
    <w:rsid w:val="00F11BB4"/>
    <w:rsid w:val="00F13079"/>
    <w:rsid w:val="00F14151"/>
    <w:rsid w:val="00F14688"/>
    <w:rsid w:val="00F1472B"/>
    <w:rsid w:val="00F148F4"/>
    <w:rsid w:val="00F15A8D"/>
    <w:rsid w:val="00F16C93"/>
    <w:rsid w:val="00F171A9"/>
    <w:rsid w:val="00F21DB8"/>
    <w:rsid w:val="00F22CB1"/>
    <w:rsid w:val="00F2344E"/>
    <w:rsid w:val="00F23540"/>
    <w:rsid w:val="00F23B02"/>
    <w:rsid w:val="00F23C27"/>
    <w:rsid w:val="00F23E4A"/>
    <w:rsid w:val="00F26040"/>
    <w:rsid w:val="00F26676"/>
    <w:rsid w:val="00F26D02"/>
    <w:rsid w:val="00F27217"/>
    <w:rsid w:val="00F27B38"/>
    <w:rsid w:val="00F3067B"/>
    <w:rsid w:val="00F30D52"/>
    <w:rsid w:val="00F31331"/>
    <w:rsid w:val="00F3226B"/>
    <w:rsid w:val="00F336D3"/>
    <w:rsid w:val="00F34D53"/>
    <w:rsid w:val="00F34FBA"/>
    <w:rsid w:val="00F351BC"/>
    <w:rsid w:val="00F353F0"/>
    <w:rsid w:val="00F363B4"/>
    <w:rsid w:val="00F36535"/>
    <w:rsid w:val="00F36FC2"/>
    <w:rsid w:val="00F377F7"/>
    <w:rsid w:val="00F37F70"/>
    <w:rsid w:val="00F4052E"/>
    <w:rsid w:val="00F40E7C"/>
    <w:rsid w:val="00F42DE7"/>
    <w:rsid w:val="00F42E9B"/>
    <w:rsid w:val="00F430EA"/>
    <w:rsid w:val="00F433CF"/>
    <w:rsid w:val="00F43CDB"/>
    <w:rsid w:val="00F43D17"/>
    <w:rsid w:val="00F443F0"/>
    <w:rsid w:val="00F44768"/>
    <w:rsid w:val="00F44C06"/>
    <w:rsid w:val="00F4508D"/>
    <w:rsid w:val="00F4535E"/>
    <w:rsid w:val="00F45995"/>
    <w:rsid w:val="00F46084"/>
    <w:rsid w:val="00F47A42"/>
    <w:rsid w:val="00F5016A"/>
    <w:rsid w:val="00F50585"/>
    <w:rsid w:val="00F51089"/>
    <w:rsid w:val="00F51391"/>
    <w:rsid w:val="00F52EA2"/>
    <w:rsid w:val="00F530B9"/>
    <w:rsid w:val="00F533A8"/>
    <w:rsid w:val="00F54288"/>
    <w:rsid w:val="00F54474"/>
    <w:rsid w:val="00F54F44"/>
    <w:rsid w:val="00F57A2E"/>
    <w:rsid w:val="00F57ECE"/>
    <w:rsid w:val="00F6055C"/>
    <w:rsid w:val="00F60BB9"/>
    <w:rsid w:val="00F60BEC"/>
    <w:rsid w:val="00F617A1"/>
    <w:rsid w:val="00F619F5"/>
    <w:rsid w:val="00F62315"/>
    <w:rsid w:val="00F62750"/>
    <w:rsid w:val="00F641A8"/>
    <w:rsid w:val="00F65B6F"/>
    <w:rsid w:val="00F676F3"/>
    <w:rsid w:val="00F7007B"/>
    <w:rsid w:val="00F70ED5"/>
    <w:rsid w:val="00F7189C"/>
    <w:rsid w:val="00F71C8E"/>
    <w:rsid w:val="00F71F86"/>
    <w:rsid w:val="00F72D91"/>
    <w:rsid w:val="00F7472D"/>
    <w:rsid w:val="00F74D3E"/>
    <w:rsid w:val="00F755EE"/>
    <w:rsid w:val="00F75A20"/>
    <w:rsid w:val="00F75C16"/>
    <w:rsid w:val="00F760B8"/>
    <w:rsid w:val="00F76110"/>
    <w:rsid w:val="00F76943"/>
    <w:rsid w:val="00F76F1C"/>
    <w:rsid w:val="00F774C6"/>
    <w:rsid w:val="00F80776"/>
    <w:rsid w:val="00F810D8"/>
    <w:rsid w:val="00F81A1F"/>
    <w:rsid w:val="00F81D7F"/>
    <w:rsid w:val="00F82519"/>
    <w:rsid w:val="00F828C1"/>
    <w:rsid w:val="00F84676"/>
    <w:rsid w:val="00F84B1F"/>
    <w:rsid w:val="00F8580F"/>
    <w:rsid w:val="00F85822"/>
    <w:rsid w:val="00F85EC0"/>
    <w:rsid w:val="00F8627E"/>
    <w:rsid w:val="00F86494"/>
    <w:rsid w:val="00F86A8C"/>
    <w:rsid w:val="00F872F0"/>
    <w:rsid w:val="00F87AA2"/>
    <w:rsid w:val="00F90221"/>
    <w:rsid w:val="00F90625"/>
    <w:rsid w:val="00F9160C"/>
    <w:rsid w:val="00F916D9"/>
    <w:rsid w:val="00F91906"/>
    <w:rsid w:val="00F9362D"/>
    <w:rsid w:val="00F93B15"/>
    <w:rsid w:val="00F93ECF"/>
    <w:rsid w:val="00F944EF"/>
    <w:rsid w:val="00F961B2"/>
    <w:rsid w:val="00F97739"/>
    <w:rsid w:val="00F978CB"/>
    <w:rsid w:val="00FA0C02"/>
    <w:rsid w:val="00FA0D3A"/>
    <w:rsid w:val="00FA16C4"/>
    <w:rsid w:val="00FA2D9E"/>
    <w:rsid w:val="00FA2F61"/>
    <w:rsid w:val="00FA3419"/>
    <w:rsid w:val="00FA464D"/>
    <w:rsid w:val="00FA4DC1"/>
    <w:rsid w:val="00FA4F26"/>
    <w:rsid w:val="00FA58E4"/>
    <w:rsid w:val="00FA6616"/>
    <w:rsid w:val="00FA68DE"/>
    <w:rsid w:val="00FA6D50"/>
    <w:rsid w:val="00FA6DFF"/>
    <w:rsid w:val="00FA731F"/>
    <w:rsid w:val="00FA747F"/>
    <w:rsid w:val="00FB0093"/>
    <w:rsid w:val="00FB0650"/>
    <w:rsid w:val="00FB0CCF"/>
    <w:rsid w:val="00FB0E61"/>
    <w:rsid w:val="00FB0FE6"/>
    <w:rsid w:val="00FB1EB0"/>
    <w:rsid w:val="00FB266E"/>
    <w:rsid w:val="00FB3B97"/>
    <w:rsid w:val="00FB4172"/>
    <w:rsid w:val="00FB4370"/>
    <w:rsid w:val="00FB4ED8"/>
    <w:rsid w:val="00FB552A"/>
    <w:rsid w:val="00FB55EB"/>
    <w:rsid w:val="00FB5639"/>
    <w:rsid w:val="00FB5E37"/>
    <w:rsid w:val="00FB601D"/>
    <w:rsid w:val="00FB6924"/>
    <w:rsid w:val="00FB741B"/>
    <w:rsid w:val="00FB7475"/>
    <w:rsid w:val="00FC0353"/>
    <w:rsid w:val="00FC05F5"/>
    <w:rsid w:val="00FC09F5"/>
    <w:rsid w:val="00FC0AFB"/>
    <w:rsid w:val="00FC0E86"/>
    <w:rsid w:val="00FC10BA"/>
    <w:rsid w:val="00FC2F98"/>
    <w:rsid w:val="00FC331E"/>
    <w:rsid w:val="00FC358D"/>
    <w:rsid w:val="00FC3A87"/>
    <w:rsid w:val="00FC49C6"/>
    <w:rsid w:val="00FC4C48"/>
    <w:rsid w:val="00FC4CE5"/>
    <w:rsid w:val="00FC51DF"/>
    <w:rsid w:val="00FC5934"/>
    <w:rsid w:val="00FC5F3B"/>
    <w:rsid w:val="00FC625F"/>
    <w:rsid w:val="00FC69A3"/>
    <w:rsid w:val="00FC6B16"/>
    <w:rsid w:val="00FC6C58"/>
    <w:rsid w:val="00FC7239"/>
    <w:rsid w:val="00FC77FE"/>
    <w:rsid w:val="00FC7B5A"/>
    <w:rsid w:val="00FC7F48"/>
    <w:rsid w:val="00FD0240"/>
    <w:rsid w:val="00FD0A1F"/>
    <w:rsid w:val="00FD0B4A"/>
    <w:rsid w:val="00FD13BD"/>
    <w:rsid w:val="00FD27B0"/>
    <w:rsid w:val="00FD396A"/>
    <w:rsid w:val="00FD405B"/>
    <w:rsid w:val="00FD4270"/>
    <w:rsid w:val="00FD4FCB"/>
    <w:rsid w:val="00FD4FD7"/>
    <w:rsid w:val="00FD54A2"/>
    <w:rsid w:val="00FD54F2"/>
    <w:rsid w:val="00FD5773"/>
    <w:rsid w:val="00FD602B"/>
    <w:rsid w:val="00FE02F0"/>
    <w:rsid w:val="00FE0931"/>
    <w:rsid w:val="00FE1484"/>
    <w:rsid w:val="00FE1AE6"/>
    <w:rsid w:val="00FE24E0"/>
    <w:rsid w:val="00FE2A78"/>
    <w:rsid w:val="00FE384E"/>
    <w:rsid w:val="00FE3956"/>
    <w:rsid w:val="00FE3995"/>
    <w:rsid w:val="00FE39B6"/>
    <w:rsid w:val="00FE3CB5"/>
    <w:rsid w:val="00FE44C3"/>
    <w:rsid w:val="00FE50AF"/>
    <w:rsid w:val="00FE61F6"/>
    <w:rsid w:val="00FE6311"/>
    <w:rsid w:val="00FE6688"/>
    <w:rsid w:val="00FE6C8F"/>
    <w:rsid w:val="00FE6DF2"/>
    <w:rsid w:val="00FE7ECC"/>
    <w:rsid w:val="00FF034E"/>
    <w:rsid w:val="00FF0FB6"/>
    <w:rsid w:val="00FF2629"/>
    <w:rsid w:val="00FF2872"/>
    <w:rsid w:val="00FF2A33"/>
    <w:rsid w:val="00FF3D4D"/>
    <w:rsid w:val="00FF474B"/>
    <w:rsid w:val="00FF4D53"/>
    <w:rsid w:val="00FF55BD"/>
    <w:rsid w:val="00FF567C"/>
    <w:rsid w:val="00FF5E75"/>
    <w:rsid w:val="00FF6D27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D3F4"/>
  <w15:docId w15:val="{F946B51F-1A6E-47C3-B76A-9DA0C303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FB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35FB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6F2C10"/>
    <w:rPr>
      <w:color w:val="0000FF"/>
      <w:u w:val="single"/>
    </w:rPr>
  </w:style>
  <w:style w:type="character" w:customStyle="1" w:styleId="versetext">
    <w:name w:val="versetext"/>
    <w:basedOn w:val="Standardnpsmoodstavce"/>
    <w:rsid w:val="006F2C10"/>
  </w:style>
  <w:style w:type="paragraph" w:styleId="Textbubliny">
    <w:name w:val="Balloon Text"/>
    <w:basedOn w:val="Normln"/>
    <w:link w:val="TextbublinyChar"/>
    <w:uiPriority w:val="99"/>
    <w:semiHidden/>
    <w:unhideWhenUsed/>
    <w:rsid w:val="006F2C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C10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E87C9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07966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0C2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1940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David Balcar</cp:lastModifiedBy>
  <cp:revision>6</cp:revision>
  <cp:lastPrinted>2026-03-29T05:24:00Z</cp:lastPrinted>
  <dcterms:created xsi:type="dcterms:W3CDTF">2026-03-27T15:15:00Z</dcterms:created>
  <dcterms:modified xsi:type="dcterms:W3CDTF">2026-03-29T05:24:00Z</dcterms:modified>
</cp:coreProperties>
</file>